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3743" w14:textId="77777777" w:rsidR="00CF388A" w:rsidRPr="00CF388A" w:rsidRDefault="00CF388A" w:rsidP="00CF388A">
      <w:pPr>
        <w:jc w:val="center"/>
        <w:rPr>
          <w:b/>
          <w:u w:val="single"/>
        </w:rPr>
      </w:pPr>
      <w:r w:rsidRPr="00CF388A">
        <w:rPr>
          <w:b/>
          <w:u w:val="single"/>
        </w:rPr>
        <w:t>Painting and Art 1- Distance Learning- Week 1</w:t>
      </w:r>
    </w:p>
    <w:p w14:paraId="4882E192" w14:textId="77777777" w:rsidR="00CF388A" w:rsidRPr="00CF388A" w:rsidRDefault="00CF388A" w:rsidP="00CF388A">
      <w:pPr>
        <w:jc w:val="center"/>
        <w:rPr>
          <w:b/>
          <w:u w:val="single"/>
        </w:rPr>
      </w:pPr>
    </w:p>
    <w:p w14:paraId="76CD2E46" w14:textId="77777777" w:rsidR="00F00206" w:rsidRDefault="00F00206" w:rsidP="00F00206">
      <w:pPr>
        <w:pStyle w:val="NormalWeb"/>
      </w:pPr>
      <w:r>
        <w:rPr>
          <w:u w:val="single"/>
        </w:rPr>
        <w:t>Week 1 Assignment:</w:t>
      </w:r>
      <w:r>
        <w:t xml:space="preserve"> </w:t>
      </w:r>
    </w:p>
    <w:p w14:paraId="38752625" w14:textId="77777777" w:rsidR="00F00206" w:rsidRDefault="00F00206" w:rsidP="00F00206">
      <w:pPr>
        <w:pStyle w:val="NormalWeb"/>
      </w:pPr>
      <w:r>
        <w:t xml:space="preserve">Directions: </w:t>
      </w:r>
    </w:p>
    <w:p w14:paraId="014536E2" w14:textId="77777777" w:rsidR="00F00206" w:rsidRDefault="00F00206" w:rsidP="00F00206">
      <w:pPr>
        <w:pStyle w:val="NormalWeb"/>
      </w:pPr>
      <w:r>
        <w:t xml:space="preserve">*Posted are 5 Videos. </w:t>
      </w:r>
    </w:p>
    <w:p w14:paraId="57571C9F" w14:textId="77777777" w:rsidR="00F00206" w:rsidRDefault="00F00206" w:rsidP="00F00206">
      <w:pPr>
        <w:pStyle w:val="NormalWeb"/>
      </w:pPr>
      <w:r>
        <w:t xml:space="preserve">*Choose 1 to create your own 3-D drawing OR Watch all 5 and create 5 new pieces of Art! </w:t>
      </w:r>
    </w:p>
    <w:p w14:paraId="43F1D328" w14:textId="77777777" w:rsidR="00F00206" w:rsidRDefault="00F00206" w:rsidP="00F00206">
      <w:pPr>
        <w:pStyle w:val="NormalWeb"/>
      </w:pPr>
      <w:r>
        <w:t xml:space="preserve">*Use any media you have available (pencil, pen, markers, colored pencils, crayons.) </w:t>
      </w:r>
    </w:p>
    <w:p w14:paraId="2F3E9134" w14:textId="77777777" w:rsidR="00F00206" w:rsidRDefault="00F00206" w:rsidP="00F00206">
      <w:pPr>
        <w:pStyle w:val="NormalWeb"/>
      </w:pPr>
      <w:r>
        <w:t xml:space="preserve">*Fill the whole SPACE. Start in Level 1 and slowly build your VALUE! Add COLOR if wanted! </w:t>
      </w:r>
    </w:p>
    <w:p w14:paraId="0E555268" w14:textId="77777777" w:rsidR="00F00206" w:rsidRDefault="00F00206" w:rsidP="00F00206">
      <w:pPr>
        <w:pStyle w:val="NormalWeb"/>
      </w:pPr>
      <w:r>
        <w:t xml:space="preserve">*Refer to your Elements of Art Vocabulary if needed! </w:t>
      </w:r>
    </w:p>
    <w:p w14:paraId="7A472370" w14:textId="77777777" w:rsidR="00F00206" w:rsidRDefault="00F00206" w:rsidP="00F00206">
      <w:pPr>
        <w:pStyle w:val="NormalWeb"/>
      </w:pPr>
      <w:r>
        <w:t xml:space="preserve">*Have fun! </w:t>
      </w:r>
    </w:p>
    <w:p w14:paraId="1D8E3419" w14:textId="77777777" w:rsidR="00CF388A" w:rsidRDefault="00CF388A">
      <w:bookmarkStart w:id="0" w:name="_GoBack"/>
      <w:bookmarkEnd w:id="0"/>
    </w:p>
    <w:sectPr w:rsidR="00CF388A" w:rsidSect="00C4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8A"/>
    <w:rsid w:val="001F2BF9"/>
    <w:rsid w:val="003250C3"/>
    <w:rsid w:val="00405D69"/>
    <w:rsid w:val="008777A4"/>
    <w:rsid w:val="00B11E5F"/>
    <w:rsid w:val="00C46DA7"/>
    <w:rsid w:val="00CF388A"/>
    <w:rsid w:val="00F00206"/>
    <w:rsid w:val="00F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3E234"/>
  <w15:chartTrackingRefBased/>
  <w15:docId w15:val="{068921B8-D74E-2E44-BC05-94CE5C7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8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8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02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2020-03-24T00:12:00Z</dcterms:created>
  <dcterms:modified xsi:type="dcterms:W3CDTF">2020-04-01T01:16:00Z</dcterms:modified>
</cp:coreProperties>
</file>