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E505A" w:rsidRPr="006E505A" w:rsidTr="006E505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4785"/>
              <w:gridCol w:w="4155"/>
            </w:tblGrid>
            <w:tr w:rsidR="006E505A" w:rsidRPr="006E505A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6E505A" w:rsidRPr="006E505A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6E505A" w:rsidRPr="006E5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6E505A" w:rsidRPr="006E50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0"/>
                                    </w:tblGrid>
                                    <w:tr w:rsidR="006E505A" w:rsidRPr="006E505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E505A" w:rsidRPr="006E505A" w:rsidRDefault="006E505A" w:rsidP="006E50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0" w:name="x_B1551981525403"/>
                                          <w:bookmarkEnd w:id="0"/>
                                          <w:r w:rsidRPr="006E505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880BB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562100" cy="990600"/>
                                                <wp:effectExtent l="0" t="0" r="0" b="0"/>
                                                <wp:docPr id="2" name="Picture 2" descr="Junior Library Guild">
                                                  <a:hlinkClick xmlns:a="http://schemas.openxmlformats.org/drawingml/2006/main" r:id="rId4" tgtFrame="&quot;_blank&quot;" tooltip="&quot;Original URL: https://juniorlibraryguild.actonsoftware.com/acton/ct/5548/s-220df-2003/Bct/l-180a/l-180a:f559/ct1_0/1?sid=TV2%3AisxOY23hW. Click or tap if you trust this link.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Junior Library Guild">
                                                          <a:hlinkClick r:id="rId4" tgtFrame="&quot;_blank&quot;" tooltip="&quot;Original URL: https://juniorlibraryguild.actonsoftware.com/acton/ct/5548/s-220df-2003/Bct/l-180a/l-180a:f559/ct1_0/1?sid=TV2%3AisxOY23hW. Click or tap if you trust this link.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62100" cy="990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505A" w:rsidRPr="006E505A" w:rsidRDefault="006E505A" w:rsidP="006E505A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05A" w:rsidRPr="006E505A" w:rsidRDefault="006E505A" w:rsidP="006E50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505A" w:rsidRPr="006E505A" w:rsidRDefault="006E505A" w:rsidP="006E5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05A" w:rsidRPr="006E505A" w:rsidRDefault="006E505A" w:rsidP="006E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5"/>
                  </w:tblGrid>
                  <w:tr w:rsidR="006E505A" w:rsidRPr="006E505A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5"/>
                        </w:tblGrid>
                        <w:tr w:rsidR="006E505A" w:rsidRPr="006E5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505A" w:rsidRPr="006E505A" w:rsidRDefault="006E505A" w:rsidP="006E50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E505A" w:rsidRPr="006E505A" w:rsidRDefault="006E505A" w:rsidP="006E5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05A" w:rsidRPr="006E505A" w:rsidRDefault="006E505A" w:rsidP="006E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5"/>
                  </w:tblGrid>
                  <w:tr w:rsidR="006E505A" w:rsidRPr="006E505A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5"/>
                        </w:tblGrid>
                        <w:tr w:rsidR="006E505A" w:rsidRPr="006E5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bookmarkStart w:id="1" w:name="x_B1551982442217"/>
                            <w:bookmarkEnd w:id="1"/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r w:rsidRPr="006E505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instrText xml:space="preserve"> HYPERLINK "https://nam02.safelinks.protection.outlook.com/?url=https%3A%2F%2Fjuniorlibraryguild.actonsoftware.com%2Facton%2Fct%2F5548%2Fs-220df-2003%2FBct%2Fl-180a%2Fl-180a%3Af559%2Fct2_0%2F1%3Fsid%3DTV2%253AisxOY23hW&amp;data=02%7C01%7Cmichelle.laxton%40dcsms.org%7C2637cd5d6eda48647d4808d7cffb3c57%7Cc0e0fae0e822484a9b1afbd5723e240a%7C0%7C0%7C637206550290638145&amp;sdata=hy%2B0NGkaSEf1qYrT%2BGPRq0%2BdSVFNyiRU0R5TmqdtpY8%3D&amp;reserved=0" \o "Original URL: https://juniorlibraryguild.actonsoftware.com/acton/ct/5548/s-220df-2003/Bct/l-180a/l-180a:f559/ct2_0/1?sid=TV2%3AisxOY23hW. Click or tap if you trust this link." \t "_blank" </w:instrTex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color w:val="2880BB"/>
                                  <w:sz w:val="18"/>
                                  <w:szCs w:val="18"/>
                                  <w:u w:val="single"/>
                                </w:rPr>
                                <w:t>Shop</w: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color w:val="2880BB"/>
                                  <w:sz w:val="18"/>
                                  <w:szCs w:val="18"/>
                                </w:rPr>
                                <w:br/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hyperlink r:id="rId6" w:tgtFrame="_blank" w:tooltip="Original URL: https://juniorlibraryguild.actonsoftware.com/acton/ct/5548/s-220df-2003/Bct/l-180a/l-180a:f559/ct3_0/1?sid=TV2%3AisxOY23hW. Click or tap if you trust this link." w:history="1">
                                <w:r w:rsidRPr="006E505A">
                                  <w:rPr>
                                    <w:rFonts w:ascii="Arial" w:eastAsia="Times New Roman" w:hAnsi="Arial" w:cs="Arial"/>
                                    <w:color w:val="2880BB"/>
                                    <w:sz w:val="18"/>
                                    <w:szCs w:val="18"/>
                                    <w:u w:val="single"/>
                                  </w:rPr>
                                  <w:t>How JLG Works</w:t>
                                </w:r>
                                <w:r w:rsidRPr="006E505A">
                                  <w:rPr>
                                    <w:rFonts w:ascii="Arial" w:eastAsia="Times New Roman" w:hAnsi="Arial" w:cs="Arial"/>
                                    <w:color w:val="2880BB"/>
                                    <w:sz w:val="18"/>
                                    <w:szCs w:val="18"/>
                                  </w:rPr>
                                  <w:br/>
                                </w:r>
                              </w:hyperlink>
                              <w:hyperlink r:id="rId7" w:tgtFrame="_blank" w:tooltip="Original URL: https://juniorlibraryguild.actonsoftware.com/acton/ct/5548/s-220df-2003/Bct/l-180a/l-180a:f559/ct4_0/1?sid=TV2%3AisxOY23hW. Click or tap if you trust this link." w:history="1">
                                <w:r w:rsidRPr="006E505A">
                                  <w:rPr>
                                    <w:rFonts w:ascii="Arial" w:eastAsia="Times New Roman" w:hAnsi="Arial" w:cs="Arial"/>
                                    <w:color w:val="2880BB"/>
                                    <w:sz w:val="18"/>
                                    <w:szCs w:val="18"/>
                                    <w:u w:val="single"/>
                                  </w:rPr>
                                  <w:t>Get Started</w:t>
                                </w:r>
                              </w:hyperlink>
                            </w:p>
                          </w:tc>
                        </w:tr>
                      </w:tbl>
                      <w:p w:rsidR="006E505A" w:rsidRPr="006E505A" w:rsidRDefault="006E505A" w:rsidP="006E5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05A" w:rsidRPr="006E505A" w:rsidRDefault="006E505A" w:rsidP="006E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505A" w:rsidRPr="006E505A" w:rsidRDefault="006E505A" w:rsidP="006E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05A" w:rsidRPr="006E505A" w:rsidTr="006E505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6E505A" w:rsidRPr="006E505A"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6E505A" w:rsidRPr="006E505A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6E505A" w:rsidRPr="006E5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0"/>
                              </w:tblGrid>
                              <w:tr w:rsidR="006E505A" w:rsidRPr="006E50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0"/>
                                    </w:tblGrid>
                                    <w:tr w:rsidR="006E505A" w:rsidRPr="006E505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E505A" w:rsidRPr="006E505A" w:rsidRDefault="006E505A" w:rsidP="006E505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2" w:name="x_B1551980917026"/>
                                          <w:bookmarkEnd w:id="2"/>
                                        </w:p>
                                      </w:tc>
                                    </w:tr>
                                  </w:tbl>
                                  <w:p w:rsidR="006E505A" w:rsidRPr="006E505A" w:rsidRDefault="006E505A" w:rsidP="006E505A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05A" w:rsidRPr="006E505A" w:rsidRDefault="006E505A" w:rsidP="006E50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505A" w:rsidRPr="006E505A" w:rsidRDefault="006E505A" w:rsidP="006E5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05A" w:rsidRPr="006E505A" w:rsidRDefault="006E505A" w:rsidP="006E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505A" w:rsidRPr="006E505A" w:rsidRDefault="006E505A" w:rsidP="006E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05A" w:rsidRPr="006E505A" w:rsidTr="006E505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505A" w:rsidRDefault="006E505A" w:rsidP="006E505A">
            <w:pPr>
              <w:jc w:val="center"/>
            </w:pPr>
          </w:p>
          <w:p w:rsidR="006E505A" w:rsidRDefault="006E505A" w:rsidP="006E505A">
            <w:pPr>
              <w:jc w:val="center"/>
            </w:pPr>
          </w:p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6E505A" w:rsidRPr="006E505A"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05A" w:rsidRDefault="006E505A" w:rsidP="006E505A">
                  <w:pPr>
                    <w:jc w:val="center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6E505A" w:rsidRPr="006E505A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p w:rsidR="006E505A" w:rsidRDefault="006E505A" w:rsidP="006E505A">
                        <w:pPr>
                          <w:jc w:val="center"/>
                        </w:pPr>
                        <w:r w:rsidRPr="006E505A">
                          <w:rPr>
                            <w:rFonts w:ascii="Arial" w:eastAsia="Times New Roman" w:hAnsi="Arial" w:cs="Arial"/>
                            <w:noProof/>
                            <w:color w:val="2880BB"/>
                            <w:sz w:val="2"/>
                            <w:szCs w:val="2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1771650</wp:posOffset>
                              </wp:positionH>
                              <wp:positionV relativeFrom="paragraph">
                                <wp:posOffset>-2628900</wp:posOffset>
                              </wp:positionV>
                              <wp:extent cx="4495800" cy="2762250"/>
                              <wp:effectExtent l="0" t="0" r="0" b="0"/>
                              <wp:wrapNone/>
                              <wp:docPr id="1" name="Picture 1" descr="Aiden Tyler, Quaran-teen Weekly Web Serial with Rex Ogle">
                                <a:hlinkClick xmlns:a="http://schemas.openxmlformats.org/drawingml/2006/main" r:id="rId8" tgtFrame="&quot;_blank&quot;" tooltip="&quot;Original URL: https://juniorlibraryguild.actonsoftware.com/acton/ct/5548/s-220df-2003/Bct/l-180a/l-180a:f559/ct5_0/1?sid=TV2%3AisxOY23hW. Click or tap if you trust this link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iden Tyler, Quaran-teen Weekly Web Serial with Rex Ogle">
                                        <a:hlinkClick r:id="rId8" tgtFrame="&quot;_blank&quot;" tooltip="&quot;Original URL: https://juniorlibraryguild.actonsoftware.com/acton/ct/5548/s-220df-2003/Bct/l-180a/l-180a:f559/ct5_0/1?sid=TV2%3AisxOY23hW. Click or tap if you trust this link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0" cy="276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4526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48"/>
                        </w:tblGrid>
                        <w:tr w:rsidR="006E505A" w:rsidRPr="006E505A" w:rsidTr="00AB70A0">
                          <w:trPr>
                            <w:trHeight w:val="873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bookmarkStart w:id="3" w:name="x_B1552081019255"/>
                              <w:bookmarkEnd w:id="3"/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9898"/>
                                  <w:sz w:val="32"/>
                                  <w:szCs w:val="32"/>
                                </w:rPr>
                                <w:t>Stuck at home? So is Aiden!</w:t>
                              </w:r>
                            </w:p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Join us Tuesdays @ 2 p.m. (ET) for this </w:t>
                              </w:r>
                              <w:hyperlink r:id="rId10" w:tgtFrame="_blank" w:tooltip="Original URL: https://juniorlibraryguild.actonsoftware.com/acton/ct/5548/s-220df-2003/Bct/l-180a/l-180a:f559/ct5_1/1?sid=TV2%3AisxOY23hW. Click or tap if you trust this link." w:history="1">
                                <w:r w:rsidRPr="006E505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880BB"/>
                                    <w:sz w:val="26"/>
                                    <w:szCs w:val="26"/>
                                    <w:u w:val="single"/>
                                  </w:rPr>
                                  <w:t>weekly webcast serial</w:t>
                                </w:r>
                              </w:hyperlink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of </w: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</w:rPr>
                                <w:br/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Rex Ogle's AIDEN TYLER, QUARAN-TEEN</w: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</w:rPr>
                                <w:br/>
                                <w:t>Starting TODAY!</w:t>
                              </w:r>
                            </w:p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>There's a lot going on these days, what with school closures, and social distancing, and toilet-paper conundrums. It's heavy stuff. It's worrisome stuff. And it's stuff that we're all experiencing right along with Aiden Tyler, the title character in author Rex Ogle's (</w:t>
                              </w:r>
                              <w:hyperlink r:id="rId11" w:tgtFrame="_blank" w:tooltip="Original URL: https://juniorlibraryguild.actonsoftware.com/acton/ct/5548/s-220df-2003/Bct/l-180a/l-180a:f559/ct6_0/1?sid=TV2%3AisxOY23hW. Click or tap if you trust this link." w:history="1">
                                <w:r w:rsidRPr="006E505A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2880BB"/>
                                    <w:sz w:val="26"/>
                                    <w:szCs w:val="26"/>
                                  </w:rPr>
                                  <w:t>Free Lunch</w:t>
                                </w:r>
                              </w:hyperlink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 xml:space="preserve">) new &amp; original real-time story, </w:t>
                              </w:r>
                              <w:hyperlink r:id="rId12" w:tgtFrame="_blank" w:tooltip="Original URL: https://juniorlibraryguild.actonsoftware.com/acton/ct/5548/s-220df-2003/Bct/l-180a/l-180a:f559/ct5_2/1?sid=TV2%3AisxOY23hW. Click or tap if you trust this link." w:history="1">
                                <w:r w:rsidRPr="006E505A">
                                  <w:rPr>
                                    <w:rFonts w:ascii="Arial" w:eastAsia="Times New Roman" w:hAnsi="Arial" w:cs="Arial"/>
                                    <w:color w:val="2880BB"/>
                                    <w:sz w:val="26"/>
                                    <w:szCs w:val="26"/>
                                    <w:u w:val="single"/>
                                  </w:rPr>
                                  <w:t>AIDEN TYLER, QUARAN-TEEN</w:t>
                                </w:r>
                              </w:hyperlink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 xml:space="preserve">Tune in every Tuesday at 2 p.m. ET to catch the latest in Aiden's </w:t>
                              </w:r>
                              <w:proofErr w:type="spellStart"/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>quaran-teen'ed</w:t>
                              </w:r>
                              <w:proofErr w:type="spellEnd"/>
                              <w:r w:rsidRPr="006E505A"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  <w:t xml:space="preserve"> story! TODAY, you'll get to meet Aiden and hear the first 3 chapters of his story. Then, stick around after the reading for a Q&amp;A with Rex. </w: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This is the perfect virtual get-away for students and educators looking for a fun and relatable escape from their own quarantines!</w:t>
                              </w:r>
                            </w:p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  <w:r w:rsidRPr="006E505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Can't make the live webcast? </w:t>
                              </w:r>
                              <w:r w:rsidRPr="006E5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Use this same link tomorrow to access or share the on-demand recording.</w:t>
                              </w:r>
                            </w:p>
                            <w:tbl>
                              <w:tblPr>
                                <w:tblW w:w="6370" w:type="dxa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70"/>
                              </w:tblGrid>
                              <w:tr w:rsidR="006E505A" w:rsidRPr="006E505A" w:rsidTr="00AB70A0">
                                <w:trPr>
                                  <w:trHeight w:val="39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B2400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6E505A" w:rsidRPr="006E505A" w:rsidRDefault="006E505A" w:rsidP="006E505A">
                                    <w:pPr>
                                      <w:spacing w:before="45"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6"/>
                                        <w:szCs w:val="26"/>
                                      </w:rPr>
                                    </w:pPr>
                                    <w:hyperlink r:id="rId13" w:tgtFrame="_blank" w:tooltip="Original URL: https://juniorlibraryguild.actonsoftware.com/acton/ct/5548/s-220df-2003/Bct/l-180a/l-180a:f559/ct5_3/1?sid=TV2%3AisxOY23hW. Click or tap if you trust this link." w:history="1">
                                      <w:r w:rsidRPr="006E505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Visit Webcast Page &amp; Save to Your Calendar!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E505A" w:rsidRPr="006E505A" w:rsidRDefault="006E505A" w:rsidP="006E505A">
                              <w:p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6E505A" w:rsidRPr="006E505A" w:rsidRDefault="006E505A" w:rsidP="006E50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05A" w:rsidRPr="006E505A" w:rsidRDefault="006E505A" w:rsidP="006E5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505A" w:rsidRPr="006E505A" w:rsidRDefault="006E505A" w:rsidP="006E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16A" w:rsidRDefault="0011216A">
      <w:bookmarkStart w:id="4" w:name="_GoBack"/>
      <w:bookmarkEnd w:id="4"/>
    </w:p>
    <w:sectPr w:rsidR="0011216A" w:rsidSect="006E5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A"/>
    <w:rsid w:val="0011216A"/>
    <w:rsid w:val="006E505A"/>
    <w:rsid w:val="00A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60A6"/>
  <w15:chartTrackingRefBased/>
  <w15:docId w15:val="{3EA6D78C-CFD4-4D37-9CEE-BC5A897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05A"/>
    <w:rPr>
      <w:b/>
      <w:bCs/>
    </w:rPr>
  </w:style>
  <w:style w:type="character" w:styleId="Emphasis">
    <w:name w:val="Emphasis"/>
    <w:basedOn w:val="DefaultParagraphFont"/>
    <w:uiPriority w:val="20"/>
    <w:qFormat/>
    <w:rsid w:val="006E5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juniorlibraryguild.actonsoftware.com%2Facton%2Fct%2F5548%2Fs-220df-2003%2FBct%2Fl-180a%2Fl-180a%3Af559%2Fct5_0%2F1%3Fsid%3DTV2%253AisxOY23hW&amp;data=02%7C01%7Cmichelle.laxton%40dcsms.org%7C2637cd5d6eda48647d4808d7cffb3c57%7Cc0e0fae0e822484a9b1afbd5723e240a%7C0%7C0%7C637206550290653086&amp;sdata=CuBesM5IBv1flBfOAf%2BsLXoJjQAnRym20VEazaV12x4%3D&amp;reserved=0" TargetMode="External"/><Relationship Id="rId13" Type="http://schemas.openxmlformats.org/officeDocument/2006/relationships/hyperlink" Target="https://nam02.safelinks.protection.outlook.com/?url=https%3A%2F%2Fjuniorlibraryguild.actonsoftware.com%2Facton%2Fct%2F5548%2Fs-220df-2003%2FBct%2Fl-180a%2Fl-180a%3Af559%2Fct5_3%2F1%3Fsid%3DTV2%253AisxOY23hW&amp;data=02%7C01%7Cmichelle.laxton%40dcsms.org%7C2637cd5d6eda48647d4808d7cffb3c57%7Cc0e0fae0e822484a9b1afbd5723e240a%7C0%7C0%7C637206550290668014&amp;sdata=Op9s%2F8xrmyEh6KuMDwhc%2F8pOpm1gm%2BNalN8zb2giIj4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juniorlibraryguild.actonsoftware.com%2Facton%2Fct%2F5548%2Fs-220df-2003%2FBct%2Fl-180a%2Fl-180a%3Af559%2Fct4_0%2F1%3Fsid%3DTV2%253AisxOY23hW&amp;data=02%7C01%7Cmichelle.laxton%40dcsms.org%7C2637cd5d6eda48647d4808d7cffb3c57%7Cc0e0fae0e822484a9b1afbd5723e240a%7C0%7C0%7C637206550290648104&amp;sdata=XqnrRh%2FdIUrhKMYBjVQF9emskSw46V%2BxRT45rLbiC34%3D&amp;reserved=0" TargetMode="External"/><Relationship Id="rId12" Type="http://schemas.openxmlformats.org/officeDocument/2006/relationships/hyperlink" Target="https://nam02.safelinks.protection.outlook.com/?url=https%3A%2F%2Fjuniorlibraryguild.actonsoftware.com%2Facton%2Fct%2F5548%2Fs-220df-2003%2FBct%2Fl-180a%2Fl-180a%3Af559%2Fct5_2%2F1%3Fsid%3DTV2%253AisxOY23hW&amp;data=02%7C01%7Cmichelle.laxton%40dcsms.org%7C2637cd5d6eda48647d4808d7cffb3c57%7Cc0e0fae0e822484a9b1afbd5723e240a%7C0%7C0%7C637206550290663035&amp;sdata=QZ2SitOxLMD51RDftNAB%2BcAXoiu%2FXAmFrBWMBHXP9j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juniorlibraryguild.actonsoftware.com%2Facton%2Fct%2F5548%2Fs-220df-2003%2FBct%2Fl-180a%2Fl-180a%3Af559%2Fct3_0%2F1%3Fsid%3DTV2%253AisxOY23hW&amp;data=02%7C01%7Cmichelle.laxton%40dcsms.org%7C2637cd5d6eda48647d4808d7cffb3c57%7Cc0e0fae0e822484a9b1afbd5723e240a%7C0%7C0%7C637206550290643129&amp;sdata=pK5oz2%2FA8Y%2BEKlbQz%2BWY67XorW1nA6mj6IGu9rX7B88%3D&amp;reserved=0" TargetMode="External"/><Relationship Id="rId11" Type="http://schemas.openxmlformats.org/officeDocument/2006/relationships/hyperlink" Target="https://nam02.safelinks.protection.outlook.com/?url=https%3A%2F%2Fjuniorlibraryguild.actonsoftware.com%2Facton%2Fct%2F5548%2Fs-220df-2003%2FBct%2Fl-180a%2Fl-180a%3Af559%2Fct6_0%2F1%3Fsid%3DTV2%253AisxOY23hW&amp;data=02%7C01%7Cmichelle.laxton%40dcsms.org%7C2637cd5d6eda48647d4808d7cffb3c57%7Cc0e0fae0e822484a9b1afbd5723e240a%7C0%7C0%7C637206550290658058&amp;sdata=fg0Ivd5uby2jN9pPCLjBVDVoMGA7pUTm5bc4n5hDF9I%3D&amp;reserved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s%3A%2F%2Fjuniorlibraryguild.actonsoftware.com%2Facton%2Fct%2F5548%2Fs-220df-2003%2FBct%2Fl-180a%2Fl-180a%3Af559%2Fct5_1%2F1%3Fsid%3DTV2%253AisxOY23hW&amp;data=02%7C01%7Cmichelle.laxton%40dcsms.org%7C2637cd5d6eda48647d4808d7cffb3c57%7Cc0e0fae0e822484a9b1afbd5723e240a%7C0%7C0%7C637206550290653086&amp;sdata=MKUF7zna0rkyxI7kpaTAjAymuHRa7UYykGwO7Ooxorw%3D&amp;reserved=0" TargetMode="External"/><Relationship Id="rId4" Type="http://schemas.openxmlformats.org/officeDocument/2006/relationships/hyperlink" Target="https://nam02.safelinks.protection.outlook.com/?url=https%3A%2F%2Fjuniorlibraryguild.actonsoftware.com%2Facton%2Fct%2F5548%2Fs-220df-2003%2FBct%2Fl-180a%2Fl-180a%3Af559%2Fct1_0%2F1%3Fsid%3DTV2%253AisxOY23hW&amp;data=02%7C01%7Cmichelle.laxton%40dcsms.org%7C2637cd5d6eda48647d4808d7cffb3c57%7Cc0e0fae0e822484a9b1afbd5723e240a%7C0%7C0%7C637206550290633167&amp;sdata=5ZZ%2BYipA3geHNPFompl4%2BPtSmIEpQm0wG4P%2FqUJSZvo%3D&amp;reserved=0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Laxton</dc:creator>
  <cp:keywords/>
  <dc:description/>
  <cp:lastModifiedBy>Michelle Laxton</cp:lastModifiedBy>
  <cp:revision>2</cp:revision>
  <dcterms:created xsi:type="dcterms:W3CDTF">2020-03-24T17:12:00Z</dcterms:created>
  <dcterms:modified xsi:type="dcterms:W3CDTF">2020-03-24T17:19:00Z</dcterms:modified>
</cp:coreProperties>
</file>