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03B2" w14:textId="77777777" w:rsidR="00105F5A" w:rsidRDefault="00105F5A" w:rsidP="00105F5A">
      <w:pPr>
        <w:rPr>
          <w:rFonts w:ascii="Century Schoolbook" w:hAnsi="Century Schoolbook"/>
          <w:b/>
          <w:bCs/>
          <w:sz w:val="32"/>
          <w:szCs w:val="32"/>
        </w:rPr>
      </w:pPr>
      <w:bookmarkStart w:id="0" w:name="_Hlk25427579"/>
    </w:p>
    <w:p w14:paraId="64ECACA3" w14:textId="77777777" w:rsidR="00105F5A" w:rsidRPr="00792200" w:rsidRDefault="00105F5A" w:rsidP="00105F5A">
      <w:pPr>
        <w:rPr>
          <w:rFonts w:ascii="Century Schoolbook" w:hAnsi="Century Schoolbook"/>
          <w:b/>
          <w:bCs/>
          <w:sz w:val="32"/>
          <w:szCs w:val="32"/>
        </w:rPr>
      </w:pPr>
      <w:r w:rsidRPr="00792200">
        <w:rPr>
          <w:rFonts w:ascii="Century Schoolbook" w:hAnsi="Century Schoolbook"/>
          <w:b/>
          <w:bCs/>
          <w:sz w:val="32"/>
          <w:szCs w:val="32"/>
        </w:rPr>
        <w:t>The 3 class rules –</w:t>
      </w:r>
    </w:p>
    <w:p w14:paraId="66A7D57C" w14:textId="77777777" w:rsidR="00105F5A" w:rsidRPr="00792200" w:rsidRDefault="00105F5A" w:rsidP="00105F5A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b/>
          <w:bCs/>
          <w:sz w:val="28"/>
          <w:szCs w:val="28"/>
        </w:rPr>
        <w:t>Respect</w:t>
      </w:r>
    </w:p>
    <w:p w14:paraId="4FB5E1F1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Treat others as you wish to be treated.</w:t>
      </w:r>
    </w:p>
    <w:p w14:paraId="0FA9C9F9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When someone is speaking or being spoken to and you have something to say to them, wait.</w:t>
      </w:r>
    </w:p>
    <w:p w14:paraId="7FB60CC0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Do everything in your power to avoid disruption or aggravation of your peers.</w:t>
      </w:r>
    </w:p>
    <w:p w14:paraId="061423E8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If you have a problem with someone or someone’s actions inform them as soon as possible in a nonconfrontational manner.</w:t>
      </w:r>
    </w:p>
    <w:p w14:paraId="4DB21C06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If you are asked to stop doing something that is negatively affecting a peer, stop.</w:t>
      </w:r>
    </w:p>
    <w:p w14:paraId="44E9FA7B" w14:textId="77777777" w:rsidR="00105F5A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If it is possible, so far as it depends on you, live at peace with everyone.</w:t>
      </w:r>
    </w:p>
    <w:p w14:paraId="5F3B1487" w14:textId="77777777" w:rsidR="00105F5A" w:rsidRPr="00792200" w:rsidRDefault="00105F5A" w:rsidP="00105F5A">
      <w:pPr>
        <w:pStyle w:val="ListParagraph"/>
        <w:ind w:left="1440"/>
        <w:rPr>
          <w:rFonts w:ascii="Century Schoolbook" w:hAnsi="Century Schoolbook"/>
          <w:sz w:val="28"/>
          <w:szCs w:val="28"/>
        </w:rPr>
      </w:pPr>
    </w:p>
    <w:p w14:paraId="788F62B2" w14:textId="77777777" w:rsidR="00105F5A" w:rsidRPr="00792200" w:rsidRDefault="00105F5A" w:rsidP="00105F5A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b/>
          <w:bCs/>
          <w:sz w:val="28"/>
          <w:szCs w:val="28"/>
        </w:rPr>
        <w:t>Integrity</w:t>
      </w:r>
    </w:p>
    <w:p w14:paraId="2FCA36D5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All work or answers that will be assumed to be yours should be yours.</w:t>
      </w:r>
    </w:p>
    <w:p w14:paraId="7BA66011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Always speak the truth, especially when you may suffer a consequence.</w:t>
      </w:r>
    </w:p>
    <w:p w14:paraId="38C07273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Act as though those you care about the most are watching.</w:t>
      </w:r>
    </w:p>
    <w:p w14:paraId="49F36C6F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Ask for help.</w:t>
      </w:r>
    </w:p>
    <w:p w14:paraId="1A93C32E" w14:textId="77777777" w:rsidR="00105F5A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Explanations are appreciated, Excuses are unnecessary.</w:t>
      </w:r>
    </w:p>
    <w:p w14:paraId="31B381EC" w14:textId="77777777" w:rsidR="00105F5A" w:rsidRPr="00792200" w:rsidRDefault="00105F5A" w:rsidP="00105F5A">
      <w:pPr>
        <w:pStyle w:val="ListParagraph"/>
        <w:ind w:left="1440"/>
        <w:rPr>
          <w:rFonts w:ascii="Century Schoolbook" w:hAnsi="Century Schoolbook"/>
          <w:sz w:val="28"/>
          <w:szCs w:val="28"/>
        </w:rPr>
      </w:pPr>
    </w:p>
    <w:p w14:paraId="4E8BF5C7" w14:textId="77777777" w:rsidR="00105F5A" w:rsidRPr="00792200" w:rsidRDefault="00105F5A" w:rsidP="00105F5A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b/>
          <w:bCs/>
          <w:sz w:val="28"/>
          <w:szCs w:val="28"/>
        </w:rPr>
        <w:t>Effort</w:t>
      </w:r>
    </w:p>
    <w:p w14:paraId="6A60B23A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 xml:space="preserve">If </w:t>
      </w:r>
      <w:proofErr w:type="gramStart"/>
      <w:r w:rsidRPr="00792200">
        <w:rPr>
          <w:rFonts w:ascii="Century Schoolbook" w:hAnsi="Century Schoolbook"/>
          <w:sz w:val="28"/>
          <w:szCs w:val="28"/>
        </w:rPr>
        <w:t>it’s</w:t>
      </w:r>
      <w:proofErr w:type="gramEnd"/>
      <w:r w:rsidRPr="00792200">
        <w:rPr>
          <w:rFonts w:ascii="Century Schoolbook" w:hAnsi="Century Schoolbook"/>
          <w:sz w:val="28"/>
          <w:szCs w:val="28"/>
        </w:rPr>
        <w:t xml:space="preserve"> worth doing it</w:t>
      </w:r>
      <w:r>
        <w:rPr>
          <w:rFonts w:ascii="Century Schoolbook" w:hAnsi="Century Schoolbook"/>
          <w:sz w:val="28"/>
          <w:szCs w:val="28"/>
        </w:rPr>
        <w:t xml:space="preserve"> i</w:t>
      </w:r>
      <w:r w:rsidRPr="00792200">
        <w:rPr>
          <w:rFonts w:ascii="Century Schoolbook" w:hAnsi="Century Schoolbook"/>
          <w:sz w:val="28"/>
          <w:szCs w:val="28"/>
        </w:rPr>
        <w:t>s worth doing well.</w:t>
      </w:r>
    </w:p>
    <w:p w14:paraId="1AA23A3B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No matter what or when, you can always do better.</w:t>
      </w:r>
    </w:p>
    <w:p w14:paraId="5CA0B722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Getting something wrong is always worth more than not trying.</w:t>
      </w:r>
    </w:p>
    <w:p w14:paraId="1C9E7B0E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 xml:space="preserve">Late is better than never, but </w:t>
      </w:r>
      <w:proofErr w:type="gramStart"/>
      <w:r w:rsidRPr="00792200">
        <w:rPr>
          <w:rFonts w:ascii="Century Schoolbook" w:hAnsi="Century Schoolbook"/>
          <w:sz w:val="28"/>
          <w:szCs w:val="28"/>
        </w:rPr>
        <w:t>it’s</w:t>
      </w:r>
      <w:proofErr w:type="gramEnd"/>
      <w:r w:rsidRPr="00792200">
        <w:rPr>
          <w:rFonts w:ascii="Century Schoolbook" w:hAnsi="Century Schoolbook"/>
          <w:sz w:val="28"/>
          <w:szCs w:val="28"/>
        </w:rPr>
        <w:t xml:space="preserve"> not good.</w:t>
      </w:r>
    </w:p>
    <w:p w14:paraId="06E38A8D" w14:textId="77777777" w:rsidR="00105F5A" w:rsidRPr="00792200" w:rsidRDefault="00105F5A" w:rsidP="00105F5A">
      <w:pPr>
        <w:pStyle w:val="ListParagraph"/>
        <w:numPr>
          <w:ilvl w:val="1"/>
          <w:numId w:val="1"/>
        </w:numPr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Do everything you can to be prepared</w:t>
      </w:r>
    </w:p>
    <w:bookmarkEnd w:id="0"/>
    <w:p w14:paraId="6246FB1E" w14:textId="77777777" w:rsidR="00105F5A" w:rsidRDefault="00105F5A" w:rsidP="00105F5A">
      <w:pPr>
        <w:rPr>
          <w:rFonts w:ascii="Century Schoolbook" w:hAnsi="Century Schoolbook"/>
          <w:sz w:val="24"/>
          <w:szCs w:val="24"/>
        </w:rPr>
      </w:pPr>
    </w:p>
    <w:p w14:paraId="581C9B11" w14:textId="77777777" w:rsidR="00105F5A" w:rsidRDefault="00105F5A" w:rsidP="00105F5A">
      <w:pPr>
        <w:rPr>
          <w:rFonts w:ascii="Century Schoolbook" w:hAnsi="Century Schoolbook"/>
          <w:sz w:val="24"/>
          <w:szCs w:val="24"/>
        </w:rPr>
      </w:pPr>
    </w:p>
    <w:p w14:paraId="5C75CDF7" w14:textId="787F6379" w:rsidR="00105F5A" w:rsidRDefault="00105F5A" w:rsidP="00105F5A">
      <w:pPr>
        <w:rPr>
          <w:rFonts w:ascii="Century Schoolbook" w:hAnsi="Century Schoolbook"/>
          <w:sz w:val="24"/>
          <w:szCs w:val="24"/>
        </w:rPr>
      </w:pPr>
    </w:p>
    <w:p w14:paraId="4A1820CD" w14:textId="1AAF3E74" w:rsidR="00105F5A" w:rsidRDefault="00105F5A" w:rsidP="00105F5A">
      <w:pPr>
        <w:rPr>
          <w:rFonts w:ascii="Century Schoolbook" w:hAnsi="Century Schoolbook"/>
          <w:sz w:val="24"/>
          <w:szCs w:val="24"/>
        </w:rPr>
      </w:pPr>
    </w:p>
    <w:p w14:paraId="4FFBA3C8" w14:textId="03C71FFA" w:rsidR="00105F5A" w:rsidRDefault="00105F5A" w:rsidP="00105F5A">
      <w:pPr>
        <w:rPr>
          <w:rFonts w:ascii="Century Schoolbook" w:hAnsi="Century Schoolbook"/>
          <w:sz w:val="24"/>
          <w:szCs w:val="24"/>
        </w:rPr>
      </w:pPr>
    </w:p>
    <w:p w14:paraId="09227804" w14:textId="77777777" w:rsidR="00105F5A" w:rsidRDefault="00105F5A" w:rsidP="00105F5A">
      <w:pPr>
        <w:rPr>
          <w:rFonts w:ascii="Century Schoolbook" w:hAnsi="Century Schoolbook"/>
          <w:sz w:val="24"/>
          <w:szCs w:val="24"/>
        </w:rPr>
      </w:pPr>
    </w:p>
    <w:p w14:paraId="2E6B6110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b/>
          <w:bCs/>
          <w:sz w:val="32"/>
          <w:szCs w:val="32"/>
        </w:rPr>
      </w:pPr>
      <w:r w:rsidRPr="004B3E21">
        <w:rPr>
          <w:rFonts w:ascii="Century Schoolbook" w:hAnsi="Century Schoolbook"/>
          <w:b/>
          <w:bCs/>
          <w:sz w:val="32"/>
          <w:szCs w:val="32"/>
        </w:rPr>
        <w:lastRenderedPageBreak/>
        <w:t xml:space="preserve">Class Procedures – </w:t>
      </w:r>
    </w:p>
    <w:p w14:paraId="68775E9A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b/>
          <w:bCs/>
          <w:sz w:val="28"/>
          <w:szCs w:val="28"/>
        </w:rPr>
        <w:t xml:space="preserve">- </w:t>
      </w:r>
      <w:r w:rsidRPr="004B3E21">
        <w:rPr>
          <w:rFonts w:ascii="Century Schoolbook" w:hAnsi="Century Schoolbook"/>
          <w:sz w:val="28"/>
          <w:szCs w:val="28"/>
        </w:rPr>
        <w:t>In the course of an emergency event all nonvital materials are to be left where they are.</w:t>
      </w:r>
    </w:p>
    <w:p w14:paraId="46753833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sz w:val="28"/>
          <w:szCs w:val="28"/>
        </w:rPr>
        <w:t xml:space="preserve">- Paper, </w:t>
      </w:r>
      <w:proofErr w:type="gramStart"/>
      <w:r w:rsidRPr="004B3E21">
        <w:rPr>
          <w:rFonts w:ascii="Century Schoolbook" w:hAnsi="Century Schoolbook"/>
          <w:sz w:val="28"/>
          <w:szCs w:val="28"/>
        </w:rPr>
        <w:t>tissues</w:t>
      </w:r>
      <w:proofErr w:type="gramEnd"/>
      <w:r w:rsidRPr="004B3E21">
        <w:rPr>
          <w:rFonts w:ascii="Century Schoolbook" w:hAnsi="Century Schoolbook"/>
          <w:sz w:val="28"/>
          <w:szCs w:val="28"/>
        </w:rPr>
        <w:t xml:space="preserve"> and other necessary materials can be found at the back of the room.</w:t>
      </w:r>
    </w:p>
    <w:p w14:paraId="19F9D8D7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sz w:val="28"/>
          <w:szCs w:val="28"/>
        </w:rPr>
        <w:t>- Food and drink are aloud so long as they are not distracting to you or your peers</w:t>
      </w:r>
    </w:p>
    <w:p w14:paraId="2100818E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sz w:val="28"/>
          <w:szCs w:val="28"/>
        </w:rPr>
        <w:t>- Always staple stacks of papers</w:t>
      </w:r>
    </w:p>
    <w:p w14:paraId="2B76E912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sz w:val="28"/>
          <w:szCs w:val="28"/>
        </w:rPr>
        <w:t>- Show your work</w:t>
      </w:r>
    </w:p>
    <w:p w14:paraId="0BD83222" w14:textId="77777777" w:rsidR="00105F5A" w:rsidRPr="004B3E21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sz w:val="28"/>
          <w:szCs w:val="28"/>
        </w:rPr>
        <w:t>- Always be prepared to provide an explanation for your work</w:t>
      </w:r>
    </w:p>
    <w:p w14:paraId="0007E69F" w14:textId="77777777" w:rsidR="00105F5A" w:rsidRPr="00D44B99" w:rsidRDefault="00105F5A" w:rsidP="00105F5A">
      <w:pPr>
        <w:spacing w:line="240" w:lineRule="auto"/>
        <w:rPr>
          <w:rFonts w:ascii="Century Schoolbook" w:hAnsi="Century Schoolbook"/>
          <w:sz w:val="28"/>
          <w:szCs w:val="28"/>
        </w:rPr>
      </w:pPr>
      <w:r w:rsidRPr="004B3E21">
        <w:rPr>
          <w:rFonts w:ascii="Century Schoolbook" w:hAnsi="Century Schoolbook"/>
          <w:sz w:val="28"/>
          <w:szCs w:val="28"/>
        </w:rPr>
        <w:t>- There should never be occasioned to raise your voice</w:t>
      </w:r>
    </w:p>
    <w:p w14:paraId="4A2711F1" w14:textId="77777777" w:rsidR="00105F5A" w:rsidRPr="00792200" w:rsidRDefault="00105F5A" w:rsidP="00105F5A">
      <w:pPr>
        <w:rPr>
          <w:rFonts w:ascii="Century Schoolbook" w:hAnsi="Century Schoolbook"/>
          <w:b/>
          <w:bCs/>
          <w:sz w:val="32"/>
          <w:szCs w:val="32"/>
        </w:rPr>
      </w:pPr>
      <w:r w:rsidRPr="00792200">
        <w:rPr>
          <w:rFonts w:ascii="Century Schoolbook" w:hAnsi="Century Schoolbook"/>
          <w:b/>
          <w:bCs/>
          <w:sz w:val="32"/>
          <w:szCs w:val="32"/>
        </w:rPr>
        <w:t>Student Procedures –</w:t>
      </w:r>
    </w:p>
    <w:p w14:paraId="57E81C86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Put the date, class period, and your name at the top right of your paper.</w:t>
      </w:r>
    </w:p>
    <w:p w14:paraId="7E9B1D36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If you turn something in late please wright LATE on the lop right as well.</w:t>
      </w:r>
    </w:p>
    <w:p w14:paraId="1FBCAD56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During note taking keep talk to a minimum and talking may only be about the notes.</w:t>
      </w:r>
    </w:p>
    <w:p w14:paraId="24527484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During class work you may cooperate with your neighbors, but your work must be your own.</w:t>
      </w:r>
    </w:p>
    <w:p w14:paraId="0A4CAF3E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 xml:space="preserve">- When taking a test talking, looking at another’s work, or looking at unauthorized prepared materials will </w:t>
      </w:r>
      <w:r>
        <w:rPr>
          <w:rFonts w:ascii="Century Schoolbook" w:hAnsi="Century Schoolbook"/>
          <w:sz w:val="28"/>
          <w:szCs w:val="28"/>
        </w:rPr>
        <w:t xml:space="preserve">heavily </w:t>
      </w:r>
      <w:proofErr w:type="gramStart"/>
      <w:r>
        <w:rPr>
          <w:rFonts w:ascii="Century Schoolbook" w:hAnsi="Century Schoolbook"/>
          <w:sz w:val="28"/>
          <w:szCs w:val="28"/>
        </w:rPr>
        <w:t>effect</w:t>
      </w:r>
      <w:proofErr w:type="gramEnd"/>
      <w:r>
        <w:rPr>
          <w:rFonts w:ascii="Century Schoolbook" w:hAnsi="Century Schoolbook"/>
          <w:sz w:val="28"/>
          <w:szCs w:val="28"/>
        </w:rPr>
        <w:t xml:space="preserve"> your grade</w:t>
      </w:r>
      <w:r w:rsidRPr="00792200">
        <w:rPr>
          <w:rFonts w:ascii="Century Schoolbook" w:hAnsi="Century Schoolbook"/>
          <w:sz w:val="28"/>
          <w:szCs w:val="28"/>
        </w:rPr>
        <w:t>.</w:t>
      </w:r>
    </w:p>
    <w:p w14:paraId="3AEB9558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If you need to go to the restroom during class you must ask or signal, take a pass, and replace it upon return.</w:t>
      </w:r>
    </w:p>
    <w:p w14:paraId="7ACD372B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When doing work on an assignment or a test you must show work to receive all points.</w:t>
      </w:r>
    </w:p>
    <w:p w14:paraId="2DCA6389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During a test you must come to me to turn in your test.</w:t>
      </w:r>
    </w:p>
    <w:p w14:paraId="48593C6F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During a test if you have a question you must come to me.</w:t>
      </w:r>
    </w:p>
    <w:p w14:paraId="22705AF9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Late work must be turned in to me in person.</w:t>
      </w:r>
    </w:p>
    <w:p w14:paraId="4B5EC478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Paper trash must be recycled.</w:t>
      </w:r>
    </w:p>
    <w:p w14:paraId="0DA40A69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No playing music out loud.</w:t>
      </w:r>
    </w:p>
    <w:p w14:paraId="69301750" w14:textId="77777777" w:rsidR="00105F5A" w:rsidRPr="00792200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 xml:space="preserve">- You may play music through headphones during class work or testing. </w:t>
      </w:r>
    </w:p>
    <w:p w14:paraId="74FB489A" w14:textId="77777777" w:rsidR="00105F5A" w:rsidRDefault="00105F5A" w:rsidP="00105F5A">
      <w:pPr>
        <w:spacing w:after="0" w:line="276" w:lineRule="auto"/>
        <w:rPr>
          <w:rFonts w:ascii="Century Schoolbook" w:hAnsi="Century Schoolbook"/>
          <w:sz w:val="28"/>
          <w:szCs w:val="28"/>
        </w:rPr>
      </w:pPr>
      <w:r w:rsidRPr="00792200">
        <w:rPr>
          <w:rFonts w:ascii="Century Schoolbook" w:hAnsi="Century Schoolbook"/>
          <w:sz w:val="28"/>
          <w:szCs w:val="28"/>
        </w:rPr>
        <w:t>- You may not look at your phone screen when taking a test.</w:t>
      </w:r>
    </w:p>
    <w:p w14:paraId="576A3DEA" w14:textId="77777777" w:rsidR="00105F5A" w:rsidRDefault="00105F5A"/>
    <w:sectPr w:rsidR="00105F5A" w:rsidSect="00105F5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3753" w14:textId="77777777" w:rsidR="00105F5A" w:rsidRDefault="00105F5A" w:rsidP="00105F5A">
      <w:pPr>
        <w:spacing w:after="0" w:line="240" w:lineRule="auto"/>
      </w:pPr>
      <w:r>
        <w:separator/>
      </w:r>
    </w:p>
  </w:endnote>
  <w:endnote w:type="continuationSeparator" w:id="0">
    <w:p w14:paraId="4FCB1671" w14:textId="77777777" w:rsidR="00105F5A" w:rsidRDefault="00105F5A" w:rsidP="0010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D87A" w14:textId="77777777" w:rsidR="00105F5A" w:rsidRDefault="00105F5A" w:rsidP="00105F5A">
      <w:pPr>
        <w:spacing w:after="0" w:line="240" w:lineRule="auto"/>
      </w:pPr>
      <w:r>
        <w:separator/>
      </w:r>
    </w:p>
  </w:footnote>
  <w:footnote w:type="continuationSeparator" w:id="0">
    <w:p w14:paraId="1BC2E3B4" w14:textId="77777777" w:rsidR="00105F5A" w:rsidRDefault="00105F5A" w:rsidP="0010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24AB" w14:textId="45C6DD06" w:rsidR="00105F5A" w:rsidRPr="00C115CF" w:rsidRDefault="00105F5A" w:rsidP="00105F5A">
    <w:pPr>
      <w:pStyle w:val="Header"/>
      <w:jc w:val="center"/>
      <w:rPr>
        <w:rFonts w:ascii="Century Schoolbook" w:hAnsi="Century Schoolbook"/>
        <w:b/>
        <w:bCs/>
        <w:sz w:val="48"/>
        <w:szCs w:val="48"/>
      </w:rPr>
    </w:pPr>
    <w:r>
      <w:rPr>
        <w:rFonts w:ascii="Century Schoolbook" w:hAnsi="Century Schoolbook"/>
        <w:b/>
        <w:bCs/>
        <w:sz w:val="48"/>
        <w:szCs w:val="48"/>
      </w:rPr>
      <w:t>Mr. Arnolds</w:t>
    </w:r>
    <w:r w:rsidRPr="00C115CF">
      <w:rPr>
        <w:rFonts w:ascii="Century Schoolbook" w:hAnsi="Century Schoolbook"/>
        <w:b/>
        <w:bCs/>
        <w:sz w:val="48"/>
        <w:szCs w:val="48"/>
      </w:rPr>
      <w:t xml:space="preserve"> Class Procedures</w:t>
    </w:r>
  </w:p>
  <w:p w14:paraId="16F1C6FF" w14:textId="2C048DF6" w:rsidR="00105F5A" w:rsidRDefault="00105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77F6"/>
    <w:multiLevelType w:val="hybridMultilevel"/>
    <w:tmpl w:val="F916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5A"/>
    <w:rsid w:val="00105F5A"/>
    <w:rsid w:val="00A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6B33"/>
  <w15:chartTrackingRefBased/>
  <w15:docId w15:val="{E2354F6F-165A-4A26-8454-99A7C7F8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F5A"/>
  </w:style>
  <w:style w:type="paragraph" w:styleId="Footer">
    <w:name w:val="footer"/>
    <w:basedOn w:val="Normal"/>
    <w:link w:val="FooterChar"/>
    <w:uiPriority w:val="99"/>
    <w:unhideWhenUsed/>
    <w:rsid w:val="0010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arnold</dc:creator>
  <cp:keywords/>
  <dc:description/>
  <cp:lastModifiedBy>tristan arnold</cp:lastModifiedBy>
  <cp:revision>2</cp:revision>
  <dcterms:created xsi:type="dcterms:W3CDTF">2020-07-28T15:43:00Z</dcterms:created>
  <dcterms:modified xsi:type="dcterms:W3CDTF">2020-07-28T15:43:00Z</dcterms:modified>
</cp:coreProperties>
</file>