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7"/>
        <w:gridCol w:w="1312"/>
        <w:gridCol w:w="2310"/>
        <w:gridCol w:w="1629"/>
        <w:gridCol w:w="1170"/>
        <w:gridCol w:w="1170"/>
        <w:gridCol w:w="2520"/>
        <w:gridCol w:w="1502"/>
      </w:tblGrid>
      <w:tr w:rsidR="00D55F9E" w:rsidTr="00D55F9E">
        <w:trPr>
          <w:trHeight w:val="710"/>
        </w:trPr>
        <w:tc>
          <w:tcPr>
            <w:tcW w:w="1337" w:type="dxa"/>
          </w:tcPr>
          <w:p w:rsidR="00D55F9E" w:rsidRPr="00FC0408" w:rsidRDefault="008D64DE" w:rsidP="003E69F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0111" w:type="dxa"/>
            <w:gridSpan w:val="6"/>
            <w:vAlign w:val="center"/>
          </w:tcPr>
          <w:p w:rsidR="00D55F9E" w:rsidRPr="00FC0408" w:rsidRDefault="00D55F9E" w:rsidP="00D55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Algebra 1 </w:t>
            </w:r>
            <w:r w:rsidRPr="00FC0408">
              <w:rPr>
                <w:b/>
                <w:sz w:val="28"/>
                <w:szCs w:val="28"/>
              </w:rPr>
              <w:t>Paci</w:t>
            </w:r>
            <w:r>
              <w:rPr>
                <w:b/>
                <w:sz w:val="28"/>
                <w:szCs w:val="28"/>
              </w:rPr>
              <w:t>ng Guide for 1</w:t>
            </w:r>
            <w:r w:rsidRPr="00B8270E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Semester</w:t>
            </w:r>
          </w:p>
        </w:tc>
        <w:tc>
          <w:tcPr>
            <w:tcW w:w="1502" w:type="dxa"/>
          </w:tcPr>
          <w:p w:rsidR="00D55F9E" w:rsidRPr="00FC0408" w:rsidRDefault="00D55F9E" w:rsidP="003E69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270E" w:rsidTr="003B6BCF">
        <w:tc>
          <w:tcPr>
            <w:tcW w:w="1337" w:type="dxa"/>
            <w:tcBorders>
              <w:bottom w:val="single" w:sz="4" w:space="0" w:color="auto"/>
            </w:tcBorders>
          </w:tcPr>
          <w:p w:rsidR="00B8270E" w:rsidRDefault="00B8270E" w:rsidP="00FC0408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312" w:type="dxa"/>
          </w:tcPr>
          <w:p w:rsidR="00B8270E" w:rsidRPr="00FC0408" w:rsidRDefault="00B8270E" w:rsidP="00FC0408">
            <w:pPr>
              <w:jc w:val="center"/>
              <w:rPr>
                <w:b/>
              </w:rPr>
            </w:pPr>
            <w:r>
              <w:rPr>
                <w:b/>
              </w:rPr>
              <w:t>CLE Code</w:t>
            </w:r>
          </w:p>
        </w:tc>
        <w:tc>
          <w:tcPr>
            <w:tcW w:w="2310" w:type="dxa"/>
          </w:tcPr>
          <w:p w:rsidR="00B8270E" w:rsidRPr="00FC0408" w:rsidRDefault="00B8270E" w:rsidP="00FC0408">
            <w:pPr>
              <w:jc w:val="center"/>
              <w:rPr>
                <w:b/>
              </w:rPr>
            </w:pPr>
            <w:r>
              <w:rPr>
                <w:b/>
              </w:rPr>
              <w:t>CLE Description</w:t>
            </w:r>
          </w:p>
        </w:tc>
        <w:tc>
          <w:tcPr>
            <w:tcW w:w="1629" w:type="dxa"/>
          </w:tcPr>
          <w:p w:rsidR="00B8270E" w:rsidRDefault="00B8270E" w:rsidP="00D220B9">
            <w:pPr>
              <w:jc w:val="center"/>
              <w:rPr>
                <w:b/>
              </w:rPr>
            </w:pPr>
            <w:r>
              <w:rPr>
                <w:b/>
              </w:rPr>
              <w:t>CCR Anchor</w:t>
            </w:r>
          </w:p>
          <w:p w:rsidR="00B8270E" w:rsidRPr="00B8270E" w:rsidRDefault="00B8270E" w:rsidP="00D220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7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(Applicable to math &amp; English)</w:t>
            </w:r>
          </w:p>
        </w:tc>
        <w:tc>
          <w:tcPr>
            <w:tcW w:w="1170" w:type="dxa"/>
          </w:tcPr>
          <w:p w:rsidR="00B8270E" w:rsidRDefault="00B8270E" w:rsidP="00FC0408">
            <w:pPr>
              <w:jc w:val="center"/>
              <w:rPr>
                <w:b/>
              </w:rPr>
            </w:pPr>
            <w:r>
              <w:rPr>
                <w:b/>
              </w:rPr>
              <w:t>Unit Title</w:t>
            </w:r>
          </w:p>
          <w:p w:rsidR="00B8270E" w:rsidRPr="00FC0408" w:rsidRDefault="00B8270E" w:rsidP="00FC040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827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(# or title)</w:t>
            </w:r>
          </w:p>
        </w:tc>
        <w:tc>
          <w:tcPr>
            <w:tcW w:w="1170" w:type="dxa"/>
          </w:tcPr>
          <w:p w:rsidR="00B8270E" w:rsidRDefault="00B8270E" w:rsidP="00FC0408">
            <w:pPr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  <w:p w:rsidR="00B8270E" w:rsidRPr="00FC0408" w:rsidRDefault="00B8270E" w:rsidP="00FC040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827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(days or weeks)</w:t>
            </w:r>
          </w:p>
        </w:tc>
        <w:tc>
          <w:tcPr>
            <w:tcW w:w="2520" w:type="dxa"/>
          </w:tcPr>
          <w:p w:rsidR="00B8270E" w:rsidRDefault="00B8270E" w:rsidP="00B8270E">
            <w:pPr>
              <w:jc w:val="center"/>
              <w:rPr>
                <w:b/>
              </w:rPr>
            </w:pPr>
            <w:r>
              <w:rPr>
                <w:b/>
              </w:rPr>
              <w:t>Essential Vocabulary</w:t>
            </w:r>
          </w:p>
        </w:tc>
        <w:tc>
          <w:tcPr>
            <w:tcW w:w="1502" w:type="dxa"/>
          </w:tcPr>
          <w:p w:rsidR="00B8270E" w:rsidRDefault="00B8270E" w:rsidP="00B8270E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 </w:t>
            </w:r>
          </w:p>
          <w:p w:rsidR="00B8270E" w:rsidRPr="00B8270E" w:rsidRDefault="00B8270E" w:rsidP="00B827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0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B827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How will you assess learning)</w:t>
            </w:r>
          </w:p>
        </w:tc>
      </w:tr>
      <w:tr w:rsidR="009F38FF" w:rsidTr="003D7F26">
        <w:trPr>
          <w:trHeight w:val="530"/>
        </w:trPr>
        <w:tc>
          <w:tcPr>
            <w:tcW w:w="1337" w:type="dxa"/>
            <w:tcBorders>
              <w:bottom w:val="nil"/>
            </w:tcBorders>
            <w:shd w:val="clear" w:color="auto" w:fill="FFFF00"/>
          </w:tcPr>
          <w:p w:rsidR="009F38FF" w:rsidRPr="00421CEA" w:rsidRDefault="003B6BCF" w:rsidP="00D24C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9F38FF" w:rsidRPr="00421CEA" w:rsidRDefault="009F38FF" w:rsidP="00D24C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9F38FF" w:rsidRPr="00421CEA" w:rsidRDefault="00421CEA" w:rsidP="00D24C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21CEA">
              <w:rPr>
                <w:rFonts w:asciiTheme="majorHAnsi" w:hAnsiTheme="majorHAnsi" w:cs="Calibri"/>
                <w:sz w:val="20"/>
                <w:szCs w:val="20"/>
              </w:rPr>
              <w:t>A2AA1, A2BA1</w:t>
            </w:r>
          </w:p>
        </w:tc>
        <w:tc>
          <w:tcPr>
            <w:tcW w:w="1629" w:type="dxa"/>
          </w:tcPr>
          <w:p w:rsidR="009F38FF" w:rsidRPr="00421CEA" w:rsidRDefault="009F38FF" w:rsidP="00D24C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21CEA">
              <w:rPr>
                <w:rFonts w:asciiTheme="majorHAnsi" w:hAnsiTheme="majorHAnsi" w:cs="Calibri"/>
                <w:sz w:val="20"/>
                <w:szCs w:val="20"/>
              </w:rPr>
              <w:t>A.SSE.1, A.SSE.1.a</w:t>
            </w:r>
          </w:p>
        </w:tc>
        <w:tc>
          <w:tcPr>
            <w:tcW w:w="1170" w:type="dxa"/>
          </w:tcPr>
          <w:p w:rsidR="009F38FF" w:rsidRPr="00421CEA" w:rsidRDefault="009F38FF" w:rsidP="00D24C01">
            <w:pPr>
              <w:rPr>
                <w:rFonts w:asciiTheme="majorHAnsi" w:hAnsiTheme="majorHAnsi"/>
                <w:sz w:val="20"/>
                <w:szCs w:val="20"/>
              </w:rPr>
            </w:pPr>
            <w:r w:rsidRPr="00421CEA">
              <w:rPr>
                <w:rFonts w:asciiTheme="majorHAnsi" w:hAnsiTheme="majorHAnsi"/>
                <w:sz w:val="20"/>
                <w:szCs w:val="20"/>
              </w:rPr>
              <w:t>1.1</w:t>
            </w:r>
          </w:p>
        </w:tc>
        <w:tc>
          <w:tcPr>
            <w:tcW w:w="1170" w:type="dxa"/>
          </w:tcPr>
          <w:p w:rsidR="009F38FF" w:rsidRPr="00421CEA" w:rsidRDefault="006F6C9F" w:rsidP="00D24C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9F38FF" w:rsidRPr="00421CEA" w:rsidRDefault="005B2123" w:rsidP="00F05E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variable, Algebraic </w:t>
            </w:r>
            <w:r w:rsidR="00F05E60">
              <w:rPr>
                <w:rFonts w:asciiTheme="majorHAnsi" w:hAnsiTheme="majorHAnsi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xpression, </w:t>
            </w:r>
            <w:r w:rsidR="00F05E60">
              <w:rPr>
                <w:rFonts w:asciiTheme="majorHAnsi" w:hAnsiTheme="majorHAnsi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umerical </w:t>
            </w:r>
            <w:r w:rsidR="00F05E60">
              <w:rPr>
                <w:rFonts w:asciiTheme="majorHAnsi" w:hAnsiTheme="majorHAnsi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sz w:val="20"/>
                <w:szCs w:val="20"/>
              </w:rPr>
              <w:t>xpression</w:t>
            </w:r>
          </w:p>
        </w:tc>
        <w:tc>
          <w:tcPr>
            <w:tcW w:w="1502" w:type="dxa"/>
          </w:tcPr>
          <w:p w:rsidR="009F38FF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Tr="003D7F26">
        <w:trPr>
          <w:trHeight w:val="620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3B6BCF" w:rsidP="00D24C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D24C01">
            <w:pPr>
              <w:rPr>
                <w:rFonts w:asciiTheme="majorHAnsi" w:hAnsiTheme="majorHAnsi" w:cs="Calibri"/>
                <w:sz w:val="20"/>
                <w:szCs w:val="20"/>
                <w:highlight w:val="yellow"/>
              </w:rPr>
            </w:pPr>
            <w:r w:rsidRPr="00421CEA">
              <w:rPr>
                <w:rFonts w:asciiTheme="majorHAnsi" w:hAnsiTheme="majorHAnsi" w:cs="Calibri"/>
                <w:sz w:val="20"/>
                <w:szCs w:val="20"/>
              </w:rPr>
              <w:t>A2AA1, A2BA1</w:t>
            </w:r>
          </w:p>
        </w:tc>
        <w:tc>
          <w:tcPr>
            <w:tcW w:w="1629" w:type="dxa"/>
          </w:tcPr>
          <w:p w:rsidR="00754020" w:rsidRPr="00421CEA" w:rsidRDefault="00754020" w:rsidP="00D24C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21CEA">
              <w:rPr>
                <w:rFonts w:asciiTheme="majorHAnsi" w:hAnsiTheme="majorHAnsi" w:cs="Calibri"/>
                <w:sz w:val="20"/>
                <w:szCs w:val="20"/>
              </w:rPr>
              <w:t>A.SSE.1, A.SSE.1.a</w:t>
            </w:r>
          </w:p>
        </w:tc>
        <w:tc>
          <w:tcPr>
            <w:tcW w:w="1170" w:type="dxa"/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  <w:r w:rsidRPr="00421CEA">
              <w:rPr>
                <w:rFonts w:asciiTheme="majorHAnsi" w:hAnsiTheme="majorHAnsi"/>
                <w:sz w:val="20"/>
                <w:szCs w:val="20"/>
              </w:rPr>
              <w:t>1.2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power, exponent, base, order of operations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Tr="003B6BCF">
        <w:trPr>
          <w:trHeight w:val="890"/>
        </w:trPr>
        <w:tc>
          <w:tcPr>
            <w:tcW w:w="1337" w:type="dxa"/>
            <w:tcBorders>
              <w:top w:val="nil"/>
              <w:bottom w:val="nil"/>
            </w:tcBorders>
          </w:tcPr>
          <w:p w:rsidR="00754020" w:rsidRPr="00421CEA" w:rsidRDefault="00E45391" w:rsidP="00D24C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12" w:type="dxa"/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>
            <w:pPr>
              <w:rPr>
                <w:rFonts w:asciiTheme="majorHAnsi" w:hAnsiTheme="majorHAnsi"/>
                <w:sz w:val="20"/>
                <w:szCs w:val="20"/>
              </w:rPr>
            </w:pPr>
            <w:r w:rsidRPr="00421CEA">
              <w:rPr>
                <w:rFonts w:asciiTheme="majorHAnsi" w:hAnsiTheme="majorHAnsi"/>
                <w:sz w:val="20"/>
                <w:szCs w:val="20"/>
              </w:rPr>
              <w:t>N1BA1 , N2BA1, N2DA1</w:t>
            </w:r>
          </w:p>
        </w:tc>
        <w:tc>
          <w:tcPr>
            <w:tcW w:w="1629" w:type="dxa"/>
          </w:tcPr>
          <w:p w:rsidR="00754020" w:rsidRPr="00421CEA" w:rsidRDefault="00754020" w:rsidP="00D24C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21CEA">
              <w:rPr>
                <w:rFonts w:asciiTheme="majorHAnsi" w:hAnsiTheme="majorHAnsi" w:cs="Calibri"/>
                <w:sz w:val="20"/>
                <w:szCs w:val="20"/>
              </w:rPr>
              <w:t>N.RN.3</w:t>
            </w:r>
          </w:p>
        </w:tc>
        <w:tc>
          <w:tcPr>
            <w:tcW w:w="1170" w:type="dxa"/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  <w:r w:rsidRPr="00421CEA">
              <w:rPr>
                <w:rFonts w:asciiTheme="majorHAnsi" w:hAnsiTheme="majorHAnsi"/>
                <w:sz w:val="20"/>
                <w:szCs w:val="20"/>
              </w:rPr>
              <w:t>1.3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B21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square root, radical, perfect square, rational number, natural numbers, whole numbers, integers, irrational numbers, real numbers, inequality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Tr="003B6BCF">
        <w:trPr>
          <w:trHeight w:val="467"/>
        </w:trPr>
        <w:tc>
          <w:tcPr>
            <w:tcW w:w="1337" w:type="dxa"/>
            <w:tcBorders>
              <w:top w:val="nil"/>
              <w:bottom w:val="nil"/>
            </w:tcBorders>
          </w:tcPr>
          <w:p w:rsidR="00754020" w:rsidRPr="00421CEA" w:rsidRDefault="00462630" w:rsidP="00D24C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12" w:type="dxa"/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>
            <w:pPr>
              <w:rPr>
                <w:rFonts w:asciiTheme="majorHAnsi" w:hAnsiTheme="majorHAnsi"/>
                <w:sz w:val="20"/>
                <w:szCs w:val="20"/>
              </w:rPr>
            </w:pPr>
            <w:r w:rsidRPr="00421CEA">
              <w:rPr>
                <w:rFonts w:asciiTheme="majorHAnsi" w:hAnsiTheme="majorHAnsi"/>
                <w:sz w:val="20"/>
                <w:szCs w:val="20"/>
              </w:rPr>
              <w:t>N1BA1 , N2BA1, N2DA1</w:t>
            </w:r>
          </w:p>
        </w:tc>
        <w:tc>
          <w:tcPr>
            <w:tcW w:w="1629" w:type="dxa"/>
          </w:tcPr>
          <w:p w:rsidR="00754020" w:rsidRPr="00421CEA" w:rsidRDefault="00754020" w:rsidP="00D24C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21CEA">
              <w:rPr>
                <w:rFonts w:asciiTheme="majorHAnsi" w:hAnsiTheme="majorHAnsi" w:cs="Calibri"/>
                <w:sz w:val="20"/>
                <w:szCs w:val="20"/>
              </w:rPr>
              <w:t>N.RN.3</w:t>
            </w:r>
          </w:p>
        </w:tc>
        <w:tc>
          <w:tcPr>
            <w:tcW w:w="1170" w:type="dxa"/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  <w:r w:rsidRPr="00421CEA">
              <w:rPr>
                <w:rFonts w:asciiTheme="majorHAnsi" w:hAnsiTheme="majorHAnsi"/>
                <w:sz w:val="20"/>
                <w:szCs w:val="20"/>
              </w:rPr>
              <w:t>1.4</w:t>
            </w:r>
          </w:p>
        </w:tc>
        <w:tc>
          <w:tcPr>
            <w:tcW w:w="1170" w:type="dxa"/>
            <w:vMerge w:val="restart"/>
          </w:tcPr>
          <w:p w:rsidR="00754020" w:rsidRPr="00421CEA" w:rsidRDefault="00754020" w:rsidP="006F6C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1day</w:t>
            </w:r>
          </w:p>
        </w:tc>
        <w:tc>
          <w:tcPr>
            <w:tcW w:w="2520" w:type="dxa"/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expressions, counter example,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Tr="003B6BCF">
        <w:trPr>
          <w:trHeight w:val="440"/>
        </w:trPr>
        <w:tc>
          <w:tcPr>
            <w:tcW w:w="1337" w:type="dxa"/>
            <w:tcBorders>
              <w:top w:val="nil"/>
              <w:bottom w:val="nil"/>
            </w:tcBorders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>
            <w:pPr>
              <w:rPr>
                <w:rFonts w:asciiTheme="majorHAnsi" w:hAnsiTheme="majorHAnsi"/>
                <w:sz w:val="20"/>
                <w:szCs w:val="20"/>
              </w:rPr>
            </w:pPr>
            <w:r w:rsidRPr="00421CEA">
              <w:rPr>
                <w:rFonts w:asciiTheme="majorHAnsi" w:hAnsiTheme="majorHAnsi"/>
                <w:sz w:val="20"/>
                <w:szCs w:val="20"/>
              </w:rPr>
              <w:t>N1BA1 , N2BA1, N2DA1</w:t>
            </w:r>
          </w:p>
        </w:tc>
        <w:tc>
          <w:tcPr>
            <w:tcW w:w="1629" w:type="dxa"/>
          </w:tcPr>
          <w:p w:rsidR="00754020" w:rsidRPr="00421CEA" w:rsidRDefault="00754020" w:rsidP="00D24C0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21CEA">
              <w:rPr>
                <w:rFonts w:asciiTheme="majorHAnsi" w:hAnsiTheme="majorHAnsi" w:cs="Calibri"/>
                <w:sz w:val="20"/>
                <w:szCs w:val="20"/>
              </w:rPr>
              <w:t>N.RN.3</w:t>
            </w:r>
          </w:p>
        </w:tc>
        <w:tc>
          <w:tcPr>
            <w:tcW w:w="1170" w:type="dxa"/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  <w:r w:rsidRPr="00421CEA">
              <w:rPr>
                <w:rFonts w:asciiTheme="majorHAnsi" w:hAnsiTheme="majorHAnsi"/>
                <w:sz w:val="20"/>
                <w:szCs w:val="20"/>
              </w:rPr>
              <w:t>1.5</w:t>
            </w:r>
          </w:p>
        </w:tc>
        <w:tc>
          <w:tcPr>
            <w:tcW w:w="1170" w:type="dxa"/>
            <w:vMerge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754020" w:rsidRPr="00421CEA" w:rsidRDefault="00754020" w:rsidP="000754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absolute, opposites</w:t>
            </w:r>
          </w:p>
        </w:tc>
        <w:tc>
          <w:tcPr>
            <w:tcW w:w="1502" w:type="dxa"/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 1.1 - 1.4</w:t>
            </w:r>
          </w:p>
        </w:tc>
      </w:tr>
      <w:tr w:rsidR="00754020" w:rsidTr="003D7F26">
        <w:trPr>
          <w:trHeight w:val="332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E45391" w:rsidP="00D24C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421CEA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21CEA">
              <w:rPr>
                <w:rFonts w:asciiTheme="majorHAnsi" w:hAnsiTheme="majorHAnsi" w:cs="Calibri"/>
                <w:sz w:val="20"/>
                <w:szCs w:val="20"/>
              </w:rPr>
              <w:t>N1BA1 , N2BA1, N2DA1</w:t>
            </w:r>
          </w:p>
        </w:tc>
        <w:tc>
          <w:tcPr>
            <w:tcW w:w="1629" w:type="dxa"/>
          </w:tcPr>
          <w:p w:rsidR="00754020" w:rsidRPr="00421CEA" w:rsidRDefault="00754020" w:rsidP="00421CEA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21CEA">
              <w:rPr>
                <w:rFonts w:asciiTheme="majorHAnsi" w:hAnsiTheme="majorHAnsi" w:cs="Calibri"/>
                <w:sz w:val="20"/>
                <w:szCs w:val="20"/>
              </w:rPr>
              <w:t xml:space="preserve">N.RN.3  </w:t>
            </w:r>
          </w:p>
        </w:tc>
        <w:tc>
          <w:tcPr>
            <w:tcW w:w="1170" w:type="dxa"/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  <w:r w:rsidRPr="00421CEA">
              <w:rPr>
                <w:rFonts w:asciiTheme="majorHAnsi" w:hAnsiTheme="majorHAnsi"/>
                <w:sz w:val="20"/>
                <w:szCs w:val="20"/>
              </w:rPr>
              <w:t>1.6</w:t>
            </w:r>
          </w:p>
        </w:tc>
        <w:tc>
          <w:tcPr>
            <w:tcW w:w="1170" w:type="dxa"/>
            <w:vMerge w:val="restart"/>
          </w:tcPr>
          <w:p w:rsidR="00754020" w:rsidRPr="00421CEA" w:rsidRDefault="00754020" w:rsidP="006F6C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D24C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reciprocal, multiplicative inverse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96173B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A2AA1, A2BA1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A.SSE.1.a</w:t>
            </w:r>
          </w:p>
        </w:tc>
        <w:tc>
          <w:tcPr>
            <w:tcW w:w="1170" w:type="dxa"/>
          </w:tcPr>
          <w:p w:rsidR="00754020" w:rsidRPr="00421CEA" w:rsidRDefault="00754020" w:rsidP="0096173B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1.7</w:t>
            </w:r>
          </w:p>
        </w:tc>
        <w:tc>
          <w:tcPr>
            <w:tcW w:w="1170" w:type="dxa"/>
            <w:vMerge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754020" w:rsidRPr="00421CEA" w:rsidRDefault="00754020" w:rsidP="0096173B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Distributive Property, coefficient, like terms, constant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6C5562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A2AA1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A.CED.1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1.8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Equation, open sentence, solution to an equation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B6BCF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754020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A2AA1,  A3AA1, G4BA1, A1CA1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A.CED.2, A.REI.10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1.9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inductive reasoning</w:t>
            </w:r>
          </w:p>
        </w:tc>
        <w:tc>
          <w:tcPr>
            <w:tcW w:w="1502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Quiz 1.1-1.9</w:t>
            </w:r>
          </w:p>
        </w:tc>
      </w:tr>
      <w:tr w:rsidR="00754020" w:rsidRPr="003E69FE" w:rsidTr="003B6BCF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754020" w:rsidRPr="00421CEA" w:rsidRDefault="006C5562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421CEA">
            <w:pPr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A2AA1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A.CED.1, A.REI.3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2.1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  <w:vMerge w:val="restart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linear equation, Golden Rule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A2AA1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, A2BA1, A2CA1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A.CED.1, A.REI.1, A.REI.3</w:t>
            </w:r>
          </w:p>
        </w:tc>
        <w:tc>
          <w:tcPr>
            <w:tcW w:w="1170" w:type="dxa"/>
          </w:tcPr>
          <w:p w:rsidR="00754020" w:rsidRPr="00421CEA" w:rsidRDefault="00754020" w:rsidP="009F38F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2.2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  <w:vMerge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6C5562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A2AA1, A2BA1, A2CA1</w:t>
            </w:r>
          </w:p>
        </w:tc>
        <w:tc>
          <w:tcPr>
            <w:tcW w:w="1629" w:type="dxa"/>
          </w:tcPr>
          <w:p w:rsidR="00754020" w:rsidRPr="00421CEA" w:rsidRDefault="00754020">
            <w:pPr>
              <w:rPr>
                <w:rFonts w:asciiTheme="majorHAnsi" w:hAnsiTheme="majorHAnsi"/>
                <w:sz w:val="20"/>
                <w:szCs w:val="20"/>
              </w:rPr>
            </w:pPr>
            <w:r w:rsidRPr="00421CEA">
              <w:rPr>
                <w:rFonts w:asciiTheme="majorHAnsi" w:hAnsiTheme="majorHAnsi"/>
                <w:sz w:val="20"/>
                <w:szCs w:val="20"/>
              </w:rPr>
              <w:t>A.CED.1, A.REI.1, A.REI.3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2.3</w:t>
            </w:r>
          </w:p>
        </w:tc>
        <w:tc>
          <w:tcPr>
            <w:tcW w:w="1170" w:type="dxa"/>
            <w:tcBorders>
              <w:bottom w:val="nil"/>
            </w:tcBorders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inverse operation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A2AA1, A2BA1, A2CA1</w:t>
            </w:r>
          </w:p>
        </w:tc>
        <w:tc>
          <w:tcPr>
            <w:tcW w:w="1629" w:type="dxa"/>
          </w:tcPr>
          <w:p w:rsidR="00754020" w:rsidRPr="00421CEA" w:rsidRDefault="00754020">
            <w:pPr>
              <w:rPr>
                <w:rFonts w:asciiTheme="majorHAnsi" w:hAnsiTheme="majorHAnsi"/>
                <w:sz w:val="20"/>
                <w:szCs w:val="20"/>
              </w:rPr>
            </w:pPr>
            <w:r w:rsidRPr="00421CEA">
              <w:rPr>
                <w:rFonts w:asciiTheme="majorHAnsi" w:hAnsiTheme="majorHAnsi"/>
                <w:sz w:val="20"/>
                <w:szCs w:val="20"/>
              </w:rPr>
              <w:t>A.CED.1, A.REI.1, A.REI.3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2.4</w:t>
            </w:r>
          </w:p>
        </w:tc>
        <w:tc>
          <w:tcPr>
            <w:tcW w:w="1170" w:type="dxa"/>
            <w:tcBorders>
              <w:top w:val="nil"/>
            </w:tcBorders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number of solutions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single" w:sz="4" w:space="0" w:color="auto"/>
              <w:bottom w:val="nil"/>
            </w:tcBorders>
          </w:tcPr>
          <w:p w:rsidR="00754020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M2DA1, M2EA1, D1CA1, A2AA1, A2BA1, A2CA1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N.Q.1, A.CED.1, A.CED.4, A.REI.1, A.REI.3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2.5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literal equation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3B6BCF" w:rsidRPr="003E69FE" w:rsidTr="003B6BCF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3B6BCF" w:rsidRPr="00421CEA" w:rsidRDefault="006C5562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</w:p>
        </w:tc>
        <w:tc>
          <w:tcPr>
            <w:tcW w:w="1312" w:type="dxa"/>
            <w:noWrap/>
          </w:tcPr>
          <w:p w:rsidR="003B6BCF" w:rsidRPr="00421CEA" w:rsidRDefault="003B6BCF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B6BCF" w:rsidRPr="00421CEA" w:rsidRDefault="003B6BCF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M2DA1, M2EA1, D1CA1, N1BA1, N1CA1</w:t>
            </w:r>
          </w:p>
        </w:tc>
        <w:tc>
          <w:tcPr>
            <w:tcW w:w="1629" w:type="dxa"/>
          </w:tcPr>
          <w:p w:rsidR="003B6BCF" w:rsidRPr="00421CEA" w:rsidRDefault="003B6BCF" w:rsidP="0059073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N.Q.1, N.Q.2</w:t>
            </w:r>
          </w:p>
        </w:tc>
        <w:tc>
          <w:tcPr>
            <w:tcW w:w="1170" w:type="dxa"/>
          </w:tcPr>
          <w:p w:rsidR="003B6BCF" w:rsidRPr="00421CEA" w:rsidRDefault="003B6BCF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2.6</w:t>
            </w:r>
          </w:p>
        </w:tc>
        <w:tc>
          <w:tcPr>
            <w:tcW w:w="1170" w:type="dxa"/>
            <w:vMerge w:val="restart"/>
          </w:tcPr>
          <w:p w:rsidR="003B6BCF" w:rsidRPr="00421CEA" w:rsidRDefault="003B6BCF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  <w:p w:rsidR="003B6BCF" w:rsidRPr="00421CEA" w:rsidRDefault="003B6BCF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B6BCF" w:rsidRPr="00421CEA" w:rsidRDefault="003B6BCF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average rate, ratio</w:t>
            </w:r>
          </w:p>
        </w:tc>
        <w:tc>
          <w:tcPr>
            <w:tcW w:w="1502" w:type="dxa"/>
          </w:tcPr>
          <w:p w:rsidR="003B6BCF" w:rsidRPr="00421CEA" w:rsidRDefault="003B6BCF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3B6BCF" w:rsidRPr="003E69FE" w:rsidTr="003B6BCF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3B6BCF" w:rsidRPr="00421CEA" w:rsidRDefault="003B6BCF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12" w:type="dxa"/>
            <w:noWrap/>
          </w:tcPr>
          <w:p w:rsidR="003B6BCF" w:rsidRPr="00421CEA" w:rsidRDefault="003B6BCF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B6BCF" w:rsidRPr="00421CEA" w:rsidRDefault="003B6BCF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B81F75">
              <w:rPr>
                <w:rFonts w:asciiTheme="majorHAnsi" w:eastAsia="Times New Roman" w:hAnsiTheme="majorHAnsi" w:cs="Arial"/>
                <w:sz w:val="20"/>
                <w:szCs w:val="20"/>
              </w:rPr>
              <w:t>M2DA1, M2EA1, D1CA1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, A2AA1</w:t>
            </w:r>
          </w:p>
        </w:tc>
        <w:tc>
          <w:tcPr>
            <w:tcW w:w="1629" w:type="dxa"/>
          </w:tcPr>
          <w:p w:rsidR="003B6BCF" w:rsidRPr="00421CEA" w:rsidRDefault="003B6BCF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N.Q.1, A.CED.1, A.REI.3</w:t>
            </w:r>
          </w:p>
        </w:tc>
        <w:tc>
          <w:tcPr>
            <w:tcW w:w="1170" w:type="dxa"/>
          </w:tcPr>
          <w:p w:rsidR="003B6BCF" w:rsidRPr="00421CEA" w:rsidRDefault="003B6BCF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2.7</w:t>
            </w:r>
          </w:p>
        </w:tc>
        <w:tc>
          <w:tcPr>
            <w:tcW w:w="1170" w:type="dxa"/>
            <w:vMerge/>
          </w:tcPr>
          <w:p w:rsidR="003B6BCF" w:rsidRPr="00421CEA" w:rsidRDefault="003B6BCF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B6BCF" w:rsidRPr="00421CEA" w:rsidRDefault="003B6BCF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proportion</w:t>
            </w:r>
          </w:p>
        </w:tc>
        <w:tc>
          <w:tcPr>
            <w:tcW w:w="1502" w:type="dxa"/>
          </w:tcPr>
          <w:p w:rsidR="003B6BCF" w:rsidRPr="00421CEA" w:rsidRDefault="003B6BCF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A2AA1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A.CED.1, A.REI.3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2.8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242050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similar figures, similar triangle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6C5562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N3DA1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N.Q.3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2.9</w:t>
            </w:r>
          </w:p>
        </w:tc>
        <w:tc>
          <w:tcPr>
            <w:tcW w:w="1170" w:type="dxa"/>
            <w:vMerge w:val="restart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percent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B81F75">
              <w:rPr>
                <w:rFonts w:asciiTheme="majorHAnsi" w:eastAsia="Times New Roman" w:hAnsiTheme="majorHAnsi" w:cs="Arial"/>
                <w:sz w:val="20"/>
                <w:szCs w:val="20"/>
              </w:rPr>
              <w:t>N3DA1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N.Q.3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2.10</w:t>
            </w:r>
          </w:p>
        </w:tc>
        <w:tc>
          <w:tcPr>
            <w:tcW w:w="1170" w:type="dxa"/>
            <w:vMerge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percent of change</w:t>
            </w:r>
          </w:p>
        </w:tc>
        <w:tc>
          <w:tcPr>
            <w:tcW w:w="1502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Test</w:t>
            </w:r>
          </w:p>
        </w:tc>
      </w:tr>
      <w:tr w:rsidR="00754020" w:rsidRPr="003E69FE" w:rsidTr="003B6BCF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754020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A2AA1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A.REI.3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3.1</w:t>
            </w:r>
          </w:p>
        </w:tc>
        <w:tc>
          <w:tcPr>
            <w:tcW w:w="1170" w:type="dxa"/>
            <w:vMerge w:val="restart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solution of an inequality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B6BCF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A2AA1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A.CED.1, A.REI.3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3.2</w:t>
            </w:r>
          </w:p>
        </w:tc>
        <w:tc>
          <w:tcPr>
            <w:tcW w:w="1170" w:type="dxa"/>
            <w:vMerge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equivalent inequalities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E45391" w:rsidRPr="003E69FE" w:rsidTr="003B6BCF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E45391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</w:p>
        </w:tc>
        <w:tc>
          <w:tcPr>
            <w:tcW w:w="1312" w:type="dxa"/>
            <w:noWrap/>
          </w:tcPr>
          <w:p w:rsidR="00E45391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E45391" w:rsidRPr="00421CEA" w:rsidRDefault="00E45391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N1BA1, N1CA1, A2AA1</w:t>
            </w:r>
          </w:p>
        </w:tc>
        <w:tc>
          <w:tcPr>
            <w:tcW w:w="1629" w:type="dxa"/>
          </w:tcPr>
          <w:p w:rsidR="00E45391" w:rsidRPr="00421CEA" w:rsidRDefault="00E45391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N.Q.2, A.CED.1, A.REI.3</w:t>
            </w:r>
          </w:p>
        </w:tc>
        <w:tc>
          <w:tcPr>
            <w:tcW w:w="1170" w:type="dxa"/>
          </w:tcPr>
          <w:p w:rsidR="00E45391" w:rsidRPr="00421CEA" w:rsidRDefault="00E45391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3.3</w:t>
            </w:r>
          </w:p>
        </w:tc>
        <w:tc>
          <w:tcPr>
            <w:tcW w:w="1170" w:type="dxa"/>
          </w:tcPr>
          <w:p w:rsidR="00E45391" w:rsidRPr="00421CEA" w:rsidRDefault="00E45391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E45391" w:rsidRPr="00421CEA" w:rsidRDefault="00E45391" w:rsidP="00C336C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multiplication property of inequality, division property of inequality</w:t>
            </w:r>
          </w:p>
        </w:tc>
        <w:tc>
          <w:tcPr>
            <w:tcW w:w="1502" w:type="dxa"/>
          </w:tcPr>
          <w:p w:rsidR="00E45391" w:rsidRPr="00421CEA" w:rsidRDefault="00E45391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E45391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E45391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</w:t>
            </w:r>
          </w:p>
        </w:tc>
        <w:tc>
          <w:tcPr>
            <w:tcW w:w="1312" w:type="dxa"/>
            <w:noWrap/>
          </w:tcPr>
          <w:p w:rsidR="00E45391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E45391" w:rsidRPr="00421CEA" w:rsidRDefault="00E45391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A2AA1</w:t>
            </w:r>
          </w:p>
        </w:tc>
        <w:tc>
          <w:tcPr>
            <w:tcW w:w="1629" w:type="dxa"/>
          </w:tcPr>
          <w:p w:rsidR="00E45391" w:rsidRPr="00421CEA" w:rsidRDefault="00E45391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A.CED.1, A.REI.3</w:t>
            </w:r>
          </w:p>
        </w:tc>
        <w:tc>
          <w:tcPr>
            <w:tcW w:w="1170" w:type="dxa"/>
          </w:tcPr>
          <w:p w:rsidR="00E45391" w:rsidRPr="00421CEA" w:rsidRDefault="00E45391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3.4</w:t>
            </w:r>
          </w:p>
        </w:tc>
        <w:tc>
          <w:tcPr>
            <w:tcW w:w="1170" w:type="dxa"/>
          </w:tcPr>
          <w:p w:rsidR="00E45391" w:rsidRPr="00421CEA" w:rsidRDefault="00E45391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E45391" w:rsidRPr="00421CEA" w:rsidRDefault="00E45391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multi-step inequality</w:t>
            </w:r>
          </w:p>
        </w:tc>
        <w:tc>
          <w:tcPr>
            <w:tcW w:w="1502" w:type="dxa"/>
          </w:tcPr>
          <w:p w:rsidR="00E45391" w:rsidRPr="00421CEA" w:rsidRDefault="00E45391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Quiz</w:t>
            </w:r>
          </w:p>
        </w:tc>
      </w:tr>
      <w:tr w:rsidR="00754020" w:rsidRPr="003E69FE" w:rsidTr="00260BBC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F2F2F2" w:themeFill="background1" w:themeFillShade="F2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A2AA1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A.REI.3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3.5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roster form, set-builder notation, empty set, universal set, complement of a set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B6BCF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754020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10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A2AA1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A.CED.1, A.REI.3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3.6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compound inequality, interval notation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B6BCF">
        <w:trPr>
          <w:trHeight w:val="503"/>
        </w:trPr>
        <w:tc>
          <w:tcPr>
            <w:tcW w:w="1337" w:type="dxa"/>
            <w:tcBorders>
              <w:top w:val="nil"/>
              <w:bottom w:val="nil"/>
            </w:tcBorders>
          </w:tcPr>
          <w:p w:rsidR="00754020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10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A2AA1, A2BA1, 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A.SSE.1, A.SSE.1.b, A.CED.1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3.7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absolute value equations, absolute value inequalities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260BBC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11</w:t>
            </w:r>
          </w:p>
        </w:tc>
        <w:tc>
          <w:tcPr>
            <w:tcW w:w="1312" w:type="dxa"/>
            <w:shd w:val="clear" w:color="auto" w:fill="F2F2F2" w:themeFill="background1" w:themeFillShade="F2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A2AA1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A.CED.1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3.8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intersection, union, disjoint sets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754020" w:rsidRPr="00421CEA" w:rsidRDefault="00754020" w:rsidP="00A028F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Review,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Chp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3 Test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E45391" w:rsidP="003D7F2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r w:rsidR="003D7F26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A1CA1, A1DA1, A1EA1, G4BA1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F.IF.4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4.1</w:t>
            </w:r>
          </w:p>
        </w:tc>
        <w:tc>
          <w:tcPr>
            <w:tcW w:w="1170" w:type="dxa"/>
            <w:vMerge w:val="restart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graph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A1CA1, A1DA1, A1EA1, G4BA1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A.REI.10, F.IF.4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4.2</w:t>
            </w:r>
          </w:p>
        </w:tc>
        <w:tc>
          <w:tcPr>
            <w:tcW w:w="1170" w:type="dxa"/>
            <w:vMerge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input, output, independent variable, dependent variable, linear function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754020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A1CA1, A1DA1, A1EA1, G4BA1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A.REI.10, F.IF.4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4.3</w:t>
            </w:r>
          </w:p>
        </w:tc>
        <w:tc>
          <w:tcPr>
            <w:tcW w:w="1170" w:type="dxa"/>
            <w:vMerge w:val="restart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F8074B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nonlinear function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single" w:sz="4" w:space="0" w:color="auto"/>
            </w:tcBorders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M2DA1, M2EA1, D1CA1, A1CA1, A3AA1, G4BA1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N.Q.1, A.REI.10, F.IF.5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4.4</w:t>
            </w:r>
          </w:p>
        </w:tc>
        <w:tc>
          <w:tcPr>
            <w:tcW w:w="1170" w:type="dxa"/>
            <w:vMerge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754020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continuous graph, discrete graph</w:t>
            </w:r>
          </w:p>
          <w:p w:rsidR="003D7F26" w:rsidRPr="00421CEA" w:rsidRDefault="003D7F26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Quiz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single" w:sz="4" w:space="0" w:color="auto"/>
              <w:bottom w:val="nil"/>
            </w:tcBorders>
          </w:tcPr>
          <w:p w:rsidR="00754020" w:rsidRPr="00421CEA" w:rsidRDefault="00E45391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N1BA1, N1CA1, A2AA1, A2BA1, </w:t>
            </w:r>
          </w:p>
        </w:tc>
        <w:tc>
          <w:tcPr>
            <w:tcW w:w="1629" w:type="dxa"/>
          </w:tcPr>
          <w:p w:rsidR="00754020" w:rsidRPr="00421CEA" w:rsidRDefault="00754020" w:rsidP="0059073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N.Q.2, A.SSE.1, A.SSE.1.a, A.CED.2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4.5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230F47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6C5562" w:rsidP="006C556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r w:rsidR="00E45391">
              <w:rPr>
                <w:rFonts w:asciiTheme="majorHAnsi" w:eastAsia="Times New Roman" w:hAnsiTheme="majorHAnsi" w:cs="Arial"/>
                <w:sz w:val="20"/>
                <w:szCs w:val="20"/>
              </w:rPr>
              <w:t>3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A1CA1, A1BA1, A3AA1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F.IF.1, F.IF.2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4.6</w:t>
            </w:r>
          </w:p>
        </w:tc>
        <w:tc>
          <w:tcPr>
            <w:tcW w:w="1170" w:type="dxa"/>
          </w:tcPr>
          <w:p w:rsidR="00754020" w:rsidRPr="00421CEA" w:rsidRDefault="003D7F26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54020">
              <w:rPr>
                <w:rFonts w:asciiTheme="majorHAnsi" w:hAnsiTheme="majorHAnsi"/>
                <w:sz w:val="20"/>
                <w:szCs w:val="20"/>
              </w:rPr>
              <w:t xml:space="preserve">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relation, domain, range, vertical line test, function notation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230F47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3D7F26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r w:rsidR="00230F47">
              <w:rPr>
                <w:rFonts w:asciiTheme="majorHAnsi" w:eastAsia="Times New Roman" w:hAnsiTheme="majorHAnsi" w:cs="Arial"/>
                <w:sz w:val="20"/>
                <w:szCs w:val="20"/>
              </w:rPr>
              <w:t>3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A2AA1, A1BA1, A3AA1, A1CA1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A.SSE.1, A.SSE.1.a, A.SSE.1.b, F.IF.3, F.BF.1, F.BF.1.a, F.BF.2, F.LE.2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4.7</w:t>
            </w:r>
          </w:p>
        </w:tc>
        <w:tc>
          <w:tcPr>
            <w:tcW w:w="1170" w:type="dxa"/>
          </w:tcPr>
          <w:p w:rsidR="00754020" w:rsidRPr="00421CEA" w:rsidRDefault="003D7F26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sequence, term of a sequence, arithmetic sequence, recursive formula, explicit formula</w:t>
            </w:r>
          </w:p>
        </w:tc>
        <w:tc>
          <w:tcPr>
            <w:tcW w:w="1502" w:type="dxa"/>
          </w:tcPr>
          <w:p w:rsidR="00754020" w:rsidRPr="00421CEA" w:rsidRDefault="00754020" w:rsidP="009A07AB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Review,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Chp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4 Test</w:t>
            </w:r>
          </w:p>
        </w:tc>
      </w:tr>
      <w:tr w:rsidR="0039301D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</w:tcPr>
          <w:p w:rsidR="0039301D" w:rsidRPr="00421CEA" w:rsidRDefault="003D7F26" w:rsidP="00E4539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14</w:t>
            </w:r>
          </w:p>
        </w:tc>
        <w:tc>
          <w:tcPr>
            <w:tcW w:w="1312" w:type="dxa"/>
            <w:noWrap/>
          </w:tcPr>
          <w:p w:rsidR="0039301D" w:rsidRPr="00421CEA" w:rsidRDefault="0039301D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39301D" w:rsidRPr="00421CEA" w:rsidRDefault="0039301D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A4AA1</w:t>
            </w:r>
          </w:p>
        </w:tc>
        <w:tc>
          <w:tcPr>
            <w:tcW w:w="1629" w:type="dxa"/>
          </w:tcPr>
          <w:p w:rsidR="0039301D" w:rsidRPr="00421CEA" w:rsidRDefault="0039301D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F.IF.6, F.LE.1.b</w:t>
            </w:r>
          </w:p>
        </w:tc>
        <w:tc>
          <w:tcPr>
            <w:tcW w:w="1170" w:type="dxa"/>
          </w:tcPr>
          <w:p w:rsidR="0039301D" w:rsidRPr="00421CEA" w:rsidRDefault="0039301D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5.1</w:t>
            </w:r>
          </w:p>
        </w:tc>
        <w:tc>
          <w:tcPr>
            <w:tcW w:w="1170" w:type="dxa"/>
            <w:vMerge w:val="restart"/>
          </w:tcPr>
          <w:p w:rsidR="0039301D" w:rsidRPr="00421CEA" w:rsidRDefault="0039301D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39301D" w:rsidRPr="00421CEA" w:rsidRDefault="0039301D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rate of change</w:t>
            </w:r>
          </w:p>
        </w:tc>
        <w:tc>
          <w:tcPr>
            <w:tcW w:w="1502" w:type="dxa"/>
          </w:tcPr>
          <w:p w:rsidR="0039301D" w:rsidRPr="00421CEA" w:rsidRDefault="0039301D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B6BCF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N1BA1, N1CA1, A2AA1, A3AA1, G4BA1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N.Q.2, A.CED.2</w:t>
            </w:r>
          </w:p>
        </w:tc>
        <w:tc>
          <w:tcPr>
            <w:tcW w:w="1170" w:type="dxa"/>
          </w:tcPr>
          <w:p w:rsidR="00754020" w:rsidRPr="00421CEA" w:rsidRDefault="00754020" w:rsidP="00BD590B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5.2</w:t>
            </w:r>
          </w:p>
        </w:tc>
        <w:tc>
          <w:tcPr>
            <w:tcW w:w="1170" w:type="dxa"/>
            <w:vMerge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direct variation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B6BCF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754020" w:rsidRPr="00421CEA" w:rsidRDefault="00462630" w:rsidP="006C556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r w:rsidR="00E45391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A2AA1, A3AA1, A2BA1, G4BA1, A1CA1, A1EA1, A1DA1, A4AA1, A1BA1, </w:t>
            </w:r>
          </w:p>
        </w:tc>
        <w:tc>
          <w:tcPr>
            <w:tcW w:w="1629" w:type="dxa"/>
          </w:tcPr>
          <w:p w:rsidR="00754020" w:rsidRPr="00421CEA" w:rsidRDefault="00754020" w:rsidP="000F1BA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A.SSE.1, A.SSE.1.a, A.SSE.2, A.CED.2, F.IF.4, F.IF.7, F.IF.7.a, F.BF.1, F.BF.1.a, F.BF.3, F.LE.2, F.LE.5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5.3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linear parent function, intercepts, slope-intercept form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230F47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E45391" w:rsidP="003D7F2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r w:rsidR="003D7F26">
              <w:rPr>
                <w:rFonts w:asciiTheme="majorHAnsi" w:eastAsia="Times New Roman" w:hAnsiTheme="majorHAnsi" w:cs="Arial"/>
                <w:sz w:val="20"/>
                <w:szCs w:val="20"/>
              </w:rPr>
              <w:t>5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F1BA7">
              <w:rPr>
                <w:rFonts w:asciiTheme="majorHAnsi" w:eastAsia="Times New Roman" w:hAnsiTheme="majorHAnsi" w:cs="Arial"/>
                <w:sz w:val="20"/>
                <w:szCs w:val="20"/>
              </w:rPr>
              <w:t>A2AA1, A3AA1, A2BA1, G4BA1, A1CA1, A1EA1, A1DA1, A4AA1, A1BA1,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F1BA7">
              <w:rPr>
                <w:rFonts w:asciiTheme="majorHAnsi" w:eastAsia="Times New Roman" w:hAnsiTheme="majorHAnsi" w:cs="Arial"/>
                <w:sz w:val="20"/>
                <w:szCs w:val="20"/>
              </w:rPr>
              <w:t>A.SSE.1, A.SSE.1.a, A.SSE.2, A.CED.2, F.IF.4, F.IF.7, F.IF.7.a, F.BF.1, F.BF.1.a, F.BF.3, F.LE.2, F.LE.5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5.4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point-slope form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3D7F26">
        <w:trPr>
          <w:trHeight w:val="2132"/>
        </w:trPr>
        <w:tc>
          <w:tcPr>
            <w:tcW w:w="1337" w:type="dxa"/>
            <w:tcBorders>
              <w:top w:val="nil"/>
              <w:bottom w:val="single" w:sz="4" w:space="0" w:color="auto"/>
            </w:tcBorders>
          </w:tcPr>
          <w:p w:rsidR="00754020" w:rsidRPr="00421CEA" w:rsidRDefault="003D7F26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16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N1BA1, N1CA1, A2BA1, A2AA1, A3AA1, G4BA1, A1CA1, A1DA1, A1EA1, A4AA1, A1BA1, 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N.Q.2,  ASSE.1, A.SSE.2, A.CED.2, F.IF.4, F.IF.7, F.IF.7.a, F.IF.9, F.BF.1, F.BF.1.a, F.LE.2,  F.BF.4, F.BF.4.a F.LE.5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5.5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standard form of a linear equation</w:t>
            </w:r>
          </w:p>
        </w:tc>
        <w:tc>
          <w:tcPr>
            <w:tcW w:w="1502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Quiz</w:t>
            </w:r>
          </w:p>
        </w:tc>
      </w:tr>
      <w:tr w:rsidR="00754020" w:rsidRPr="003E69FE" w:rsidTr="003D7F26">
        <w:trPr>
          <w:trHeight w:val="255"/>
        </w:trPr>
        <w:tc>
          <w:tcPr>
            <w:tcW w:w="1337" w:type="dxa"/>
            <w:tcBorders>
              <w:top w:val="single" w:sz="4" w:space="0" w:color="auto"/>
              <w:bottom w:val="nil"/>
            </w:tcBorders>
          </w:tcPr>
          <w:p w:rsidR="00754020" w:rsidRPr="00421CEA" w:rsidRDefault="00E45391" w:rsidP="00462630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1</w:t>
            </w:r>
            <w:r w:rsidR="003D7F26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G1AG, G2AG</w:t>
            </w: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G.GPE.5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5.6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parallel lines, perpendicular lines, opposite reciprocals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230F47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754020" w:rsidRPr="00421CEA" w:rsidRDefault="00E45391" w:rsidP="00462630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r w:rsidR="003D7F26"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M2DA1, M2EA1, D2CA1, A4AA1, A1BA1, A3AA1, D1CA1, D3AA1,  </w:t>
            </w:r>
          </w:p>
        </w:tc>
        <w:tc>
          <w:tcPr>
            <w:tcW w:w="1629" w:type="dxa"/>
          </w:tcPr>
          <w:p w:rsidR="00754020" w:rsidRPr="00421CEA" w:rsidRDefault="00754020" w:rsidP="00F21BAD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N.Q.1,  F.LE.5, S.ID.6, S.ID.6a, S.ID.6.c, S.ID.7, S.ID.8, S.ID.9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5.7</w:t>
            </w:r>
          </w:p>
        </w:tc>
        <w:tc>
          <w:tcPr>
            <w:tcW w:w="1170" w:type="dxa"/>
          </w:tcPr>
          <w:p w:rsidR="00754020" w:rsidRPr="00421CEA" w:rsidRDefault="003D7F26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754020">
              <w:rPr>
                <w:rFonts w:asciiTheme="majorHAnsi" w:hAnsiTheme="majorHAnsi"/>
                <w:sz w:val="20"/>
                <w:szCs w:val="20"/>
              </w:rPr>
              <w:t xml:space="preserve"> day</w:t>
            </w:r>
          </w:p>
        </w:tc>
        <w:tc>
          <w:tcPr>
            <w:tcW w:w="2520" w:type="dxa"/>
          </w:tcPr>
          <w:p w:rsidR="00754020" w:rsidRPr="00421CEA" w:rsidRDefault="00754020" w:rsidP="000E349D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scatter plot, correlation, interpolation, extrapolation, line of best fit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754020" w:rsidRPr="003E69FE" w:rsidTr="00230F47">
        <w:trPr>
          <w:trHeight w:val="255"/>
        </w:trPr>
        <w:tc>
          <w:tcPr>
            <w:tcW w:w="1337" w:type="dxa"/>
            <w:tcBorders>
              <w:top w:val="nil"/>
            </w:tcBorders>
            <w:shd w:val="clear" w:color="auto" w:fill="FFFF00"/>
          </w:tcPr>
          <w:p w:rsidR="00754020" w:rsidRPr="00421CEA" w:rsidRDefault="006C5562" w:rsidP="00E4539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r w:rsidR="00E45391"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</w:p>
        </w:tc>
        <w:tc>
          <w:tcPr>
            <w:tcW w:w="1312" w:type="dxa"/>
            <w:noWrap/>
          </w:tcPr>
          <w:p w:rsidR="00754020" w:rsidRPr="00421CEA" w:rsidRDefault="00754020" w:rsidP="00E4414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754020" w:rsidRPr="00421CEA" w:rsidRDefault="00754020" w:rsidP="0060100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754020" w:rsidRPr="00421CEA" w:rsidRDefault="00754020" w:rsidP="003E69FE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F.IF.7, F.IF.7.b, F.BF.3</w:t>
            </w:r>
          </w:p>
        </w:tc>
        <w:tc>
          <w:tcPr>
            <w:tcW w:w="1170" w:type="dxa"/>
          </w:tcPr>
          <w:p w:rsidR="00754020" w:rsidRPr="00421CEA" w:rsidRDefault="00754020" w:rsidP="00D01E8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5.8</w:t>
            </w:r>
          </w:p>
        </w:tc>
        <w:tc>
          <w:tcPr>
            <w:tcW w:w="1170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754020" w:rsidRPr="00421CEA" w:rsidRDefault="00754020" w:rsidP="005F47C2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absolute value function, translation, piecewise function, step function</w:t>
            </w:r>
          </w:p>
        </w:tc>
        <w:tc>
          <w:tcPr>
            <w:tcW w:w="1502" w:type="dxa"/>
          </w:tcPr>
          <w:p w:rsidR="00754020" w:rsidRPr="00421CEA" w:rsidRDefault="00754020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</w:tbl>
    <w:p w:rsidR="00421025" w:rsidRDefault="0042102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7"/>
        <w:gridCol w:w="1312"/>
        <w:gridCol w:w="2310"/>
        <w:gridCol w:w="1629"/>
        <w:gridCol w:w="1170"/>
        <w:gridCol w:w="1170"/>
        <w:gridCol w:w="2520"/>
        <w:gridCol w:w="1502"/>
      </w:tblGrid>
      <w:tr w:rsidR="00004EA9" w:rsidTr="003B6BCF">
        <w:trPr>
          <w:trHeight w:val="710"/>
        </w:trPr>
        <w:tc>
          <w:tcPr>
            <w:tcW w:w="1337" w:type="dxa"/>
          </w:tcPr>
          <w:p w:rsidR="00004EA9" w:rsidRPr="00FC0408" w:rsidRDefault="00004EA9" w:rsidP="003B6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1" w:type="dxa"/>
            <w:gridSpan w:val="6"/>
            <w:vAlign w:val="center"/>
          </w:tcPr>
          <w:p w:rsidR="00004EA9" w:rsidRPr="00FC0408" w:rsidRDefault="00004EA9" w:rsidP="003B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Algebra 1 </w:t>
            </w:r>
            <w:r w:rsidRPr="00FC0408">
              <w:rPr>
                <w:b/>
                <w:sz w:val="28"/>
                <w:szCs w:val="28"/>
              </w:rPr>
              <w:t>Paci</w:t>
            </w:r>
            <w:r>
              <w:rPr>
                <w:b/>
                <w:sz w:val="28"/>
                <w:szCs w:val="28"/>
              </w:rPr>
              <w:t>ng Guide for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Semester</w:t>
            </w:r>
          </w:p>
        </w:tc>
        <w:tc>
          <w:tcPr>
            <w:tcW w:w="1502" w:type="dxa"/>
          </w:tcPr>
          <w:p w:rsidR="00004EA9" w:rsidRPr="00FC0408" w:rsidRDefault="00004EA9" w:rsidP="003B6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EA9" w:rsidTr="003D7F26">
        <w:tc>
          <w:tcPr>
            <w:tcW w:w="1337" w:type="dxa"/>
            <w:tcBorders>
              <w:bottom w:val="single" w:sz="4" w:space="0" w:color="auto"/>
            </w:tcBorders>
          </w:tcPr>
          <w:p w:rsidR="00004EA9" w:rsidRDefault="00004EA9" w:rsidP="003B6BCF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312" w:type="dxa"/>
          </w:tcPr>
          <w:p w:rsidR="00004EA9" w:rsidRPr="00FC0408" w:rsidRDefault="00004EA9" w:rsidP="003B6BCF">
            <w:pPr>
              <w:jc w:val="center"/>
              <w:rPr>
                <w:b/>
              </w:rPr>
            </w:pPr>
            <w:r>
              <w:rPr>
                <w:b/>
              </w:rPr>
              <w:t>CLE Code</w:t>
            </w:r>
          </w:p>
        </w:tc>
        <w:tc>
          <w:tcPr>
            <w:tcW w:w="2310" w:type="dxa"/>
          </w:tcPr>
          <w:p w:rsidR="00004EA9" w:rsidRPr="00FC0408" w:rsidRDefault="00004EA9" w:rsidP="003B6BCF">
            <w:pPr>
              <w:jc w:val="center"/>
              <w:rPr>
                <w:b/>
              </w:rPr>
            </w:pPr>
            <w:r>
              <w:rPr>
                <w:b/>
              </w:rPr>
              <w:t>CLE Description</w:t>
            </w:r>
          </w:p>
        </w:tc>
        <w:tc>
          <w:tcPr>
            <w:tcW w:w="1629" w:type="dxa"/>
          </w:tcPr>
          <w:p w:rsidR="00004EA9" w:rsidRDefault="00004EA9" w:rsidP="003B6BCF">
            <w:pPr>
              <w:jc w:val="center"/>
              <w:rPr>
                <w:b/>
              </w:rPr>
            </w:pPr>
            <w:r>
              <w:rPr>
                <w:b/>
              </w:rPr>
              <w:t>CCR Anchor</w:t>
            </w:r>
          </w:p>
          <w:p w:rsidR="00004EA9" w:rsidRPr="00B8270E" w:rsidRDefault="00004EA9" w:rsidP="003B6BC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7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(Applicable to math &amp; English)</w:t>
            </w:r>
          </w:p>
        </w:tc>
        <w:tc>
          <w:tcPr>
            <w:tcW w:w="1170" w:type="dxa"/>
          </w:tcPr>
          <w:p w:rsidR="00004EA9" w:rsidRDefault="00004EA9" w:rsidP="003B6BCF">
            <w:pPr>
              <w:jc w:val="center"/>
              <w:rPr>
                <w:b/>
              </w:rPr>
            </w:pPr>
            <w:r>
              <w:rPr>
                <w:b/>
              </w:rPr>
              <w:t>Unit Title</w:t>
            </w:r>
          </w:p>
          <w:p w:rsidR="00004EA9" w:rsidRPr="00FC0408" w:rsidRDefault="00004EA9" w:rsidP="003B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827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(# or title)</w:t>
            </w:r>
          </w:p>
        </w:tc>
        <w:tc>
          <w:tcPr>
            <w:tcW w:w="1170" w:type="dxa"/>
          </w:tcPr>
          <w:p w:rsidR="00004EA9" w:rsidRDefault="00004EA9" w:rsidP="003B6BCF">
            <w:pPr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  <w:p w:rsidR="00004EA9" w:rsidRPr="00FC0408" w:rsidRDefault="00004EA9" w:rsidP="003B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827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(days or weeks)</w:t>
            </w:r>
          </w:p>
        </w:tc>
        <w:tc>
          <w:tcPr>
            <w:tcW w:w="2520" w:type="dxa"/>
          </w:tcPr>
          <w:p w:rsidR="00004EA9" w:rsidRDefault="00004EA9" w:rsidP="003B6BCF">
            <w:pPr>
              <w:jc w:val="center"/>
              <w:rPr>
                <w:b/>
              </w:rPr>
            </w:pPr>
            <w:r>
              <w:rPr>
                <w:b/>
              </w:rPr>
              <w:t>Essential Vocabulary</w:t>
            </w:r>
          </w:p>
        </w:tc>
        <w:tc>
          <w:tcPr>
            <w:tcW w:w="1502" w:type="dxa"/>
          </w:tcPr>
          <w:p w:rsidR="00004EA9" w:rsidRDefault="00004EA9" w:rsidP="003B6BCF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 </w:t>
            </w:r>
          </w:p>
          <w:p w:rsidR="00004EA9" w:rsidRPr="00B8270E" w:rsidRDefault="00004EA9" w:rsidP="003B6B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70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B827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How will you assess learning)</w:t>
            </w:r>
          </w:p>
        </w:tc>
      </w:tr>
      <w:tr w:rsidR="00004EA9" w:rsidTr="00230F47">
        <w:trPr>
          <w:trHeight w:val="530"/>
        </w:trPr>
        <w:tc>
          <w:tcPr>
            <w:tcW w:w="1337" w:type="dxa"/>
            <w:tcBorders>
              <w:bottom w:val="nil"/>
            </w:tcBorders>
            <w:shd w:val="clear" w:color="auto" w:fill="FFFF00"/>
          </w:tcPr>
          <w:p w:rsidR="00004EA9" w:rsidRPr="00421CEA" w:rsidRDefault="00597BB3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21CEA">
              <w:rPr>
                <w:rFonts w:asciiTheme="majorHAnsi" w:hAnsiTheme="majorHAnsi" w:cs="Calibri"/>
                <w:sz w:val="20"/>
                <w:szCs w:val="20"/>
              </w:rPr>
              <w:t>A2AA1, A2BA1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N.Q.2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421CEA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Consistent, Inconsistent, Dependent, Independent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004EA9" w:rsidTr="00230F47">
        <w:trPr>
          <w:trHeight w:val="620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004EA9" w:rsidRPr="00421CEA" w:rsidRDefault="00597BB3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hAnsiTheme="majorHAnsi" w:cs="Calibri"/>
                <w:sz w:val="20"/>
                <w:szCs w:val="20"/>
                <w:highlight w:val="yellow"/>
              </w:rPr>
            </w:pPr>
            <w:r w:rsidRPr="00421CEA">
              <w:rPr>
                <w:rFonts w:asciiTheme="majorHAnsi" w:hAnsiTheme="majorHAnsi" w:cs="Calibri"/>
                <w:sz w:val="20"/>
                <w:szCs w:val="20"/>
              </w:rPr>
              <w:t>A2AA1, A2BA1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N.Q.3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421CEA">
              <w:rPr>
                <w:rFonts w:asciiTheme="majorHAnsi" w:hAnsiTheme="majorHAnsi"/>
                <w:sz w:val="20"/>
                <w:szCs w:val="20"/>
              </w:rPr>
              <w:t>.2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Substitution Method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004EA9" w:rsidTr="003D7F26">
        <w:trPr>
          <w:trHeight w:val="890"/>
        </w:trPr>
        <w:tc>
          <w:tcPr>
            <w:tcW w:w="1337" w:type="dxa"/>
            <w:tcBorders>
              <w:top w:val="nil"/>
              <w:bottom w:val="nil"/>
            </w:tcBorders>
          </w:tcPr>
          <w:p w:rsidR="00004EA9" w:rsidRPr="00421CEA" w:rsidRDefault="003B6BCF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1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 w:rsidRPr="00421CEA">
              <w:rPr>
                <w:rFonts w:asciiTheme="majorHAnsi" w:hAnsiTheme="majorHAnsi"/>
                <w:sz w:val="20"/>
                <w:szCs w:val="20"/>
              </w:rPr>
              <w:t>N1BA1 , N2BA1, N2DA1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A.CED.3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421CEA">
              <w:rPr>
                <w:rFonts w:asciiTheme="majorHAnsi" w:hAnsiTheme="majorHAnsi"/>
                <w:sz w:val="20"/>
                <w:szCs w:val="20"/>
              </w:rPr>
              <w:t>.3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Elimination Method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004EA9" w:rsidTr="003D7F26">
        <w:trPr>
          <w:trHeight w:val="467"/>
        </w:trPr>
        <w:tc>
          <w:tcPr>
            <w:tcW w:w="1337" w:type="dxa"/>
            <w:tcBorders>
              <w:top w:val="nil"/>
              <w:bottom w:val="nil"/>
            </w:tcBorders>
          </w:tcPr>
          <w:p w:rsidR="00004EA9" w:rsidRPr="00421CEA" w:rsidRDefault="00597BB3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1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 w:rsidRPr="00421CEA">
              <w:rPr>
                <w:rFonts w:asciiTheme="majorHAnsi" w:hAnsiTheme="majorHAnsi"/>
                <w:sz w:val="20"/>
                <w:szCs w:val="20"/>
              </w:rPr>
              <w:t>N1BA1 , N2BA1, N2DA1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A.REI.11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421CEA">
              <w:rPr>
                <w:rFonts w:asciiTheme="majorHAnsi" w:hAnsiTheme="majorHAnsi"/>
                <w:sz w:val="20"/>
                <w:szCs w:val="20"/>
              </w:rPr>
              <w:t>.4</w:t>
            </w:r>
          </w:p>
        </w:tc>
        <w:tc>
          <w:tcPr>
            <w:tcW w:w="1170" w:type="dxa"/>
            <w:vMerge w:val="restart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E4539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Intersection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 6.1 - 6.4</w:t>
            </w:r>
          </w:p>
        </w:tc>
      </w:tr>
      <w:tr w:rsidR="00004EA9" w:rsidTr="003D7F26">
        <w:trPr>
          <w:trHeight w:val="197"/>
        </w:trPr>
        <w:tc>
          <w:tcPr>
            <w:tcW w:w="1337" w:type="dxa"/>
            <w:tcBorders>
              <w:top w:val="nil"/>
              <w:bottom w:val="nil"/>
            </w:tcBorders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 w:rsidRPr="00421CEA">
              <w:rPr>
                <w:rFonts w:asciiTheme="majorHAnsi" w:hAnsiTheme="majorHAnsi"/>
                <w:sz w:val="20"/>
                <w:szCs w:val="20"/>
              </w:rPr>
              <w:t>N1BA1 , N2BA1, N2DA1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A.REI.12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421CEA">
              <w:rPr>
                <w:rFonts w:asciiTheme="majorHAnsi" w:hAnsiTheme="majorHAnsi"/>
                <w:sz w:val="20"/>
                <w:szCs w:val="20"/>
              </w:rPr>
              <w:t>.5</w:t>
            </w:r>
          </w:p>
        </w:tc>
        <w:tc>
          <w:tcPr>
            <w:tcW w:w="1170" w:type="dxa"/>
            <w:vMerge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Linear Inequality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004EA9" w:rsidTr="00230F47">
        <w:trPr>
          <w:trHeight w:val="440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004EA9" w:rsidRPr="00421CEA" w:rsidRDefault="00E45391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21CEA">
              <w:rPr>
                <w:rFonts w:asciiTheme="majorHAnsi" w:hAnsiTheme="majorHAnsi" w:cs="Calibri"/>
                <w:sz w:val="20"/>
                <w:szCs w:val="20"/>
              </w:rPr>
              <w:t>N1BA1 , N2BA1, N2DA1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21CEA">
              <w:rPr>
                <w:rFonts w:asciiTheme="majorHAnsi" w:hAnsiTheme="majorHAnsi" w:cs="Calibri"/>
                <w:sz w:val="20"/>
                <w:szCs w:val="20"/>
              </w:rPr>
              <w:t xml:space="preserve">N.RN.3  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421CEA">
              <w:rPr>
                <w:rFonts w:asciiTheme="majorHAnsi" w:hAnsiTheme="majorHAnsi"/>
                <w:sz w:val="20"/>
                <w:szCs w:val="20"/>
              </w:rPr>
              <w:t>.6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System of Linear Inequalities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ind w:left="720" w:hanging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</w:tr>
      <w:tr w:rsidR="00004EA9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004EA9" w:rsidRPr="00421CEA" w:rsidRDefault="003B6BCF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</w:p>
        </w:tc>
        <w:tc>
          <w:tcPr>
            <w:tcW w:w="1312" w:type="dxa"/>
            <w:noWrap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A2AA1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N.RN.1, N.RN.2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.1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  <w:vMerge w:val="restart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Zero and Negative Exponents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004EA9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004EA9" w:rsidRPr="00421CEA" w:rsidRDefault="003B6BCF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</w:p>
        </w:tc>
        <w:tc>
          <w:tcPr>
            <w:tcW w:w="1312" w:type="dxa"/>
            <w:noWrap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A2AA1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, A2BA1, A2CA1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N.RN.1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.2 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  <w:vMerge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004EA9" w:rsidRPr="003E69FE" w:rsidTr="00230F47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004EA9" w:rsidRPr="00421CEA" w:rsidRDefault="006C5562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</w:t>
            </w:r>
          </w:p>
        </w:tc>
        <w:tc>
          <w:tcPr>
            <w:tcW w:w="1312" w:type="dxa"/>
            <w:noWrap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A2AA1, A2BA1, A2CA1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N.RN.1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.3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Raising a Power to a Power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004EA9" w:rsidRPr="003E69FE" w:rsidTr="00230F47">
        <w:trPr>
          <w:trHeight w:val="255"/>
        </w:trPr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004EA9" w:rsidRPr="00421CEA" w:rsidRDefault="003B6BCF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</w:t>
            </w:r>
          </w:p>
        </w:tc>
        <w:tc>
          <w:tcPr>
            <w:tcW w:w="1312" w:type="dxa"/>
            <w:noWrap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A2AA1, A2BA1, A2CA1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N.RN.1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.4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Dividing Powers with the same Base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</w:tr>
      <w:tr w:rsidR="00004EA9" w:rsidRPr="003E69FE" w:rsidTr="003D7F26">
        <w:trPr>
          <w:trHeight w:val="255"/>
        </w:trPr>
        <w:tc>
          <w:tcPr>
            <w:tcW w:w="1337" w:type="dxa"/>
            <w:tcBorders>
              <w:bottom w:val="nil"/>
            </w:tcBorders>
          </w:tcPr>
          <w:p w:rsidR="00004EA9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312" w:type="dxa"/>
            <w:noWrap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M2DA1, M2EA1, D1CA1, A2AA1, A2BA1, A2CA1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N.RN.2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.5</w:t>
            </w:r>
          </w:p>
        </w:tc>
        <w:tc>
          <w:tcPr>
            <w:tcW w:w="1170" w:type="dxa"/>
          </w:tcPr>
          <w:p w:rsidR="00004EA9" w:rsidRPr="00421CEA" w:rsidRDefault="00E45391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04EA9">
              <w:rPr>
                <w:rFonts w:asciiTheme="majorHAnsi" w:hAnsiTheme="majorHAnsi"/>
                <w:sz w:val="20"/>
                <w:szCs w:val="20"/>
              </w:rPr>
              <w:t xml:space="preserve"> 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Index, Radical, Radicand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E45391" w:rsidRPr="003E69FE" w:rsidTr="00230F47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E45391" w:rsidRPr="00421CEA" w:rsidRDefault="00DF042B" w:rsidP="00597BB3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</w:p>
        </w:tc>
        <w:tc>
          <w:tcPr>
            <w:tcW w:w="1312" w:type="dxa"/>
            <w:noWrap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A1CA1, A1DA1, A1EA1, G4BA1</w:t>
            </w:r>
          </w:p>
        </w:tc>
        <w:tc>
          <w:tcPr>
            <w:tcW w:w="1629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A.APR.1</w:t>
            </w:r>
          </w:p>
        </w:tc>
        <w:tc>
          <w:tcPr>
            <w:tcW w:w="1170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.1</w:t>
            </w:r>
          </w:p>
        </w:tc>
        <w:tc>
          <w:tcPr>
            <w:tcW w:w="1170" w:type="dxa"/>
          </w:tcPr>
          <w:p w:rsidR="00E45391" w:rsidRPr="00421CEA" w:rsidRDefault="00E45391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Monomial, Polynomial, Degree</w:t>
            </w:r>
          </w:p>
        </w:tc>
        <w:tc>
          <w:tcPr>
            <w:tcW w:w="1502" w:type="dxa"/>
          </w:tcPr>
          <w:p w:rsidR="00E45391" w:rsidRPr="00421CEA" w:rsidRDefault="00E45391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E45391" w:rsidRPr="003E69FE" w:rsidTr="00230F47">
        <w:trPr>
          <w:trHeight w:val="377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</w:p>
        </w:tc>
        <w:tc>
          <w:tcPr>
            <w:tcW w:w="1312" w:type="dxa"/>
            <w:noWrap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A1CA1, A1DA1, A1EA1, G4BA1</w:t>
            </w:r>
          </w:p>
        </w:tc>
        <w:tc>
          <w:tcPr>
            <w:tcW w:w="1629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A.APR.1</w:t>
            </w:r>
          </w:p>
        </w:tc>
        <w:tc>
          <w:tcPr>
            <w:tcW w:w="1170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.2</w:t>
            </w:r>
          </w:p>
        </w:tc>
        <w:tc>
          <w:tcPr>
            <w:tcW w:w="1170" w:type="dxa"/>
          </w:tcPr>
          <w:p w:rsidR="00E45391" w:rsidRPr="00421CEA" w:rsidRDefault="00E45391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day</w:t>
            </w:r>
          </w:p>
        </w:tc>
        <w:tc>
          <w:tcPr>
            <w:tcW w:w="2520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Multiplying and Factoring</w:t>
            </w:r>
          </w:p>
        </w:tc>
        <w:tc>
          <w:tcPr>
            <w:tcW w:w="1502" w:type="dxa"/>
          </w:tcPr>
          <w:p w:rsidR="00E45391" w:rsidRPr="00421CEA" w:rsidRDefault="00E45391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E45391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E45391" w:rsidRPr="00421CEA" w:rsidRDefault="00DF042B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</w:p>
        </w:tc>
        <w:tc>
          <w:tcPr>
            <w:tcW w:w="1312" w:type="dxa"/>
            <w:noWrap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A1CA1, A1DA1, A1EA1, G4BA1</w:t>
            </w:r>
          </w:p>
        </w:tc>
        <w:tc>
          <w:tcPr>
            <w:tcW w:w="1629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A.APR.1</w:t>
            </w:r>
          </w:p>
        </w:tc>
        <w:tc>
          <w:tcPr>
            <w:tcW w:w="1170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.3</w:t>
            </w:r>
          </w:p>
        </w:tc>
        <w:tc>
          <w:tcPr>
            <w:tcW w:w="1170" w:type="dxa"/>
          </w:tcPr>
          <w:p w:rsidR="00E45391" w:rsidRPr="00421CEA" w:rsidRDefault="00E45391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Multiplying Binomials</w:t>
            </w:r>
          </w:p>
        </w:tc>
        <w:tc>
          <w:tcPr>
            <w:tcW w:w="1502" w:type="dxa"/>
          </w:tcPr>
          <w:p w:rsidR="00E45391" w:rsidRPr="00421CEA" w:rsidRDefault="00E45391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E45391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</w:p>
        </w:tc>
        <w:tc>
          <w:tcPr>
            <w:tcW w:w="1312" w:type="dxa"/>
            <w:noWrap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M2DA1, M2EA1, D1CA1, A1CA1, A3AA1, G4BA1</w:t>
            </w:r>
          </w:p>
        </w:tc>
        <w:tc>
          <w:tcPr>
            <w:tcW w:w="1629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A.APR.1</w:t>
            </w:r>
          </w:p>
        </w:tc>
        <w:tc>
          <w:tcPr>
            <w:tcW w:w="1170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.4</w:t>
            </w:r>
          </w:p>
        </w:tc>
        <w:tc>
          <w:tcPr>
            <w:tcW w:w="1170" w:type="dxa"/>
          </w:tcPr>
          <w:p w:rsidR="00E45391" w:rsidRPr="00421CEA" w:rsidRDefault="00E45391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day</w:t>
            </w:r>
          </w:p>
        </w:tc>
        <w:tc>
          <w:tcPr>
            <w:tcW w:w="2520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The Square of a Binomial</w:t>
            </w:r>
          </w:p>
        </w:tc>
        <w:tc>
          <w:tcPr>
            <w:tcW w:w="1502" w:type="dxa"/>
          </w:tcPr>
          <w:p w:rsidR="00E45391" w:rsidRPr="00421CEA" w:rsidRDefault="00E45391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Quiz</w:t>
            </w:r>
          </w:p>
        </w:tc>
      </w:tr>
      <w:tr w:rsidR="00004EA9" w:rsidRPr="003E69FE" w:rsidTr="00230F47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004EA9" w:rsidRPr="00421CEA" w:rsidRDefault="00DF042B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</w:t>
            </w:r>
          </w:p>
        </w:tc>
        <w:tc>
          <w:tcPr>
            <w:tcW w:w="1312" w:type="dxa"/>
            <w:noWrap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N1BA1, N1CA1, A2AA1, A2BA1, 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A.SSE.1.a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.5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Factoring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004EA9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004EA9" w:rsidRPr="00421CEA" w:rsidRDefault="003D7F26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10</w:t>
            </w:r>
          </w:p>
        </w:tc>
        <w:tc>
          <w:tcPr>
            <w:tcW w:w="1312" w:type="dxa"/>
            <w:noWrap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A1CA1, A1BA1, A3AA1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A.SSE.1.a, A.SSE.1.b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.6</w:t>
            </w:r>
          </w:p>
        </w:tc>
        <w:tc>
          <w:tcPr>
            <w:tcW w:w="1170" w:type="dxa"/>
          </w:tcPr>
          <w:p w:rsidR="00004EA9" w:rsidRDefault="00DF042B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04EA9">
              <w:rPr>
                <w:rFonts w:asciiTheme="majorHAnsi" w:hAnsiTheme="majorHAnsi"/>
                <w:sz w:val="20"/>
                <w:szCs w:val="20"/>
              </w:rPr>
              <w:t xml:space="preserve"> day</w:t>
            </w:r>
          </w:p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004EA9" w:rsidRPr="00A17B30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Factoring ax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+bx+c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004EA9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004EA9" w:rsidRPr="00421CEA" w:rsidRDefault="00DF042B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10</w:t>
            </w:r>
          </w:p>
        </w:tc>
        <w:tc>
          <w:tcPr>
            <w:tcW w:w="1312" w:type="dxa"/>
            <w:noWrap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A2AA1, A1BA1, A3AA1, A1CA1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A.SSE.2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  <w:r w:rsidRPr="00421CEA">
              <w:rPr>
                <w:rFonts w:asciiTheme="majorHAnsi" w:eastAsia="Times New Roman" w:hAnsiTheme="majorHAnsi" w:cs="Arial"/>
                <w:sz w:val="20"/>
                <w:szCs w:val="20"/>
              </w:rPr>
              <w:t>.7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04EA9" w:rsidRPr="00421CEA" w:rsidRDefault="00DF042B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Perfect Square Trinomial, Difference of Two Squares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Lesson Check</w:t>
            </w:r>
          </w:p>
        </w:tc>
      </w:tr>
      <w:tr w:rsidR="006C5562" w:rsidRPr="003E69FE" w:rsidTr="00230F47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6C5562" w:rsidRPr="00421CEA" w:rsidRDefault="003D7F26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11</w:t>
            </w:r>
          </w:p>
        </w:tc>
        <w:tc>
          <w:tcPr>
            <w:tcW w:w="1312" w:type="dxa"/>
            <w:noWrap/>
          </w:tcPr>
          <w:p w:rsidR="006C5562" w:rsidRPr="00421CEA" w:rsidRDefault="006C5562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6C5562" w:rsidRPr="00421CEA" w:rsidRDefault="006C5562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A4AA1</w:t>
            </w:r>
          </w:p>
        </w:tc>
        <w:tc>
          <w:tcPr>
            <w:tcW w:w="1629" w:type="dxa"/>
          </w:tcPr>
          <w:p w:rsidR="006C5562" w:rsidRPr="00421CEA" w:rsidRDefault="006C5562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A.SSE.1</w:t>
            </w:r>
          </w:p>
        </w:tc>
        <w:tc>
          <w:tcPr>
            <w:tcW w:w="1170" w:type="dxa"/>
          </w:tcPr>
          <w:p w:rsidR="006C5562" w:rsidRPr="00421CEA" w:rsidRDefault="006C5562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8.8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C5562" w:rsidRPr="00421CEA" w:rsidRDefault="00DF042B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6C5562">
              <w:rPr>
                <w:rFonts w:asciiTheme="majorHAnsi" w:hAnsiTheme="majorHAnsi"/>
                <w:sz w:val="20"/>
                <w:szCs w:val="20"/>
              </w:rPr>
              <w:t xml:space="preserve"> day</w:t>
            </w:r>
          </w:p>
        </w:tc>
        <w:tc>
          <w:tcPr>
            <w:tcW w:w="2520" w:type="dxa"/>
          </w:tcPr>
          <w:p w:rsidR="006C5562" w:rsidRPr="00421CEA" w:rsidRDefault="006C5562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Factoring by Grouping</w:t>
            </w:r>
          </w:p>
        </w:tc>
        <w:tc>
          <w:tcPr>
            <w:tcW w:w="1502" w:type="dxa"/>
          </w:tcPr>
          <w:p w:rsidR="006C5562" w:rsidRPr="00421CEA" w:rsidRDefault="006C5562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Ch. 8 Test</w:t>
            </w:r>
          </w:p>
        </w:tc>
      </w:tr>
      <w:tr w:rsidR="006C5562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6C5562" w:rsidRPr="00421CEA" w:rsidRDefault="00DF042B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r w:rsidR="003D7F26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</w:p>
        </w:tc>
        <w:tc>
          <w:tcPr>
            <w:tcW w:w="1312" w:type="dxa"/>
            <w:noWrap/>
          </w:tcPr>
          <w:p w:rsidR="006C5562" w:rsidRPr="00421CEA" w:rsidRDefault="006C5562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6C5562" w:rsidRPr="00421CEA" w:rsidRDefault="006C5562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N1BA1, N1CA1, A2AA1, A3AA1, G4BA1</w:t>
            </w:r>
          </w:p>
        </w:tc>
        <w:tc>
          <w:tcPr>
            <w:tcW w:w="1629" w:type="dxa"/>
          </w:tcPr>
          <w:p w:rsidR="006C5562" w:rsidRPr="00421CEA" w:rsidRDefault="006C5562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F.BF.3, F.IF.4</w:t>
            </w:r>
          </w:p>
        </w:tc>
        <w:tc>
          <w:tcPr>
            <w:tcW w:w="1170" w:type="dxa"/>
          </w:tcPr>
          <w:p w:rsidR="006C5562" w:rsidRPr="00421CEA" w:rsidRDefault="006C5562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9.1</w:t>
            </w:r>
          </w:p>
        </w:tc>
        <w:tc>
          <w:tcPr>
            <w:tcW w:w="1170" w:type="dxa"/>
          </w:tcPr>
          <w:p w:rsidR="006C5562" w:rsidRPr="00421CEA" w:rsidRDefault="00DF042B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6C5562">
              <w:rPr>
                <w:rFonts w:asciiTheme="majorHAnsi" w:hAnsiTheme="majorHAnsi"/>
                <w:sz w:val="20"/>
                <w:szCs w:val="20"/>
              </w:rPr>
              <w:t xml:space="preserve"> day</w:t>
            </w:r>
          </w:p>
        </w:tc>
        <w:tc>
          <w:tcPr>
            <w:tcW w:w="2520" w:type="dxa"/>
          </w:tcPr>
          <w:p w:rsidR="006C5562" w:rsidRPr="00421CEA" w:rsidRDefault="006C5562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Quadratic Function</w:t>
            </w:r>
          </w:p>
        </w:tc>
        <w:tc>
          <w:tcPr>
            <w:tcW w:w="1502" w:type="dxa"/>
          </w:tcPr>
          <w:p w:rsidR="006C5562" w:rsidRPr="00421CEA" w:rsidRDefault="006C5562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004EA9" w:rsidRPr="003E69FE" w:rsidTr="00230F47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004EA9" w:rsidRPr="00421CEA" w:rsidRDefault="003D7F26" w:rsidP="003D7F2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13</w:t>
            </w:r>
          </w:p>
        </w:tc>
        <w:tc>
          <w:tcPr>
            <w:tcW w:w="1312" w:type="dxa"/>
            <w:noWrap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A2AA1, A3AA1, A2BA1, G4BA1, A1CA1, A1EA1, A1DA1, A4AA1, A1BA1, 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A.CED.2, F.IF.9 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9.2</w:t>
            </w:r>
          </w:p>
        </w:tc>
        <w:tc>
          <w:tcPr>
            <w:tcW w:w="1170" w:type="dxa"/>
          </w:tcPr>
          <w:p w:rsidR="00004EA9" w:rsidRPr="00421CEA" w:rsidRDefault="00DF042B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04EA9">
              <w:rPr>
                <w:rFonts w:asciiTheme="majorHAnsi" w:hAnsiTheme="majorHAnsi"/>
                <w:sz w:val="20"/>
                <w:szCs w:val="20"/>
              </w:rPr>
              <w:t xml:space="preserve"> 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Graphing Quadratic Functions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004EA9" w:rsidRPr="003E69FE" w:rsidTr="00230F47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  <w:shd w:val="clear" w:color="auto" w:fill="FFFF00"/>
          </w:tcPr>
          <w:p w:rsidR="00004EA9" w:rsidRPr="00421CEA" w:rsidRDefault="003D7F26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13</w:t>
            </w:r>
          </w:p>
        </w:tc>
        <w:tc>
          <w:tcPr>
            <w:tcW w:w="1312" w:type="dxa"/>
            <w:noWrap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F1BA7">
              <w:rPr>
                <w:rFonts w:asciiTheme="majorHAnsi" w:eastAsia="Times New Roman" w:hAnsiTheme="majorHAnsi" w:cs="Arial"/>
                <w:sz w:val="20"/>
                <w:szCs w:val="20"/>
              </w:rPr>
              <w:t>A2AA1, A3AA1, A2BA1, G4BA1, A1CA1, A1EA1, A1DA1, A4AA1, A1BA1,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N.Q.2, A.REI.4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9.3</w:t>
            </w:r>
          </w:p>
        </w:tc>
        <w:tc>
          <w:tcPr>
            <w:tcW w:w="1170" w:type="dxa"/>
          </w:tcPr>
          <w:p w:rsidR="00004EA9" w:rsidRPr="00421CEA" w:rsidRDefault="00DF042B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04EA9">
              <w:rPr>
                <w:rFonts w:asciiTheme="majorHAnsi" w:hAnsiTheme="majorHAnsi"/>
                <w:sz w:val="20"/>
                <w:szCs w:val="20"/>
              </w:rPr>
              <w:t xml:space="preserve"> 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Quadratic Equation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004EA9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004EA9" w:rsidRPr="00421CEA" w:rsidRDefault="003B6BCF" w:rsidP="003D7F26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r w:rsidR="003D7F26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</w:p>
        </w:tc>
        <w:tc>
          <w:tcPr>
            <w:tcW w:w="1312" w:type="dxa"/>
            <w:noWrap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N1BA1, N1CA1, A2BA1, A2AA1, A3AA1, G4BA1, A1CA1, A1DA1, A1EA1, A4AA1, A1BA1, 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A.SSE.3, A.REI.4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9.4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Root, Zero-Product Property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Quiz</w:t>
            </w:r>
          </w:p>
        </w:tc>
      </w:tr>
      <w:tr w:rsidR="00004EA9" w:rsidRPr="003E69FE" w:rsidTr="003D7F26">
        <w:trPr>
          <w:trHeight w:val="255"/>
        </w:trPr>
        <w:tc>
          <w:tcPr>
            <w:tcW w:w="1337" w:type="dxa"/>
            <w:tcBorders>
              <w:top w:val="nil"/>
              <w:bottom w:val="nil"/>
            </w:tcBorders>
          </w:tcPr>
          <w:p w:rsidR="00004EA9" w:rsidRPr="00421CEA" w:rsidRDefault="003D7F26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14</w:t>
            </w:r>
          </w:p>
        </w:tc>
        <w:tc>
          <w:tcPr>
            <w:tcW w:w="1312" w:type="dxa"/>
            <w:noWrap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G1AG, G2AG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N.Q.3, A.SSE.1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9.5</w:t>
            </w:r>
          </w:p>
        </w:tc>
        <w:tc>
          <w:tcPr>
            <w:tcW w:w="1170" w:type="dxa"/>
          </w:tcPr>
          <w:p w:rsidR="00004EA9" w:rsidRPr="00421CEA" w:rsidRDefault="003D7F26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04EA9">
              <w:rPr>
                <w:rFonts w:asciiTheme="majorHAnsi" w:hAnsiTheme="majorHAnsi"/>
                <w:sz w:val="20"/>
                <w:szCs w:val="20"/>
              </w:rPr>
              <w:t xml:space="preserve"> 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Completing the Square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Check</w:t>
            </w:r>
          </w:p>
        </w:tc>
      </w:tr>
      <w:tr w:rsidR="00004EA9" w:rsidRPr="003E69FE" w:rsidTr="00230F47">
        <w:trPr>
          <w:trHeight w:val="255"/>
        </w:trPr>
        <w:tc>
          <w:tcPr>
            <w:tcW w:w="1337" w:type="dxa"/>
            <w:tcBorders>
              <w:top w:val="nil"/>
            </w:tcBorders>
            <w:shd w:val="clear" w:color="auto" w:fill="FFFF00"/>
          </w:tcPr>
          <w:p w:rsidR="00004EA9" w:rsidRPr="00421CEA" w:rsidRDefault="00597BB3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r w:rsidR="003D7F26">
              <w:rPr>
                <w:rFonts w:asciiTheme="majorHAnsi" w:eastAsia="Times New Roman" w:hAnsiTheme="majorHAnsi" w:cs="Arial"/>
                <w:sz w:val="20"/>
                <w:szCs w:val="20"/>
              </w:rPr>
              <w:t>5</w:t>
            </w:r>
          </w:p>
        </w:tc>
        <w:tc>
          <w:tcPr>
            <w:tcW w:w="1312" w:type="dxa"/>
            <w:noWrap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M2DA1, M2EA1, D2CA1</w:t>
            </w:r>
          </w:p>
        </w:tc>
        <w:tc>
          <w:tcPr>
            <w:tcW w:w="1629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A.CED.1, A.REI.4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9.6</w:t>
            </w:r>
          </w:p>
        </w:tc>
        <w:tc>
          <w:tcPr>
            <w:tcW w:w="1170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day</w:t>
            </w:r>
          </w:p>
        </w:tc>
        <w:tc>
          <w:tcPr>
            <w:tcW w:w="2520" w:type="dxa"/>
          </w:tcPr>
          <w:p w:rsidR="00004EA9" w:rsidRPr="00421CEA" w:rsidRDefault="00004EA9" w:rsidP="003B6B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Quadratic Formula</w:t>
            </w:r>
          </w:p>
        </w:tc>
        <w:tc>
          <w:tcPr>
            <w:tcW w:w="1502" w:type="dxa"/>
          </w:tcPr>
          <w:p w:rsidR="00004EA9" w:rsidRPr="00421CEA" w:rsidRDefault="00004EA9" w:rsidP="003B6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</w:tr>
    </w:tbl>
    <w:p w:rsidR="00004EA9" w:rsidRDefault="00004EA9"/>
    <w:sectPr w:rsidR="00004EA9" w:rsidSect="003E69F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C6" w:rsidRDefault="008F65C6" w:rsidP="00B8270E">
      <w:pPr>
        <w:spacing w:after="0" w:line="240" w:lineRule="auto"/>
      </w:pPr>
      <w:r>
        <w:separator/>
      </w:r>
    </w:p>
  </w:endnote>
  <w:endnote w:type="continuationSeparator" w:id="0">
    <w:p w:rsidR="008F65C6" w:rsidRDefault="008F65C6" w:rsidP="00B8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CF" w:rsidRPr="00B8270E" w:rsidRDefault="003B6BCF" w:rsidP="00B8270E">
    <w:pPr>
      <w:pStyle w:val="NormalWeb"/>
      <w:shd w:val="clear" w:color="auto" w:fill="FFFFFF"/>
      <w:spacing w:before="0" w:beforeAutospacing="0" w:after="0" w:afterAutospacing="0"/>
      <w:rPr>
        <w:rFonts w:ascii="Tahoma" w:hAnsi="Tahoma" w:cs="Tahoma"/>
        <w:color w:val="222222"/>
        <w:sz w:val="16"/>
        <w:szCs w:val="16"/>
      </w:rPr>
    </w:pPr>
    <w:r w:rsidRPr="00B8270E">
      <w:rPr>
        <w:rFonts w:ascii="Tahoma" w:hAnsi="Tahoma" w:cs="Tahoma"/>
        <w:color w:val="222222"/>
        <w:sz w:val="16"/>
        <w:szCs w:val="16"/>
      </w:rPr>
      <w:t>August - 15 instructional days</w:t>
    </w:r>
    <w:r w:rsidRPr="00B8270E">
      <w:rPr>
        <w:rFonts w:ascii="Tahoma" w:hAnsi="Tahoma" w:cs="Tahoma"/>
        <w:color w:val="222222"/>
        <w:sz w:val="16"/>
        <w:szCs w:val="16"/>
      </w:rPr>
      <w:tab/>
    </w:r>
    <w:r w:rsidRPr="00B8270E">
      <w:rPr>
        <w:rFonts w:ascii="Tahoma" w:hAnsi="Tahoma" w:cs="Tahoma"/>
        <w:color w:val="222222"/>
        <w:sz w:val="16"/>
        <w:szCs w:val="16"/>
      </w:rPr>
      <w:tab/>
    </w:r>
    <w:r w:rsidRPr="00B8270E">
      <w:rPr>
        <w:rFonts w:ascii="Tahoma" w:hAnsi="Tahoma" w:cs="Tahoma"/>
        <w:color w:val="222222"/>
        <w:sz w:val="16"/>
        <w:szCs w:val="16"/>
      </w:rPr>
      <w:tab/>
      <w:t>September - 20 instructional days</w:t>
    </w:r>
    <w:r w:rsidRPr="00B8270E">
      <w:rPr>
        <w:rFonts w:ascii="Tahoma" w:hAnsi="Tahoma" w:cs="Tahoma"/>
        <w:color w:val="222222"/>
        <w:sz w:val="16"/>
        <w:szCs w:val="16"/>
      </w:rPr>
      <w:tab/>
    </w:r>
    <w:r w:rsidRPr="00B8270E">
      <w:rPr>
        <w:rFonts w:ascii="Tahoma" w:hAnsi="Tahoma" w:cs="Tahoma"/>
        <w:color w:val="222222"/>
        <w:sz w:val="16"/>
        <w:szCs w:val="16"/>
      </w:rPr>
      <w:tab/>
      <w:t>October - 21 instructional days</w:t>
    </w:r>
  </w:p>
  <w:p w:rsidR="003B6BCF" w:rsidRPr="00B8270E" w:rsidRDefault="003B6BCF" w:rsidP="00B8270E">
    <w:pPr>
      <w:pStyle w:val="NormalWeb"/>
      <w:shd w:val="clear" w:color="auto" w:fill="FFFFFF"/>
      <w:spacing w:before="0" w:beforeAutospacing="0" w:after="0" w:afterAutospacing="0"/>
      <w:rPr>
        <w:rFonts w:ascii="Tahoma" w:hAnsi="Tahoma" w:cs="Tahoma"/>
        <w:color w:val="222222"/>
        <w:sz w:val="16"/>
        <w:szCs w:val="16"/>
      </w:rPr>
    </w:pPr>
    <w:r w:rsidRPr="00B8270E">
      <w:rPr>
        <w:rFonts w:ascii="Tahoma" w:hAnsi="Tahoma" w:cs="Tahoma"/>
        <w:color w:val="222222"/>
        <w:sz w:val="16"/>
        <w:szCs w:val="16"/>
      </w:rPr>
      <w:t>November - 18 instructional days</w:t>
    </w:r>
    <w:r w:rsidRPr="00B8270E">
      <w:rPr>
        <w:rFonts w:ascii="Tahoma" w:hAnsi="Tahoma" w:cs="Tahoma"/>
        <w:color w:val="222222"/>
        <w:sz w:val="16"/>
        <w:szCs w:val="16"/>
      </w:rPr>
      <w:tab/>
    </w:r>
    <w:r w:rsidRPr="00B8270E">
      <w:rPr>
        <w:rFonts w:ascii="Tahoma" w:hAnsi="Tahoma" w:cs="Tahoma"/>
        <w:color w:val="222222"/>
        <w:sz w:val="16"/>
        <w:szCs w:val="16"/>
      </w:rPr>
      <w:tab/>
      <w:t>December - 14 instructional days</w:t>
    </w:r>
    <w:r w:rsidRPr="00B8270E">
      <w:rPr>
        <w:rFonts w:ascii="Tahoma" w:hAnsi="Tahoma" w:cs="Tahoma"/>
        <w:color w:val="222222"/>
        <w:sz w:val="16"/>
        <w:szCs w:val="16"/>
      </w:rPr>
      <w:tab/>
    </w:r>
    <w:r w:rsidRPr="00B8270E">
      <w:rPr>
        <w:rFonts w:ascii="Tahoma" w:hAnsi="Tahoma" w:cs="Tahoma"/>
        <w:color w:val="222222"/>
        <w:sz w:val="16"/>
        <w:szCs w:val="16"/>
      </w:rPr>
      <w:tab/>
      <w:t>January - 18 instructional days</w:t>
    </w:r>
  </w:p>
  <w:p w:rsidR="003B6BCF" w:rsidRPr="00B8270E" w:rsidRDefault="003B6BCF" w:rsidP="00B8270E">
    <w:pPr>
      <w:pStyle w:val="NormalWeb"/>
      <w:shd w:val="clear" w:color="auto" w:fill="FFFFFF"/>
      <w:spacing w:before="0" w:beforeAutospacing="0" w:after="0" w:afterAutospacing="0"/>
      <w:rPr>
        <w:rFonts w:ascii="Tahoma" w:hAnsi="Tahoma" w:cs="Tahoma"/>
        <w:color w:val="222222"/>
        <w:sz w:val="16"/>
        <w:szCs w:val="16"/>
      </w:rPr>
    </w:pPr>
    <w:r w:rsidRPr="00B8270E">
      <w:rPr>
        <w:rFonts w:ascii="Tahoma" w:hAnsi="Tahoma" w:cs="Tahoma"/>
        <w:color w:val="222222"/>
        <w:sz w:val="16"/>
        <w:szCs w:val="16"/>
      </w:rPr>
      <w:t>February - 18 instructional days</w:t>
    </w:r>
    <w:r w:rsidRPr="00B8270E">
      <w:rPr>
        <w:rFonts w:ascii="Tahoma" w:hAnsi="Tahoma" w:cs="Tahoma"/>
        <w:color w:val="222222"/>
        <w:sz w:val="16"/>
        <w:szCs w:val="16"/>
      </w:rPr>
      <w:tab/>
    </w:r>
    <w:r w:rsidRPr="00B8270E">
      <w:rPr>
        <w:rFonts w:ascii="Tahoma" w:hAnsi="Tahoma" w:cs="Tahoma"/>
        <w:color w:val="222222"/>
        <w:sz w:val="16"/>
        <w:szCs w:val="16"/>
      </w:rPr>
      <w:tab/>
      <w:t>March - 15 instructional days</w:t>
    </w:r>
    <w:r w:rsidRPr="00B8270E">
      <w:rPr>
        <w:rFonts w:ascii="Tahoma" w:hAnsi="Tahoma" w:cs="Tahoma"/>
        <w:color w:val="222222"/>
        <w:sz w:val="16"/>
        <w:szCs w:val="16"/>
      </w:rPr>
      <w:tab/>
    </w:r>
    <w:r w:rsidRPr="00B8270E">
      <w:rPr>
        <w:rFonts w:ascii="Tahoma" w:hAnsi="Tahoma" w:cs="Tahoma"/>
        <w:color w:val="222222"/>
        <w:sz w:val="16"/>
        <w:szCs w:val="16"/>
      </w:rPr>
      <w:tab/>
    </w:r>
    <w:r w:rsidRPr="00B8270E">
      <w:rPr>
        <w:rFonts w:ascii="Tahoma" w:hAnsi="Tahoma" w:cs="Tahoma"/>
        <w:color w:val="222222"/>
        <w:sz w:val="16"/>
        <w:szCs w:val="16"/>
      </w:rPr>
      <w:tab/>
      <w:t>April - 21 instructional days</w:t>
    </w:r>
  </w:p>
  <w:p w:rsidR="003B6BCF" w:rsidRPr="00B8270E" w:rsidRDefault="003B6BCF" w:rsidP="00B8270E">
    <w:pPr>
      <w:pStyle w:val="NormalWeb"/>
      <w:shd w:val="clear" w:color="auto" w:fill="FFFFFF"/>
      <w:spacing w:before="0" w:beforeAutospacing="0" w:after="0" w:afterAutospacing="0"/>
      <w:rPr>
        <w:rFonts w:ascii="Tahoma" w:hAnsi="Tahoma" w:cs="Tahoma"/>
        <w:color w:val="222222"/>
        <w:sz w:val="16"/>
        <w:szCs w:val="16"/>
      </w:rPr>
    </w:pPr>
    <w:r w:rsidRPr="00B8270E">
      <w:rPr>
        <w:rFonts w:ascii="Tahoma" w:hAnsi="Tahoma" w:cs="Tahoma"/>
        <w:color w:val="222222"/>
        <w:sz w:val="16"/>
        <w:szCs w:val="16"/>
      </w:rPr>
      <w:t>May – 20 instructional days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C6" w:rsidRDefault="008F65C6" w:rsidP="00B8270E">
      <w:pPr>
        <w:spacing w:after="0" w:line="240" w:lineRule="auto"/>
      </w:pPr>
      <w:r>
        <w:separator/>
      </w:r>
    </w:p>
  </w:footnote>
  <w:footnote w:type="continuationSeparator" w:id="0">
    <w:p w:rsidR="008F65C6" w:rsidRDefault="008F65C6" w:rsidP="00B8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369C"/>
    <w:multiLevelType w:val="hybridMultilevel"/>
    <w:tmpl w:val="97F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FE"/>
    <w:rsid w:val="00004EA9"/>
    <w:rsid w:val="000536C1"/>
    <w:rsid w:val="0007549C"/>
    <w:rsid w:val="00093538"/>
    <w:rsid w:val="000B7681"/>
    <w:rsid w:val="000D532A"/>
    <w:rsid w:val="000E349D"/>
    <w:rsid w:val="000F1BA7"/>
    <w:rsid w:val="0010554D"/>
    <w:rsid w:val="001B3852"/>
    <w:rsid w:val="001F7538"/>
    <w:rsid w:val="00230F47"/>
    <w:rsid w:val="00242050"/>
    <w:rsid w:val="00260BBC"/>
    <w:rsid w:val="00287069"/>
    <w:rsid w:val="0036201F"/>
    <w:rsid w:val="003670BB"/>
    <w:rsid w:val="0039301D"/>
    <w:rsid w:val="003B6BCF"/>
    <w:rsid w:val="003D7F26"/>
    <w:rsid w:val="003E69FE"/>
    <w:rsid w:val="003E7BBB"/>
    <w:rsid w:val="00413D1D"/>
    <w:rsid w:val="00421025"/>
    <w:rsid w:val="00421CEA"/>
    <w:rsid w:val="00462630"/>
    <w:rsid w:val="004A2661"/>
    <w:rsid w:val="004B6E7E"/>
    <w:rsid w:val="004C4147"/>
    <w:rsid w:val="00562298"/>
    <w:rsid w:val="00576FE6"/>
    <w:rsid w:val="00590735"/>
    <w:rsid w:val="00597BB3"/>
    <w:rsid w:val="005B1512"/>
    <w:rsid w:val="005B2123"/>
    <w:rsid w:val="005D24AA"/>
    <w:rsid w:val="005F47C2"/>
    <w:rsid w:val="00601006"/>
    <w:rsid w:val="006678CF"/>
    <w:rsid w:val="006C5562"/>
    <w:rsid w:val="006E5846"/>
    <w:rsid w:val="006F6C9F"/>
    <w:rsid w:val="00754020"/>
    <w:rsid w:val="007607B5"/>
    <w:rsid w:val="007A79A6"/>
    <w:rsid w:val="00804362"/>
    <w:rsid w:val="00837C1F"/>
    <w:rsid w:val="00845B98"/>
    <w:rsid w:val="008D64DE"/>
    <w:rsid w:val="008F65C6"/>
    <w:rsid w:val="00925257"/>
    <w:rsid w:val="0092718B"/>
    <w:rsid w:val="0096173B"/>
    <w:rsid w:val="009731E6"/>
    <w:rsid w:val="009A07AB"/>
    <w:rsid w:val="009D5F00"/>
    <w:rsid w:val="009F38FF"/>
    <w:rsid w:val="00A028F7"/>
    <w:rsid w:val="00A12D55"/>
    <w:rsid w:val="00A263A5"/>
    <w:rsid w:val="00AD2B26"/>
    <w:rsid w:val="00B7178F"/>
    <w:rsid w:val="00B81F75"/>
    <w:rsid w:val="00B8270E"/>
    <w:rsid w:val="00B82E68"/>
    <w:rsid w:val="00BB3D8B"/>
    <w:rsid w:val="00BD590B"/>
    <w:rsid w:val="00C336CC"/>
    <w:rsid w:val="00C80007"/>
    <w:rsid w:val="00CB05BB"/>
    <w:rsid w:val="00D01E81"/>
    <w:rsid w:val="00D118BE"/>
    <w:rsid w:val="00D20310"/>
    <w:rsid w:val="00D220B9"/>
    <w:rsid w:val="00D24C01"/>
    <w:rsid w:val="00D55F9E"/>
    <w:rsid w:val="00D92CA7"/>
    <w:rsid w:val="00DA426F"/>
    <w:rsid w:val="00DF042B"/>
    <w:rsid w:val="00E44146"/>
    <w:rsid w:val="00E45391"/>
    <w:rsid w:val="00F05E60"/>
    <w:rsid w:val="00F06DEE"/>
    <w:rsid w:val="00F21BAD"/>
    <w:rsid w:val="00F70301"/>
    <w:rsid w:val="00F77F86"/>
    <w:rsid w:val="00F8074B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8BFBE-F9CE-4524-B2C0-073A068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0E"/>
  </w:style>
  <w:style w:type="paragraph" w:styleId="Footer">
    <w:name w:val="footer"/>
    <w:basedOn w:val="Normal"/>
    <w:link w:val="FooterChar"/>
    <w:uiPriority w:val="99"/>
    <w:unhideWhenUsed/>
    <w:rsid w:val="00B8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0E"/>
  </w:style>
  <w:style w:type="paragraph" w:styleId="NormalWeb">
    <w:name w:val="Normal (Web)"/>
    <w:basedOn w:val="Normal"/>
    <w:uiPriority w:val="99"/>
    <w:semiHidden/>
    <w:unhideWhenUsed/>
    <w:rsid w:val="00B8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Hannah Harris</cp:lastModifiedBy>
  <cp:revision>2</cp:revision>
  <cp:lastPrinted>2014-08-08T17:51:00Z</cp:lastPrinted>
  <dcterms:created xsi:type="dcterms:W3CDTF">2019-07-08T18:52:00Z</dcterms:created>
  <dcterms:modified xsi:type="dcterms:W3CDTF">2019-07-08T18:52:00Z</dcterms:modified>
</cp:coreProperties>
</file>