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81" w:rsidRPr="00782E1B" w:rsidRDefault="00F432D0" w:rsidP="00782E1B">
      <w:pPr>
        <w:jc w:val="center"/>
        <w:rPr>
          <w:b/>
        </w:rPr>
      </w:pPr>
      <w:r w:rsidRPr="00782E1B">
        <w:rPr>
          <w:b/>
        </w:rPr>
        <w:t>Williamsburg Independent School PTO Meeting</w:t>
      </w:r>
    </w:p>
    <w:p w:rsidR="00F432D0" w:rsidRPr="00782E1B" w:rsidRDefault="00F432D0" w:rsidP="00782E1B">
      <w:pPr>
        <w:jc w:val="center"/>
        <w:rPr>
          <w:b/>
        </w:rPr>
      </w:pPr>
      <w:r w:rsidRPr="00782E1B">
        <w:rPr>
          <w:b/>
        </w:rPr>
        <w:t>Tuesday, August</w:t>
      </w:r>
      <w:r w:rsidR="00DD6447">
        <w:rPr>
          <w:b/>
        </w:rPr>
        <w:t xml:space="preserve"> </w:t>
      </w:r>
      <w:r w:rsidRPr="00782E1B">
        <w:rPr>
          <w:b/>
        </w:rPr>
        <w:t>2, 2016</w:t>
      </w:r>
    </w:p>
    <w:p w:rsidR="00F432D0" w:rsidRPr="00782E1B" w:rsidRDefault="00F432D0" w:rsidP="00782E1B">
      <w:pPr>
        <w:jc w:val="center"/>
        <w:rPr>
          <w:b/>
        </w:rPr>
      </w:pPr>
      <w:r w:rsidRPr="00782E1B">
        <w:rPr>
          <w:b/>
        </w:rPr>
        <w:t>Conference Room 6:00 pm</w:t>
      </w:r>
    </w:p>
    <w:p w:rsidR="00644D34" w:rsidRDefault="00F432D0">
      <w:r>
        <w:t xml:space="preserve">The meeting was called to order by President Dominique Moses at 6:00 pm. </w:t>
      </w:r>
    </w:p>
    <w:p w:rsidR="00F432D0" w:rsidRDefault="00F432D0">
      <w:r w:rsidRPr="00782E1B">
        <w:rPr>
          <w:b/>
        </w:rPr>
        <w:t>In Attendance:</w:t>
      </w:r>
      <w:r>
        <w:t xml:space="preserve"> Dominique Moses, Amy Hatcher, Johanna Mahan, Ed McGrath, </w:t>
      </w:r>
      <w:r w:rsidR="00D056A0">
        <w:t>Tim</w:t>
      </w:r>
      <w:r>
        <w:t xml:space="preserve"> Melton, Lisa Cain, Nikki </w:t>
      </w:r>
      <w:proofErr w:type="spellStart"/>
      <w:r>
        <w:t>Kysar</w:t>
      </w:r>
      <w:proofErr w:type="spellEnd"/>
      <w:r>
        <w:t>, and Emily Coleman.</w:t>
      </w:r>
    </w:p>
    <w:p w:rsidR="00644D34" w:rsidRDefault="00644D34">
      <w:r w:rsidRPr="00644D34">
        <w:rPr>
          <w:b/>
        </w:rPr>
        <w:t>Reading of the Minutes:</w:t>
      </w:r>
      <w:r>
        <w:t xml:space="preserve"> The minutes of the previous meeting held on May 10, 2016 were read and a motion to approve minutes was made by Lisa Cain.  The motion was seconded and approved.</w:t>
      </w:r>
    </w:p>
    <w:p w:rsidR="00F432D0" w:rsidRDefault="00F432D0">
      <w:r w:rsidRPr="00782E1B">
        <w:rPr>
          <w:b/>
        </w:rPr>
        <w:t>Treasurer’s Report:</w:t>
      </w:r>
      <w:r>
        <w:t xml:space="preserve"> The treasurer reported receipts to</w:t>
      </w:r>
      <w:r w:rsidR="00782E1B">
        <w:t>taling $1282.15. A disbursement/receipt was missing for state testing snacks and will be added to the report as soon as amount is known.</w:t>
      </w:r>
    </w:p>
    <w:p w:rsidR="00782E1B" w:rsidRDefault="00782E1B">
      <w:pPr>
        <w:rPr>
          <w:b/>
        </w:rPr>
      </w:pPr>
      <w:r w:rsidRPr="00782E1B">
        <w:rPr>
          <w:b/>
        </w:rPr>
        <w:t>Old Business:</w:t>
      </w:r>
      <w:r>
        <w:rPr>
          <w:b/>
        </w:rPr>
        <w:t xml:space="preserve"> </w:t>
      </w:r>
    </w:p>
    <w:p w:rsidR="00782E1B" w:rsidRDefault="00782E1B">
      <w:r>
        <w:t>Kroger Community Rewards: Emily Coleman has posted information about this rewards program on Facebook and has asked for this information to be shared. Flyer will go out to the students</w:t>
      </w:r>
      <w:r w:rsidR="00A677F5">
        <w:t>, at the beginning of school,</w:t>
      </w:r>
      <w:r>
        <w:t xml:space="preserve"> as well as being available at </w:t>
      </w:r>
      <w:r w:rsidR="00F3354D">
        <w:t>Readifest</w:t>
      </w:r>
      <w:r>
        <w:t xml:space="preserve"> for parents.</w:t>
      </w:r>
    </w:p>
    <w:p w:rsidR="00782E1B" w:rsidRDefault="00782E1B">
      <w:r>
        <w:t xml:space="preserve">Amazon School Rewards: </w:t>
      </w:r>
      <w:r w:rsidR="00F3354D">
        <w:t>Discussio</w:t>
      </w:r>
      <w:r w:rsidR="00A677F5">
        <w:t>n about the program was positive</w:t>
      </w:r>
      <w:r w:rsidR="00F3354D">
        <w:t xml:space="preserve"> with all board members. </w:t>
      </w:r>
      <w:r>
        <w:t>Emily Coleman</w:t>
      </w:r>
      <w:r w:rsidR="00F3354D">
        <w:t xml:space="preserve"> will be looking further into this program concerning the issue of how payments could be made directly to the PTO. </w:t>
      </w:r>
    </w:p>
    <w:p w:rsidR="00F3354D" w:rsidRDefault="00F3354D">
      <w:r>
        <w:t xml:space="preserve">Teacher Lists &amp; Scholastic Reading Program: Further information is being gathered from Mr. Couch </w:t>
      </w:r>
      <w:r w:rsidR="00413EDE">
        <w:t>concerning</w:t>
      </w:r>
      <w:r>
        <w:t xml:space="preserve"> the reading program. Information may be available at a later date.</w:t>
      </w:r>
    </w:p>
    <w:p w:rsidR="00F3354D" w:rsidRDefault="00F3354D">
      <w:r>
        <w:t xml:space="preserve">Membership Fee: All </w:t>
      </w:r>
      <w:r w:rsidR="00413EDE">
        <w:t>executive</w:t>
      </w:r>
      <w:r>
        <w:t xml:space="preserve"> board members paid membership fee of $2.00 tonight. Board members would like to have as many membership fees paid on or by Readifest. Membership fees have to be paid before a member can cast a vote. Discussed membership fees being donated to Fleenor babies, more information to follow in next </w:t>
      </w:r>
      <w:r w:rsidR="00413EDE">
        <w:t>month’s</w:t>
      </w:r>
      <w:r>
        <w:t xml:space="preserve"> meeting.</w:t>
      </w:r>
    </w:p>
    <w:p w:rsidR="00F3354D" w:rsidRDefault="00F3354D">
      <w:r>
        <w:t>PTO Banner: Banner has not been found.</w:t>
      </w:r>
      <w:r w:rsidR="00B5246E">
        <w:t xml:space="preserve"> Johanna has the PTO tri fold board for Readifest and members will continue to try and find the PTO banner.</w:t>
      </w:r>
    </w:p>
    <w:p w:rsidR="00264AA8" w:rsidRDefault="00264AA8">
      <w:pPr>
        <w:rPr>
          <w:b/>
        </w:rPr>
      </w:pPr>
      <w:r w:rsidRPr="00264AA8">
        <w:rPr>
          <w:b/>
        </w:rPr>
        <w:t>New Business:</w:t>
      </w:r>
    </w:p>
    <w:p w:rsidR="00264AA8" w:rsidRDefault="00264AA8">
      <w:r w:rsidRPr="00264AA8">
        <w:t xml:space="preserve">Readifest: </w:t>
      </w:r>
      <w:r>
        <w:t>Will be held Thursday, August 11</w:t>
      </w:r>
      <w:r w:rsidRPr="00264AA8">
        <w:rPr>
          <w:vertAlign w:val="superscript"/>
        </w:rPr>
        <w:t>th</w:t>
      </w:r>
      <w:r>
        <w:t xml:space="preserve"> 2016 between the hours of 4:30 – 6:30. Membership table will be set up. During the meeting time slot</w:t>
      </w:r>
      <w:r w:rsidR="00141D92">
        <w:t>s were filled so that two PTO members</w:t>
      </w:r>
      <w:r>
        <w:t xml:space="preserve"> will be at the table at all times during this event. Emily will be getting </w:t>
      </w:r>
      <w:r w:rsidR="00141D92">
        <w:t>a boy and girl backpack to raffle off, Dominique will fill the backpacks with school supplies</w:t>
      </w:r>
      <w:r>
        <w:t>. If a p</w:t>
      </w:r>
      <w:r w:rsidR="00141D92">
        <w:t xml:space="preserve">arent signs up for PTO they will be </w:t>
      </w:r>
      <w:r w:rsidR="00413EDE">
        <w:t>eligible</w:t>
      </w:r>
      <w:r>
        <w:t xml:space="preserve"> for one entry</w:t>
      </w:r>
      <w:r w:rsidR="00644D34">
        <w:t xml:space="preserve"> per child</w:t>
      </w:r>
      <w:r w:rsidR="00141D92">
        <w:t xml:space="preserve"> in the backpack raffle</w:t>
      </w:r>
      <w:r>
        <w:t>. If a parent pays the $2.00 membership fee</w:t>
      </w:r>
      <w:r w:rsidR="00644D34">
        <w:t xml:space="preserve"> they will be eligible for two entries per </w:t>
      </w:r>
      <w:r>
        <w:t xml:space="preserve">child in that family will be entered into the drawing. </w:t>
      </w:r>
      <w:r w:rsidR="0060408F">
        <w:t xml:space="preserve">Members suggested $60.00 be the amount spent on both backpacks. </w:t>
      </w:r>
      <w:r w:rsidR="00644D34">
        <w:t xml:space="preserve">A motion was made by </w:t>
      </w:r>
      <w:r w:rsidR="0060408F">
        <w:t xml:space="preserve">Lisa </w:t>
      </w:r>
      <w:r w:rsidR="00644D34">
        <w:t>and</w:t>
      </w:r>
      <w:r w:rsidR="0060408F">
        <w:t xml:space="preserve"> seconded, motion passed. </w:t>
      </w:r>
      <w:r>
        <w:t xml:space="preserve"> Lunch will be provided for teachers on this day. Dominique will be taking care of the food with Lisa in charge of getting helpers. A motion was made</w:t>
      </w:r>
      <w:r w:rsidR="00D056A0">
        <w:t xml:space="preserve"> by Nikki</w:t>
      </w:r>
      <w:r>
        <w:t xml:space="preserve"> to keep the cost of the lunch under $200.00 </w:t>
      </w:r>
      <w:bookmarkStart w:id="0" w:name="_GoBack"/>
      <w:bookmarkEnd w:id="0"/>
      <w:r w:rsidR="00644D34">
        <w:t>and seconded. The motion</w:t>
      </w:r>
      <w:r>
        <w:t xml:space="preserve"> passed.</w:t>
      </w:r>
      <w:r w:rsidR="0060408F">
        <w:t xml:space="preserve"> Lisa also mo</w:t>
      </w:r>
      <w:r w:rsidR="00644D34">
        <w:t>ved</w:t>
      </w:r>
      <w:r w:rsidR="0060408F">
        <w:t xml:space="preserve"> for Amy and Lisa to get together a Williamsburg themed basket for </w:t>
      </w:r>
      <w:proofErr w:type="spellStart"/>
      <w:r w:rsidR="0060408F">
        <w:t>Readifest</w:t>
      </w:r>
      <w:proofErr w:type="spellEnd"/>
      <w:r w:rsidR="0060408F">
        <w:t xml:space="preserve"> to raffle</w:t>
      </w:r>
      <w:r w:rsidR="00644D34">
        <w:t>, it was seconded and passed.</w:t>
      </w:r>
    </w:p>
    <w:p w:rsidR="0060408F" w:rsidRDefault="0060408F">
      <w:r>
        <w:lastRenderedPageBreak/>
        <w:t>Back2School Kickstart Kit: Bags for teacher will be arriving by the end of September. More information will be available when the bags arrive.</w:t>
      </w:r>
    </w:p>
    <w:p w:rsidR="0060408F" w:rsidRDefault="0060408F">
      <w:r>
        <w:t xml:space="preserve">Update </w:t>
      </w:r>
      <w:r w:rsidR="00413EDE">
        <w:t>School</w:t>
      </w:r>
      <w:r>
        <w:t xml:space="preserve"> Website: Lisa sent information of new officers to Dr. Couch, updating as soon as possible.</w:t>
      </w:r>
    </w:p>
    <w:p w:rsidR="00174529" w:rsidRDefault="0060408F">
      <w:r>
        <w:t>Reception for Mr. Tim Melton:</w:t>
      </w:r>
      <w:r w:rsidR="00174529">
        <w:t xml:space="preserve"> Will take place September 13</w:t>
      </w:r>
      <w:r w:rsidR="00174529" w:rsidRPr="00174529">
        <w:rPr>
          <w:vertAlign w:val="superscript"/>
        </w:rPr>
        <w:t>th</w:t>
      </w:r>
      <w:r w:rsidR="00174529">
        <w:t xml:space="preserve"> beginning at 6 pm in the WISD Media center.</w:t>
      </w:r>
      <w:r w:rsidR="00141D92">
        <w:t xml:space="preserve"> Lisa will coordinate this event. The menu will be finger foods. </w:t>
      </w:r>
    </w:p>
    <w:p w:rsidR="00174529" w:rsidRDefault="00174529">
      <w:r>
        <w:t xml:space="preserve">“The Buzz” – Monthly PTO activities flyer: Emily will be sending all of last </w:t>
      </w:r>
      <w:r w:rsidR="00413EDE">
        <w:t>year’s</w:t>
      </w:r>
      <w:r>
        <w:t xml:space="preserve"> information to Ed McGrath. Ed will be in charge of updating the </w:t>
      </w:r>
      <w:r w:rsidR="00413EDE">
        <w:t>newsletter</w:t>
      </w:r>
      <w:r>
        <w:t xml:space="preserve"> as well as posting on the Facebook website. This newsletter will be done at least twice a year. </w:t>
      </w:r>
    </w:p>
    <w:p w:rsidR="004A6F26" w:rsidRDefault="004A6F26">
      <w:r>
        <w:t xml:space="preserve">Review of By Law: By-Laws section IX. Board states the Members of the Executive Board or Committee Chairpersons shall </w:t>
      </w:r>
      <w:r w:rsidR="00413EDE">
        <w:t>serve</w:t>
      </w:r>
      <w:r>
        <w:t xml:space="preserve"> no more than two (2) consecutive terms in the same office (position) or no more than three (3) consecutive years on the </w:t>
      </w:r>
      <w:r w:rsidR="00413EDE">
        <w:t>Executive</w:t>
      </w:r>
      <w:r>
        <w:t xml:space="preserve"> Board </w:t>
      </w:r>
      <w:r w:rsidR="00413EDE">
        <w:t>without</w:t>
      </w:r>
      <w:r>
        <w:t xml:space="preserve"> special approval of the general membership. Lisa motioned that the</w:t>
      </w:r>
      <w:r w:rsidR="00413EDE">
        <w:t xml:space="preserve"> </w:t>
      </w:r>
      <w:r>
        <w:t xml:space="preserve">years of service be change to state </w:t>
      </w:r>
      <w:r w:rsidR="00413EDE">
        <w:t>three (</w:t>
      </w:r>
      <w:r>
        <w:t xml:space="preserve">3) consecutive terms in the same office or nor more than </w:t>
      </w:r>
      <w:r w:rsidR="00413EDE">
        <w:t>six (</w:t>
      </w:r>
      <w:r>
        <w:t xml:space="preserve">6) consecutive years on the Executive Board. Seconded by Nikki, motion passed. </w:t>
      </w:r>
    </w:p>
    <w:p w:rsidR="004A6F26" w:rsidRDefault="004A6F26">
      <w:r>
        <w:t xml:space="preserve">Membership Report/Ideas: Emily will send Nikki the most updated spreadsheet </w:t>
      </w:r>
      <w:r w:rsidR="00214E40">
        <w:t>on file</w:t>
      </w:r>
      <w:r>
        <w:t>.</w:t>
      </w:r>
    </w:p>
    <w:p w:rsidR="00C432CB" w:rsidRDefault="004A6F26">
      <w:r>
        <w:t>Fundraising Repo</w:t>
      </w:r>
      <w:r w:rsidR="00413EDE">
        <w:t>rt/Ideas: Fall Festival tentative</w:t>
      </w:r>
      <w:r>
        <w:t xml:space="preserve"> date October 4, 2016. Raffle and other </w:t>
      </w:r>
      <w:r w:rsidR="00C432CB">
        <w:t xml:space="preserve">ideas mentioned to go towards incentives for attendance, new idea being put in place by Mr. Melton. </w:t>
      </w:r>
      <w:r w:rsidR="00644D34">
        <w:t xml:space="preserve">It was moved </w:t>
      </w:r>
      <w:r w:rsidR="00C432CB">
        <w:t xml:space="preserve">Lisa </w:t>
      </w:r>
      <w:r w:rsidR="00644D34">
        <w:t>and</w:t>
      </w:r>
      <w:r w:rsidR="00C432CB">
        <w:t xml:space="preserve"> seconded</w:t>
      </w:r>
      <w:r w:rsidR="00214E40">
        <w:t xml:space="preserve"> that</w:t>
      </w:r>
      <w:r w:rsidR="00C432CB">
        <w:t xml:space="preserve"> raffle will go towards incentive program. More </w:t>
      </w:r>
      <w:r>
        <w:t xml:space="preserve">information </w:t>
      </w:r>
      <w:r w:rsidR="00C432CB">
        <w:t xml:space="preserve">on attendance program as school starts. Mr. Melton and Johanna will </w:t>
      </w:r>
      <w:r w:rsidR="00413EDE">
        <w:t>discuss</w:t>
      </w:r>
      <w:r w:rsidR="00C432CB">
        <w:t xml:space="preserve"> more at the next meeting.</w:t>
      </w:r>
    </w:p>
    <w:p w:rsidR="00C432CB" w:rsidRDefault="00C432CB">
      <w:r w:rsidRPr="00C432CB">
        <w:rPr>
          <w:b/>
        </w:rPr>
        <w:t>Announcements:</w:t>
      </w:r>
      <w:r>
        <w:t xml:space="preserve"> First day of School is August 15, 2016. The next meeting will be 5:00 pm September 13</w:t>
      </w:r>
      <w:r w:rsidRPr="00C432CB">
        <w:rPr>
          <w:vertAlign w:val="superscript"/>
        </w:rPr>
        <w:t>th</w:t>
      </w:r>
      <w:r>
        <w:t>, 2016.</w:t>
      </w:r>
    </w:p>
    <w:p w:rsidR="00C432CB" w:rsidRDefault="00644D34">
      <w:r>
        <w:t xml:space="preserve">Nikki </w:t>
      </w:r>
      <w:proofErr w:type="spellStart"/>
      <w:r>
        <w:t>Kysar</w:t>
      </w:r>
      <w:proofErr w:type="spellEnd"/>
      <w:r>
        <w:t xml:space="preserve"> moved and it was s</w:t>
      </w:r>
      <w:r w:rsidR="00C432CB">
        <w:t>econded</w:t>
      </w:r>
      <w:r>
        <w:t xml:space="preserve"> to adjourn the meeting</w:t>
      </w:r>
      <w:r w:rsidR="00C432CB">
        <w:t>. The meeting was closed at 7:22 pm.</w:t>
      </w:r>
    </w:p>
    <w:p w:rsidR="00C432CB" w:rsidRDefault="00C432CB">
      <w:r>
        <w:t xml:space="preserve">Recording </w:t>
      </w:r>
      <w:r w:rsidR="00413EDE">
        <w:t>Secretary</w:t>
      </w:r>
      <w:r>
        <w:t>, Amy Hatcher.</w:t>
      </w:r>
    </w:p>
    <w:p w:rsidR="00C432CB" w:rsidRDefault="00C432CB"/>
    <w:p w:rsidR="004A6F26" w:rsidRDefault="00C432CB">
      <w:r>
        <w:t xml:space="preserve"> </w:t>
      </w:r>
    </w:p>
    <w:p w:rsidR="00264AA8" w:rsidRPr="00264AA8" w:rsidRDefault="00264AA8"/>
    <w:p w:rsidR="00264AA8" w:rsidRDefault="00264AA8"/>
    <w:p w:rsidR="00B5246E" w:rsidRPr="00782E1B" w:rsidRDefault="00B5246E"/>
    <w:p w:rsidR="00782E1B" w:rsidRDefault="00782E1B"/>
    <w:p w:rsidR="00F432D0" w:rsidRDefault="00F432D0"/>
    <w:sectPr w:rsidR="00F4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0"/>
    <w:rsid w:val="00141D92"/>
    <w:rsid w:val="00174529"/>
    <w:rsid w:val="00214E40"/>
    <w:rsid w:val="00264AA8"/>
    <w:rsid w:val="00413EDE"/>
    <w:rsid w:val="004A6F26"/>
    <w:rsid w:val="0060408F"/>
    <w:rsid w:val="00644D34"/>
    <w:rsid w:val="00782E1B"/>
    <w:rsid w:val="009D7681"/>
    <w:rsid w:val="00A677F5"/>
    <w:rsid w:val="00B5246E"/>
    <w:rsid w:val="00C432CB"/>
    <w:rsid w:val="00D056A0"/>
    <w:rsid w:val="00DD6447"/>
    <w:rsid w:val="00F3354D"/>
    <w:rsid w:val="00F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Hatcher</dc:creator>
  <cp:lastModifiedBy>Dominique Marlatt</cp:lastModifiedBy>
  <cp:revision>3</cp:revision>
  <cp:lastPrinted>2016-08-05T13:53:00Z</cp:lastPrinted>
  <dcterms:created xsi:type="dcterms:W3CDTF">2016-08-08T16:08:00Z</dcterms:created>
  <dcterms:modified xsi:type="dcterms:W3CDTF">2016-08-10T15:15:00Z</dcterms:modified>
</cp:coreProperties>
</file>