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B2D66" w14:textId="3ABDCB44" w:rsidR="007A0261" w:rsidRPr="004711D1" w:rsidRDefault="00CC71B4" w:rsidP="007A0261">
      <w:pPr>
        <w:spacing w:after="0"/>
        <w:jc w:val="center"/>
        <w:rPr>
          <w:rFonts w:ascii="HelloLikeABoss" w:hAnsi="HelloLikeABoss"/>
          <w:b/>
          <w:sz w:val="48"/>
          <w:szCs w:val="48"/>
          <w:u w:val="single"/>
        </w:rPr>
      </w:pPr>
      <w:bookmarkStart w:id="0" w:name="_GoBack"/>
      <w:bookmarkEnd w:id="0"/>
      <w:r>
        <w:rPr>
          <w:rFonts w:ascii="HelloLikeABoss" w:hAnsi="HelloLikeABoss"/>
          <w:b/>
          <w:sz w:val="48"/>
          <w:szCs w:val="48"/>
          <w:u w:val="single"/>
        </w:rPr>
        <w:t xml:space="preserve">Team </w:t>
      </w:r>
      <w:r w:rsidR="004D2E54">
        <w:rPr>
          <w:rFonts w:ascii="HelloLikeABoss" w:hAnsi="HelloLikeABoss"/>
          <w:b/>
          <w:sz w:val="48"/>
          <w:szCs w:val="48"/>
          <w:u w:val="single"/>
        </w:rPr>
        <w:t>6C</w:t>
      </w:r>
      <w:r w:rsidR="00AB273F" w:rsidRPr="004711D1">
        <w:rPr>
          <w:rFonts w:ascii="HelloLikeABoss" w:hAnsi="HelloLikeABoss"/>
          <w:b/>
          <w:sz w:val="48"/>
          <w:szCs w:val="48"/>
          <w:u w:val="single"/>
        </w:rPr>
        <w:t xml:space="preserve"> Supply List</w:t>
      </w:r>
    </w:p>
    <w:p w14:paraId="29A976E0" w14:textId="77777777" w:rsidR="00AB273F" w:rsidRPr="00AB273F" w:rsidRDefault="00AB273F" w:rsidP="00AB273F">
      <w:pPr>
        <w:spacing w:after="0"/>
        <w:rPr>
          <w:rFonts w:ascii="Kristen ITC" w:hAnsi="Kristen ITC"/>
          <w:sz w:val="48"/>
          <w:szCs w:val="48"/>
        </w:rPr>
      </w:pPr>
    </w:p>
    <w:p w14:paraId="65423A87" w14:textId="77777777" w:rsidR="00AB273F" w:rsidRPr="004D2E54" w:rsidRDefault="00AB273F" w:rsidP="00AB273F">
      <w:pPr>
        <w:spacing w:after="0"/>
        <w:rPr>
          <w:rFonts w:ascii="Kristen ITC" w:hAnsi="Kristen ITC"/>
          <w:b/>
          <w:sz w:val="16"/>
          <w:szCs w:val="16"/>
          <w:u w:val="single"/>
        </w:rPr>
        <w:sectPr w:rsidR="00AB273F" w:rsidRPr="004D2E54" w:rsidSect="00AB273F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14:paraId="69DFB1C4" w14:textId="227CF792" w:rsidR="004D2E54" w:rsidRPr="004D2E54" w:rsidRDefault="00CC71B4" w:rsidP="004D2E54">
      <w:pPr>
        <w:spacing w:after="0"/>
        <w:rPr>
          <w:rFonts w:ascii="HelloBillionaire" w:hAnsi="HelloBillionaire"/>
          <w:b/>
          <w:sz w:val="24"/>
          <w:szCs w:val="24"/>
        </w:rPr>
      </w:pPr>
      <w:r>
        <w:rPr>
          <w:rFonts w:ascii="HelloBillionaire" w:hAnsi="HelloBillionaire"/>
          <w:b/>
          <w:sz w:val="24"/>
          <w:szCs w:val="24"/>
          <w:u w:val="single"/>
        </w:rPr>
        <w:t>**1</w:t>
      </w:r>
      <w:r w:rsidRPr="00CC71B4">
        <w:rPr>
          <w:rFonts w:ascii="HelloBillionaire" w:hAnsi="HelloBillionaire"/>
          <w:b/>
          <w:sz w:val="24"/>
          <w:szCs w:val="24"/>
          <w:u w:val="single"/>
          <w:vertAlign w:val="superscript"/>
        </w:rPr>
        <w:t>st</w:t>
      </w:r>
      <w:r>
        <w:rPr>
          <w:rFonts w:ascii="HelloBillionaire" w:hAnsi="HelloBillionaire"/>
          <w:b/>
          <w:sz w:val="24"/>
          <w:szCs w:val="24"/>
          <w:u w:val="single"/>
        </w:rPr>
        <w:t xml:space="preserve"> Period</w:t>
      </w:r>
      <w:r w:rsidR="004D2E54" w:rsidRPr="004D2E54">
        <w:rPr>
          <w:rFonts w:ascii="HelloBillionaire" w:hAnsi="HelloBillionaire"/>
          <w:b/>
          <w:sz w:val="24"/>
          <w:szCs w:val="24"/>
        </w:rPr>
        <w:t xml:space="preserve"> </w:t>
      </w:r>
      <w:r w:rsidR="004D2E54" w:rsidRPr="004D2E54">
        <w:rPr>
          <w:rFonts w:ascii="Times New Roman" w:hAnsi="Times New Roman" w:cs="Times New Roman"/>
          <w:b/>
          <w:sz w:val="24"/>
          <w:szCs w:val="24"/>
        </w:rPr>
        <w:t>–</w:t>
      </w:r>
      <w:r w:rsidR="004D2E54" w:rsidRPr="004D2E54">
        <w:rPr>
          <w:rFonts w:ascii="HelloBillionaire" w:hAnsi="HelloBillionaire"/>
          <w:b/>
          <w:sz w:val="24"/>
          <w:szCs w:val="24"/>
        </w:rPr>
        <w:t xml:space="preserve"> </w:t>
      </w:r>
      <w:r w:rsidR="004D2E54" w:rsidRPr="004D2E54">
        <w:rPr>
          <w:rFonts w:ascii="HelloBillionaire" w:hAnsi="HelloBillionaire"/>
          <w:sz w:val="24"/>
          <w:szCs w:val="24"/>
        </w:rPr>
        <w:t>Please send the followin</w:t>
      </w:r>
      <w:r>
        <w:rPr>
          <w:rFonts w:ascii="HelloBillionaire" w:hAnsi="HelloBillionaire"/>
          <w:sz w:val="24"/>
          <w:szCs w:val="24"/>
        </w:rPr>
        <w:t>g items to your child’s 1</w:t>
      </w:r>
      <w:r w:rsidRPr="00CC71B4">
        <w:rPr>
          <w:rFonts w:ascii="HelloBillionaire" w:hAnsi="HelloBillionaire"/>
          <w:sz w:val="24"/>
          <w:szCs w:val="24"/>
          <w:vertAlign w:val="superscript"/>
        </w:rPr>
        <w:t>st</w:t>
      </w:r>
      <w:r>
        <w:rPr>
          <w:rFonts w:ascii="HelloBillionaire" w:hAnsi="HelloBillionaire"/>
          <w:sz w:val="24"/>
          <w:szCs w:val="24"/>
        </w:rPr>
        <w:t xml:space="preserve"> Period</w:t>
      </w:r>
      <w:r w:rsidR="004D2E54" w:rsidRPr="004D2E54">
        <w:rPr>
          <w:rFonts w:ascii="HelloBillionaire" w:hAnsi="HelloBillionaire"/>
          <w:sz w:val="24"/>
          <w:szCs w:val="24"/>
        </w:rPr>
        <w:t xml:space="preserve"> teacher.</w:t>
      </w:r>
    </w:p>
    <w:p w14:paraId="45B389A4" w14:textId="77777777" w:rsidR="004D2E54" w:rsidRPr="004D2E54" w:rsidRDefault="004D2E5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Box of Kleenex</w:t>
      </w:r>
    </w:p>
    <w:p w14:paraId="13B41F77" w14:textId="77777777" w:rsidR="004D2E54" w:rsidRPr="004D2E54" w:rsidRDefault="004D2E5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Pack of pencils</w:t>
      </w:r>
    </w:p>
    <w:p w14:paraId="0027C544" w14:textId="77777777" w:rsidR="004D2E54" w:rsidRPr="004D2E54" w:rsidRDefault="004D2E5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Roll of paper towels</w:t>
      </w:r>
    </w:p>
    <w:p w14:paraId="10C77B8D" w14:textId="2F32574F" w:rsidR="004D2E54" w:rsidRDefault="004D2E5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Clorox Disinfecting Wipes</w:t>
      </w:r>
    </w:p>
    <w:p w14:paraId="394C3F2D" w14:textId="64CB9AB3" w:rsidR="00CC71B4" w:rsidRPr="004D2E54" w:rsidRDefault="00CC71B4" w:rsidP="004D2E54">
      <w:pPr>
        <w:pStyle w:val="ListParagraph"/>
        <w:numPr>
          <w:ilvl w:val="0"/>
          <w:numId w:val="6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Hand Sanitizer</w:t>
      </w:r>
    </w:p>
    <w:p w14:paraId="0D95AFCE" w14:textId="6ED56B41" w:rsidR="004D2E54" w:rsidRPr="004D2E54" w:rsidRDefault="004D2E54" w:rsidP="004D2E54">
      <w:pPr>
        <w:spacing w:after="0"/>
        <w:rPr>
          <w:rFonts w:ascii="HelloBillionaire" w:hAnsi="HelloBillionaire"/>
          <w:sz w:val="16"/>
          <w:szCs w:val="16"/>
        </w:rPr>
      </w:pPr>
    </w:p>
    <w:p w14:paraId="320D2F50" w14:textId="09A1D570" w:rsidR="004D2E54" w:rsidRPr="00CC71B4" w:rsidRDefault="004D2E54" w:rsidP="00CC71B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Social Studies </w:t>
      </w:r>
      <w:r w:rsidRPr="004D2E54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CC71B4">
        <w:rPr>
          <w:rFonts w:ascii="HelloBillionaire" w:hAnsi="HelloBillionaire"/>
          <w:b/>
          <w:sz w:val="24"/>
          <w:szCs w:val="24"/>
          <w:u w:val="single"/>
        </w:rPr>
        <w:t xml:space="preserve"> Arnold</w:t>
      </w:r>
    </w:p>
    <w:p w14:paraId="3EDCDCDD" w14:textId="76A7C47C" w:rsidR="004D2E54" w:rsidRPr="004D2E54" w:rsidRDefault="004D2E54" w:rsidP="004D2E54">
      <w:pPr>
        <w:pStyle w:val="NoSpacing"/>
        <w:numPr>
          <w:ilvl w:val="0"/>
          <w:numId w:val="4"/>
        </w:numPr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 xml:space="preserve">2 rolls of </w:t>
      </w:r>
      <w:r w:rsidR="002A26A8">
        <w:rPr>
          <w:rFonts w:ascii="HelloBillionaire" w:hAnsi="HelloBillionaire"/>
          <w:sz w:val="24"/>
          <w:szCs w:val="24"/>
        </w:rPr>
        <w:t xml:space="preserve"> Scotch tape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3A11EB18" w14:textId="5C41D121" w:rsidR="004D2E54" w:rsidRPr="004D2E54" w:rsidRDefault="00CC71B4" w:rsidP="004D2E54">
      <w:pPr>
        <w:pStyle w:val="NoSpacing"/>
        <w:numPr>
          <w:ilvl w:val="0"/>
          <w:numId w:val="4"/>
        </w:numPr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N</w:t>
      </w:r>
      <w:r w:rsidR="004D2E54" w:rsidRPr="004D2E54">
        <w:rPr>
          <w:rFonts w:ascii="HelloBillionaire" w:hAnsi="HelloBillionaire"/>
          <w:sz w:val="24"/>
          <w:szCs w:val="24"/>
        </w:rPr>
        <w:t>otebook paper</w:t>
      </w:r>
      <w:r>
        <w:rPr>
          <w:rFonts w:ascii="HelloBillionaire" w:hAnsi="HelloBillionaire"/>
          <w:sz w:val="24"/>
          <w:szCs w:val="24"/>
        </w:rPr>
        <w:t xml:space="preserve"> (for personal use)</w:t>
      </w:r>
    </w:p>
    <w:p w14:paraId="5C74C545" w14:textId="3CF287A8" w:rsidR="004D2E54" w:rsidRPr="004D2E54" w:rsidRDefault="00CC71B4" w:rsidP="004D2E54">
      <w:pPr>
        <w:pStyle w:val="NoSpacing"/>
        <w:numPr>
          <w:ilvl w:val="0"/>
          <w:numId w:val="4"/>
        </w:numPr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P</w:t>
      </w:r>
      <w:r w:rsidR="004D2E54" w:rsidRPr="004D2E54">
        <w:rPr>
          <w:rFonts w:ascii="HelloBillionaire" w:hAnsi="HelloBillionaire"/>
          <w:sz w:val="24"/>
          <w:szCs w:val="24"/>
        </w:rPr>
        <w:t>encils</w:t>
      </w:r>
      <w:r>
        <w:rPr>
          <w:rFonts w:ascii="HelloBillionaire" w:hAnsi="HelloBillionaire"/>
          <w:sz w:val="24"/>
          <w:szCs w:val="24"/>
        </w:rPr>
        <w:t xml:space="preserve"> (for personal use)</w:t>
      </w:r>
    </w:p>
    <w:p w14:paraId="06C0C1D6" w14:textId="5668C6E3" w:rsidR="004D2E54" w:rsidRPr="004D2E54" w:rsidRDefault="004D2E54" w:rsidP="004D2E54">
      <w:pPr>
        <w:pStyle w:val="NoSpacing"/>
        <w:numPr>
          <w:ilvl w:val="0"/>
          <w:numId w:val="5"/>
        </w:numPr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1 pack colored</w:t>
      </w:r>
      <w:r w:rsidR="00CC71B4">
        <w:rPr>
          <w:rFonts w:ascii="HelloBillionaire" w:hAnsi="HelloBillionaire"/>
          <w:sz w:val="24"/>
          <w:szCs w:val="24"/>
        </w:rPr>
        <w:t xml:space="preserve"> pencils (for personal use</w:t>
      </w:r>
      <w:r w:rsidRPr="004D2E54">
        <w:rPr>
          <w:rFonts w:ascii="HelloBillionaire" w:hAnsi="HelloBillionaire"/>
          <w:sz w:val="24"/>
          <w:szCs w:val="24"/>
        </w:rPr>
        <w:t>)</w:t>
      </w:r>
    </w:p>
    <w:p w14:paraId="3E59F4EE" w14:textId="262CEB87" w:rsidR="004D2E54" w:rsidRPr="00CC71B4" w:rsidRDefault="004D2E54" w:rsidP="00CC71B4">
      <w:pPr>
        <w:pStyle w:val="NoSpacing"/>
        <w:numPr>
          <w:ilvl w:val="0"/>
          <w:numId w:val="5"/>
        </w:numPr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Blue or black pens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4B02B8FD" w14:textId="410A5E08" w:rsidR="00CC71B4" w:rsidRDefault="00CC71B4" w:rsidP="004D2E54">
      <w:pPr>
        <w:pStyle w:val="ListParagraph"/>
        <w:numPr>
          <w:ilvl w:val="0"/>
          <w:numId w:val="5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1 pack of skinny markers (for personal use)</w:t>
      </w:r>
    </w:p>
    <w:p w14:paraId="45C63A9D" w14:textId="01978609" w:rsidR="00CC71B4" w:rsidRPr="004D2E54" w:rsidRDefault="00CC71B4" w:rsidP="004D2E54">
      <w:pPr>
        <w:pStyle w:val="ListParagraph"/>
        <w:numPr>
          <w:ilvl w:val="0"/>
          <w:numId w:val="5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Package of d</w:t>
      </w:r>
      <w:r w:rsidR="002A26A8">
        <w:rPr>
          <w:rFonts w:ascii="HelloBillionaire" w:hAnsi="HelloBillionaire"/>
          <w:sz w:val="24"/>
          <w:szCs w:val="24"/>
        </w:rPr>
        <w:t>ividers</w:t>
      </w:r>
    </w:p>
    <w:p w14:paraId="7DBE2CE0" w14:textId="77777777" w:rsidR="00AB273F" w:rsidRPr="004D2E54" w:rsidRDefault="00AB273F" w:rsidP="00AB273F">
      <w:pPr>
        <w:spacing w:after="0"/>
        <w:rPr>
          <w:rFonts w:ascii="HelloBillionaire" w:hAnsi="HelloBillionaire"/>
          <w:color w:val="FF0000"/>
          <w:sz w:val="16"/>
          <w:szCs w:val="16"/>
        </w:rPr>
      </w:pPr>
    </w:p>
    <w:p w14:paraId="73F286FC" w14:textId="704F3762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Language Arts </w:t>
      </w:r>
      <w:r w:rsidRPr="004D2E54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 Ar</w:t>
      </w:r>
      <w:r w:rsidR="00CC71B4">
        <w:rPr>
          <w:rFonts w:ascii="HelloBillionaire" w:hAnsi="HelloBillionaire"/>
          <w:b/>
          <w:sz w:val="24"/>
          <w:szCs w:val="24"/>
          <w:u w:val="single"/>
        </w:rPr>
        <w:t>nold</w:t>
      </w:r>
    </w:p>
    <w:p w14:paraId="3A315A26" w14:textId="610ABD5C" w:rsidR="004D2E54" w:rsidRPr="004D2E54" w:rsidRDefault="00CC71B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2 inch Binder (this binder will be used for Social Studies and Language Arts)</w:t>
      </w:r>
    </w:p>
    <w:p w14:paraId="125C2D2A" w14:textId="08DE48BA" w:rsidR="004D2E54" w:rsidRPr="004D2E54" w:rsidRDefault="004D2E5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Pencils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753D5110" w14:textId="29FF8A0D" w:rsidR="004D2E54" w:rsidRPr="004D2E54" w:rsidRDefault="004D2E5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Eraser tops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4C5BC47A" w14:textId="64114A14" w:rsidR="004D2E54" w:rsidRPr="004D2E54" w:rsidRDefault="00CC71B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Several</w:t>
      </w:r>
      <w:r w:rsidR="004D2E54" w:rsidRPr="004D2E54">
        <w:rPr>
          <w:rFonts w:ascii="HelloBillionaire" w:hAnsi="HelloBillionaire"/>
          <w:sz w:val="24"/>
          <w:szCs w:val="24"/>
        </w:rPr>
        <w:t xml:space="preserve"> pack</w:t>
      </w:r>
      <w:r>
        <w:rPr>
          <w:rFonts w:ascii="HelloBillionaire" w:hAnsi="HelloBillionaire"/>
          <w:sz w:val="24"/>
          <w:szCs w:val="24"/>
        </w:rPr>
        <w:t>s</w:t>
      </w:r>
      <w:r w:rsidR="004D2E54" w:rsidRPr="004D2E54">
        <w:rPr>
          <w:rFonts w:ascii="HelloBillionaire" w:hAnsi="HelloBillionaire"/>
          <w:sz w:val="24"/>
          <w:szCs w:val="24"/>
        </w:rPr>
        <w:t xml:space="preserve"> of 4x6 index cards</w:t>
      </w:r>
      <w:r>
        <w:rPr>
          <w:rFonts w:ascii="HelloBillionaire" w:hAnsi="HelloBillionaire"/>
          <w:sz w:val="24"/>
          <w:szCs w:val="24"/>
        </w:rPr>
        <w:t xml:space="preserve"> (for personal use)</w:t>
      </w:r>
    </w:p>
    <w:p w14:paraId="778D6B49" w14:textId="01CAE844" w:rsidR="004D2E54" w:rsidRPr="004D2E54" w:rsidRDefault="004D2E5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Sharpie Chisel Highlighters (4 count)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1B911D3C" w14:textId="5B59C879" w:rsidR="004D2E54" w:rsidRPr="00CC71B4" w:rsidRDefault="00CC71B4" w:rsidP="00CC71B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Two one subject notebooks</w:t>
      </w:r>
    </w:p>
    <w:p w14:paraId="291B4B95" w14:textId="1AB90F79" w:rsidR="004D2E54" w:rsidRPr="004D2E54" w:rsidRDefault="00CC71B4" w:rsidP="004D2E54">
      <w:pPr>
        <w:pStyle w:val="ListParagraph"/>
        <w:numPr>
          <w:ilvl w:val="0"/>
          <w:numId w:val="2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2</w:t>
      </w:r>
      <w:r w:rsidR="004D2E54" w:rsidRPr="004D2E54">
        <w:rPr>
          <w:rFonts w:ascii="HelloBillionaire" w:hAnsi="HelloBillionaire"/>
          <w:sz w:val="24"/>
          <w:szCs w:val="24"/>
        </w:rPr>
        <w:t xml:space="preserve"> Ream</w:t>
      </w:r>
      <w:r>
        <w:rPr>
          <w:rFonts w:ascii="HelloBillionaire" w:hAnsi="HelloBillionaire"/>
          <w:sz w:val="24"/>
          <w:szCs w:val="24"/>
        </w:rPr>
        <w:t>s</w:t>
      </w:r>
      <w:r w:rsidR="004D2E54" w:rsidRPr="004D2E54">
        <w:rPr>
          <w:rFonts w:ascii="HelloBillionaire" w:hAnsi="HelloBillionaire"/>
          <w:sz w:val="24"/>
          <w:szCs w:val="24"/>
        </w:rPr>
        <w:t xml:space="preserve"> of copy paper to be given to the teacher</w:t>
      </w:r>
    </w:p>
    <w:p w14:paraId="172F633B" w14:textId="77777777" w:rsidR="004D2E54" w:rsidRPr="004D2E54" w:rsidRDefault="004D2E54" w:rsidP="004D2E54">
      <w:pPr>
        <w:spacing w:after="0"/>
        <w:rPr>
          <w:rFonts w:ascii="HelloBillionaire" w:hAnsi="HelloBillionaire"/>
          <w:b/>
          <w:sz w:val="16"/>
          <w:szCs w:val="16"/>
          <w:u w:val="single"/>
        </w:rPr>
      </w:pPr>
    </w:p>
    <w:p w14:paraId="23C59989" w14:textId="4A44B541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Science </w:t>
      </w:r>
      <w:r w:rsidRPr="004D2E54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 Brown</w:t>
      </w:r>
    </w:p>
    <w:p w14:paraId="6E9FE7C5" w14:textId="41F0A2D9" w:rsidR="004D2E54" w:rsidRPr="004D2E54" w:rsidRDefault="00CC71B4" w:rsidP="004D2E5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2</w:t>
      </w:r>
      <w:r w:rsidR="004D2E54" w:rsidRPr="004D2E54">
        <w:rPr>
          <w:rFonts w:ascii="HelloBillionaire" w:hAnsi="HelloBillionaire"/>
          <w:sz w:val="24"/>
          <w:szCs w:val="24"/>
        </w:rPr>
        <w:t xml:space="preserve"> inch binder</w:t>
      </w:r>
      <w:r w:rsidR="002A26A8">
        <w:rPr>
          <w:rFonts w:ascii="HelloBillionaire" w:hAnsi="HelloBillionaire"/>
          <w:sz w:val="24"/>
          <w:szCs w:val="24"/>
        </w:rPr>
        <w:t xml:space="preserve"> (this binder will be used for Science and Math)</w:t>
      </w:r>
    </w:p>
    <w:p w14:paraId="078B69F4" w14:textId="77777777" w:rsidR="004D2E54" w:rsidRPr="004D2E54" w:rsidRDefault="004D2E54" w:rsidP="004D2E54">
      <w:pPr>
        <w:pStyle w:val="NoSpacing"/>
        <w:numPr>
          <w:ilvl w:val="0"/>
          <w:numId w:val="1"/>
        </w:numPr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Package of dividers</w:t>
      </w:r>
    </w:p>
    <w:p w14:paraId="7D84E47F" w14:textId="52D4FBD2" w:rsidR="004D2E54" w:rsidRPr="00CC71B4" w:rsidRDefault="00CC71B4" w:rsidP="00CC71B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Notebook paper (for personal use)</w:t>
      </w:r>
    </w:p>
    <w:p w14:paraId="6E3ED4FE" w14:textId="0E740EE8" w:rsidR="004D2E54" w:rsidRPr="004D2E54" w:rsidRDefault="00CC71B4" w:rsidP="004D2E5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Pencil box or pencil pouch to hold all personal items</w:t>
      </w:r>
    </w:p>
    <w:p w14:paraId="7B7E1406" w14:textId="14EC42B8" w:rsidR="004D2E54" w:rsidRPr="004D2E54" w:rsidRDefault="004D2E54" w:rsidP="004D2E5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 w:rsidRPr="004D2E54">
        <w:rPr>
          <w:rFonts w:ascii="HelloBillionaire" w:hAnsi="HelloBillionaire"/>
          <w:sz w:val="24"/>
          <w:szCs w:val="24"/>
        </w:rPr>
        <w:t>Reinforcement Labels</w:t>
      </w:r>
      <w:r w:rsidR="00CC71B4">
        <w:rPr>
          <w:rFonts w:ascii="HelloBillionaire" w:hAnsi="HelloBillionaire"/>
          <w:sz w:val="24"/>
          <w:szCs w:val="24"/>
        </w:rPr>
        <w:t xml:space="preserve"> (for personal use)</w:t>
      </w:r>
    </w:p>
    <w:p w14:paraId="2ED31ED8" w14:textId="0B00047E" w:rsidR="004D2E54" w:rsidRPr="004D2E54" w:rsidRDefault="00CC71B4" w:rsidP="004D2E54">
      <w:pPr>
        <w:pStyle w:val="ListParagraph"/>
        <w:numPr>
          <w:ilvl w:val="0"/>
          <w:numId w:val="1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 xml:space="preserve">2 </w:t>
      </w:r>
      <w:r w:rsidR="004D2E54" w:rsidRPr="004D2E54">
        <w:rPr>
          <w:rFonts w:ascii="HelloBillionaire" w:hAnsi="HelloBillionaire"/>
          <w:sz w:val="24"/>
          <w:szCs w:val="24"/>
        </w:rPr>
        <w:t>Ream</w:t>
      </w:r>
      <w:r>
        <w:rPr>
          <w:rFonts w:ascii="HelloBillionaire" w:hAnsi="HelloBillionaire"/>
          <w:sz w:val="24"/>
          <w:szCs w:val="24"/>
        </w:rPr>
        <w:t>s</w:t>
      </w:r>
      <w:r w:rsidR="004D2E54" w:rsidRPr="004D2E54">
        <w:rPr>
          <w:rFonts w:ascii="HelloBillionaire" w:hAnsi="HelloBillionaire"/>
          <w:sz w:val="24"/>
          <w:szCs w:val="24"/>
        </w:rPr>
        <w:t xml:space="preserve"> of paper to be given to the teacher</w:t>
      </w:r>
    </w:p>
    <w:p w14:paraId="3959EF8C" w14:textId="48934330" w:rsidR="004D2E54" w:rsidRDefault="004D2E54" w:rsidP="004D2E54">
      <w:pPr>
        <w:spacing w:after="0"/>
        <w:rPr>
          <w:rFonts w:ascii="HelloBillionaire" w:hAnsi="HelloBillionaire"/>
          <w:sz w:val="26"/>
          <w:szCs w:val="26"/>
        </w:rPr>
      </w:pPr>
    </w:p>
    <w:p w14:paraId="05DCCAA9" w14:textId="6C7E0644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  <w:r w:rsidRPr="004D2E54">
        <w:rPr>
          <w:rFonts w:ascii="HelloBillionaire" w:hAnsi="HelloBillionaire"/>
          <w:b/>
          <w:sz w:val="24"/>
          <w:szCs w:val="24"/>
          <w:u w:val="single"/>
        </w:rPr>
        <w:t xml:space="preserve">Math </w:t>
      </w:r>
      <w:r w:rsidRPr="004D2E54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CC71B4">
        <w:rPr>
          <w:rFonts w:ascii="HelloBillionaire" w:hAnsi="HelloBillionaire"/>
          <w:b/>
          <w:sz w:val="24"/>
          <w:szCs w:val="24"/>
          <w:u w:val="single"/>
        </w:rPr>
        <w:t xml:space="preserve"> Brown</w:t>
      </w:r>
    </w:p>
    <w:p w14:paraId="1FC5D186" w14:textId="4F5C3DB9" w:rsidR="004D2E54" w:rsidRPr="002A26A8" w:rsidRDefault="00CC71B4" w:rsidP="002A26A8">
      <w:pPr>
        <w:pStyle w:val="ListParagraph"/>
        <w:numPr>
          <w:ilvl w:val="0"/>
          <w:numId w:val="3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Basic calculator</w:t>
      </w:r>
      <w:r w:rsidR="004D2E54" w:rsidRPr="002A26A8">
        <w:rPr>
          <w:rFonts w:ascii="HelloBillionaire" w:hAnsi="HelloBillionaire"/>
          <w:sz w:val="24"/>
          <w:szCs w:val="24"/>
        </w:rPr>
        <w:t xml:space="preserve"> </w:t>
      </w:r>
    </w:p>
    <w:p w14:paraId="0303BFCD" w14:textId="5909190B" w:rsidR="004D2E54" w:rsidRPr="004D2E54" w:rsidRDefault="00CC71B4" w:rsidP="004D2E54">
      <w:pPr>
        <w:pStyle w:val="ListParagraph"/>
        <w:numPr>
          <w:ilvl w:val="0"/>
          <w:numId w:val="3"/>
        </w:numPr>
        <w:spacing w:after="0"/>
        <w:rPr>
          <w:rFonts w:ascii="HelloBillionaire" w:hAnsi="HelloBillionaire"/>
          <w:sz w:val="24"/>
          <w:szCs w:val="24"/>
        </w:rPr>
      </w:pPr>
      <w:r>
        <w:rPr>
          <w:rFonts w:ascii="HelloBillionaire" w:hAnsi="HelloBillionaire"/>
          <w:sz w:val="24"/>
          <w:szCs w:val="24"/>
        </w:rPr>
        <w:t>Manual Pencil Sharpener</w:t>
      </w:r>
    </w:p>
    <w:p w14:paraId="41E1BED7" w14:textId="77777777" w:rsidR="004D2E54" w:rsidRPr="004D2E54" w:rsidRDefault="004D2E54" w:rsidP="004D2E54">
      <w:pPr>
        <w:pStyle w:val="ListParagraph"/>
        <w:spacing w:after="0"/>
        <w:rPr>
          <w:rFonts w:ascii="HelloBillionaire" w:hAnsi="HelloBillionaire"/>
          <w:sz w:val="24"/>
          <w:szCs w:val="24"/>
        </w:rPr>
      </w:pPr>
    </w:p>
    <w:p w14:paraId="0C630DC3" w14:textId="3D0E7055" w:rsidR="004D2E54" w:rsidRPr="004D2E54" w:rsidRDefault="004D2E54" w:rsidP="004D2E54">
      <w:pPr>
        <w:spacing w:after="0"/>
        <w:rPr>
          <w:rFonts w:ascii="HelloBillionaire" w:hAnsi="HelloBillionaire"/>
          <w:sz w:val="24"/>
          <w:szCs w:val="24"/>
        </w:rPr>
      </w:pPr>
    </w:p>
    <w:p w14:paraId="322EFD56" w14:textId="77777777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</w:rPr>
      </w:pPr>
    </w:p>
    <w:p w14:paraId="4FB9930C" w14:textId="77777777" w:rsidR="004D2E54" w:rsidRPr="004D2E54" w:rsidRDefault="004D2E54" w:rsidP="004D2E54">
      <w:pPr>
        <w:spacing w:after="0"/>
        <w:rPr>
          <w:rFonts w:ascii="HelloBillionaire" w:hAnsi="HelloBillionaire"/>
          <w:b/>
          <w:sz w:val="24"/>
          <w:szCs w:val="24"/>
          <w:u w:val="single"/>
        </w:rPr>
      </w:pPr>
    </w:p>
    <w:p w14:paraId="3FA05B56" w14:textId="77777777" w:rsidR="004D2E54" w:rsidRPr="004D2E54" w:rsidRDefault="004D2E54" w:rsidP="004D2E54">
      <w:pPr>
        <w:spacing w:after="0"/>
        <w:rPr>
          <w:rFonts w:ascii="HelloBillionaire" w:hAnsi="HelloBillionaire"/>
          <w:sz w:val="26"/>
          <w:szCs w:val="26"/>
        </w:rPr>
      </w:pPr>
    </w:p>
    <w:p w14:paraId="25196057" w14:textId="77777777" w:rsidR="00AB273F" w:rsidRPr="00943D34" w:rsidRDefault="00AB273F" w:rsidP="00AB273F">
      <w:pPr>
        <w:spacing w:after="0"/>
        <w:ind w:left="360"/>
        <w:rPr>
          <w:rFonts w:ascii="Kristen ITC" w:hAnsi="Kristen ITC"/>
          <w:sz w:val="32"/>
          <w:szCs w:val="32"/>
        </w:rPr>
      </w:pPr>
    </w:p>
    <w:sectPr w:rsidR="00AB273F" w:rsidRPr="00943D34" w:rsidSect="004D2E54">
      <w:type w:val="continuous"/>
      <w:pgSz w:w="12240" w:h="15840"/>
      <w:pgMar w:top="432" w:right="720" w:bottom="432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486E1ED-A998-4DA0-BD6D-4F4ECDBC49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9942099-3A32-463A-A629-311FB29A2D66}"/>
    <w:embedBold r:id="rId3" w:fontKey="{85F75242-2825-4DB3-91F2-FCF4C27C0FF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78AD8B9C-59A6-4E02-B2DC-873F9724AF7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A8EE7B8-A430-4720-B7ED-E87822757C1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6" w:fontKey="{ADA8196A-ACD6-46A1-9E9D-CAD329049A01}"/>
    <w:embedBold r:id="rId7" w:fontKey="{F08173A1-24C3-47D7-A573-8CEA43B59A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0500100-AD5D-4C18-A77C-69F5EA62B190}"/>
  </w:font>
  <w:font w:name="HelloLikeABoss">
    <w:charset w:val="00"/>
    <w:family w:val="auto"/>
    <w:pitch w:val="variable"/>
    <w:sig w:usb0="80000003" w:usb1="10010002" w:usb2="00000000" w:usb3="00000000" w:csb0="00000001" w:csb1="00000000"/>
    <w:embedBold r:id="rId9" w:fontKey="{9FF2B860-E092-41B9-9720-55C6A738D799}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  <w:embedRegular r:id="rId10" w:fontKey="{9F14A039-FECE-4C32-BD59-07DB83981AED}"/>
    <w:embedBold r:id="rId11" w:fontKey="{6C907FD6-A8C2-4151-9675-B00135AF2C17}"/>
  </w:font>
  <w:font w:name="HelloBillionaire">
    <w:charset w:val="00"/>
    <w:family w:val="auto"/>
    <w:pitch w:val="variable"/>
    <w:sig w:usb0="80000003" w:usb1="10010002" w:usb2="00000000" w:usb3="00000000" w:csb0="00000001" w:csb1="00000000"/>
    <w:embedRegular r:id="rId12" w:fontKey="{DEBF6849-5177-4300-B819-793F97A0C709}"/>
    <w:embedBold r:id="rId13" w:fontKey="{26E97D8B-A9F6-43C9-955C-363AF412E27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6BFD72BF-DDEE-4BBF-BC84-2FB7AC8D8EE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75732"/>
    <w:multiLevelType w:val="hybridMultilevel"/>
    <w:tmpl w:val="834EE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C5F1B"/>
    <w:multiLevelType w:val="hybridMultilevel"/>
    <w:tmpl w:val="1C6CB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F0412"/>
    <w:multiLevelType w:val="hybridMultilevel"/>
    <w:tmpl w:val="98EAB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0E6851"/>
    <w:multiLevelType w:val="hybridMultilevel"/>
    <w:tmpl w:val="A5B6BE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742F51"/>
    <w:multiLevelType w:val="hybridMultilevel"/>
    <w:tmpl w:val="804C6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D27700"/>
    <w:multiLevelType w:val="hybridMultilevel"/>
    <w:tmpl w:val="34062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A79B3"/>
    <w:multiLevelType w:val="hybridMultilevel"/>
    <w:tmpl w:val="1FFA4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053A46"/>
    <w:multiLevelType w:val="hybridMultilevel"/>
    <w:tmpl w:val="BCBCF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4"/>
  </w:num>
  <w:num w:numId="5">
    <w:abstractNumId w:val="3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261"/>
    <w:rsid w:val="00212C79"/>
    <w:rsid w:val="002A26A8"/>
    <w:rsid w:val="003F4D38"/>
    <w:rsid w:val="004711D1"/>
    <w:rsid w:val="004D2E54"/>
    <w:rsid w:val="007A0261"/>
    <w:rsid w:val="00943D34"/>
    <w:rsid w:val="00AB273F"/>
    <w:rsid w:val="00B61005"/>
    <w:rsid w:val="00CC71B4"/>
    <w:rsid w:val="00ED23A3"/>
    <w:rsid w:val="00F70927"/>
    <w:rsid w:val="00F8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B4FDA1"/>
  <w15:chartTrackingRefBased/>
  <w15:docId w15:val="{4BDE0EDD-8FC9-434A-AB72-E9369D764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2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26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B273F"/>
    <w:pPr>
      <w:ind w:left="720"/>
      <w:contextualSpacing/>
    </w:pPr>
  </w:style>
  <w:style w:type="paragraph" w:styleId="NoSpacing">
    <w:name w:val="No Spacing"/>
    <w:uiPriority w:val="1"/>
    <w:qFormat/>
    <w:rsid w:val="00AB273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D2E54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0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MIXON, KASEY</dc:creator>
  <cp:keywords/>
  <dc:description/>
  <cp:lastModifiedBy>Roth, Betsy</cp:lastModifiedBy>
  <cp:revision>2</cp:revision>
  <cp:lastPrinted>2019-07-29T15:21:00Z</cp:lastPrinted>
  <dcterms:created xsi:type="dcterms:W3CDTF">2020-08-03T12:17:00Z</dcterms:created>
  <dcterms:modified xsi:type="dcterms:W3CDTF">2020-08-03T12:17:00Z</dcterms:modified>
</cp:coreProperties>
</file>