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
          <w:sz w:val="22"/>
        </w:rPr>
      </w:pPr>
      <w:r>
        <w:fldChar w:fldCharType="begin"/>
      </w:r>
      <w:r>
        <w:instrText xml:space="preserve"> SEQ CHAPTER \h \r 1</w:instrText>
      </w:r>
      <w:r>
        <w:fldChar w:fldCharType="end"/>
      </w:r>
      <w:r>
        <w:rPr>
          <w:b/>
          <w:sz w:val="22"/>
        </w:rPr>
        <w:t>JGFB-</w:t>
      </w:r>
      <w:proofErr w:type="gramStart"/>
      <w:r>
        <w:rPr>
          <w:b/>
          <w:sz w:val="22"/>
        </w:rPr>
        <w:t>E  Off</w:t>
      </w:r>
      <w:proofErr w:type="gramEnd"/>
      <w:r>
        <w:rPr>
          <w:b/>
          <w:sz w:val="22"/>
        </w:rPr>
        <w:t>-Campus Student Educational Activity</w:t>
      </w:r>
      <w:r>
        <w:rPr>
          <w:b/>
          <w:sz w:val="22"/>
        </w:rPr>
        <w:fldChar w:fldCharType="begin"/>
      </w:r>
      <w:r>
        <w:rPr>
          <w:b/>
          <w:sz w:val="22"/>
        </w:rPr>
        <w:instrText>tc  \f 1 "JGFB-EOff-CampusStudentEducationalActivity"</w:instrText>
      </w:r>
      <w:r>
        <w:rPr>
          <w:b/>
          <w:sz w:val="22"/>
        </w:rPr>
        <w:fldChar w:fldCharType="end"/>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2"/>
        </w:rPr>
      </w:pPr>
      <w:r>
        <w:rPr>
          <w:b/>
          <w:sz w:val="22"/>
        </w:rPr>
        <w:t>WEST POINT CONSOLIDATED SCHOOL DISTRICT PARENTAL CONSENT TO STUDENT EDUCATIONAL ACTIVITY AND RELEASE FROM LIABILITY</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We, (I), _____________________________ and____________________________________, the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undersigned custodial parent(s) of _______________________________________________, a student of the West Point Consolidated School District, am/are apprised of the fact that said student is desirous of participating in an activity designed to enhance and enrich his/her educational objectives in the form of: _______________________________________________________________________________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_______________________________________________________________________________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_______________________________________________________________________________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sz w:val="18"/>
        </w:rPr>
      </w:pPr>
      <w:r>
        <w:rPr>
          <w:i/>
          <w:sz w:val="18"/>
        </w:rPr>
        <w:t>(Write or type in above the description of the activity, the location and the duration of that activity and its relation to the educational program; i.e., foreign language, scientific, cultural.)</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By the signature(s) hereto I/we request the permission for the student to participate in said activity and covenant and agree as follows:</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A. By affixing my/our signature(s) hereto, it is agreed that ___________________________ will obey and follow the instruction of the faculty or staff member of the West Point Consolidated School District relative to arrival and departure times of all segments incident to the planned activity; and, those instructions and directions related to lodging, meals, transportation and personal conduct during the time period of this activity.</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The undersigned consent and agree that the District personnel in charge of the conduct of this activity shall have the exclusive determination of the appropriateness of the student's conformity to discipline and shall have sole discretion to cause the student to leave the activity and return home. The exercise of this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discretion shall be made with care and reasonable prudence.</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By our signature(s) hereto, as parent(s) of said student, I/we guarantee and promise that the expense of the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return of the student for disciplinary reasons shall be paid by me (us); and shall not be the obligation of the staff member of the school district. In such event, however, that the student should be directed to return to his/her home and the undersigned have not been available to be apprised of the circumstance; and, should he situation be such that the departure of the student is necessary and/or required for the maintenance of good order, discipline or safety of others; then and in that event, the undersigned promise(s) and agree(s) to pay and reimburse the staff or faculty member or the school district for the reasonable expense of transportation, lodging and meals incurred in so returning said student to his/her home.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B. In the event of the necessity of the rendition of hospital and/or medical care, treatment and/or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confinement in the restoration and/or preservation of the good health of the student, the undersigned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empower, authorize and request the staff or faculty member in charge of the activity to seek out and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secure the same; and, do hereby promise to pay the actual, reasonable and necessary cost of medical care,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treatment and for hospitalization as performed, and to indemnify and hold the staff or faculty member and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school district harmless from the expenses incurred in said care and treatment of said student.</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By the signature(s) affixed hereto and the designation of the name of the issuing company and number of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the policy of medical and hospitalization insurance written below, the staff or faculty member is empowered and authorized to execute in our place and stead such medical authorization and/or hospital insurance forms as required to seek and obtain admission of the student to medical care and/or hospitalization.</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C. The undersigned acknowledge and agree that by their signature(s), they understand and concur that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neither the staff or faculty member in charge of this activity nor the West Point Consolidated School</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sz w:val="22"/>
        </w:rPr>
      </w:pPr>
      <w:r>
        <w:rPr>
          <w:sz w:val="22"/>
        </w:rPr>
        <w:t xml:space="preserve">District are guarantors or insurers of the physical or emotional safety of the student in and during participation in this activity and the undersigned acknowledge that the said staff or faculty member and the </w:t>
      </w:r>
      <w:r>
        <w:rPr>
          <w:sz w:val="22"/>
        </w:rPr>
        <w:lastRenderedPageBreak/>
        <w:t xml:space="preserve">School District are required only to act in the production of things for the needs of the student and the protection of said student from injury and loss in a careful, prudent and reasonable manner; and, they do hereby acquit, discharge and release those persons and the School District from liability from loss or injury suffered by said student, if any, occasioned by the acts of others and covenant and agree to indemnify said staff or faculty member and School District from said student's loss or injury occasioned by others in the event of later claim against said staff or faculty member or the School District by said student predicated upon such incident.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 xml:space="preserve">PERSON(S) TO NOTIFY IN CASE OF EMERGENCY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 w:val="22"/>
        </w:rPr>
      </w:pPr>
      <w:r>
        <w:rPr>
          <w:b/>
          <w:i/>
          <w:sz w:val="22"/>
        </w:rPr>
        <w:t>Please print information below:</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Father________________________________ Employer___________________________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Home Phone __________________________ Office Phone________________________ Mother_______________________________ Employer___________________________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Home Phone __________________________ Office Phone________________________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Alternate person to notify___________________________________________________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Address_________________________________________________________________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Day Phone___________________________ Night Phone _________________________ Medical/Hospitalization Insurance Company_____________________________________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Policy Number____________________________________________________________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Additional Information______________________________________________________ ________________________________________________________________________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The information listed herein relative to said student and any addresses, telephone numbers,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insurance policies, and/or alternative persons to notify in the event of emergency is true and correct.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Witness our signatures this the _______ of ___________________, 20 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Student signature_________________________________________________________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 xml:space="preserve">Parent/Guardian signature__________________________________________________ </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r>
        <w:rPr>
          <w:sz w:val="22"/>
        </w:rPr>
        <w:t>Parent/Guardian signature__________________________________________________</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Adopted Date:</w:t>
      </w:r>
      <w:r>
        <w:rPr>
          <w:sz w:val="22"/>
        </w:rPr>
        <w:tab/>
        <w:t>8/10/2015</w:t>
      </w:r>
    </w:p>
    <w:p w:rsidR="00C9788B" w:rsidRDefault="00C978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2"/>
        </w:rPr>
      </w:pPr>
      <w:r>
        <w:rPr>
          <w:sz w:val="22"/>
        </w:rPr>
        <w:t>Approved/Revised Date:</w:t>
      </w:r>
      <w:r>
        <w:rPr>
          <w:sz w:val="22"/>
        </w:rPr>
        <w:tab/>
      </w:r>
    </w:p>
    <w:sectPr w:rsidR="00C9788B" w:rsidSect="00C9788B">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8B"/>
    <w:rsid w:val="002A38BA"/>
    <w:rsid w:val="00C9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06FF51-3D85-4070-9D87-54592289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2">
    <w:name w:val="No List2"/>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Hollis</dc:creator>
  <cp:keywords/>
  <cp:lastModifiedBy>Kris Hollis</cp:lastModifiedBy>
  <cp:revision>2</cp:revision>
  <dcterms:created xsi:type="dcterms:W3CDTF">2016-08-16T14:54:00Z</dcterms:created>
  <dcterms:modified xsi:type="dcterms:W3CDTF">2016-08-16T14:54:00Z</dcterms:modified>
</cp:coreProperties>
</file>