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7" w:rsidRPr="004925A5" w:rsidRDefault="0001505E" w:rsidP="00DD55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  <w:r w:rsidRPr="004925A5">
        <w:rPr>
          <w:rFonts w:ascii="Times New Roman" w:hAnsi="Times New Roman" w:cs="Times New Roman"/>
          <w:b/>
          <w:sz w:val="32"/>
          <w:szCs w:val="32"/>
          <w:lang w:val="es-US"/>
        </w:rPr>
        <w:t>Un</w:t>
      </w:r>
      <w:r w:rsidRPr="00E10A7D">
        <w:rPr>
          <w:rFonts w:ascii="Times New Roman" w:hAnsi="Times New Roman" w:cs="Times New Roman"/>
          <w:b/>
          <w:sz w:val="32"/>
          <w:szCs w:val="32"/>
          <w:lang w:val="es-ES"/>
        </w:rPr>
        <w:t xml:space="preserve"> Acuerdo</w:t>
      </w:r>
      <w:r w:rsidRPr="00E10A7D">
        <w:rPr>
          <w:rFonts w:ascii="Times New Roman" w:hAnsi="Times New Roman" w:cs="Times New Roman"/>
          <w:b/>
          <w:sz w:val="32"/>
          <w:szCs w:val="32"/>
          <w:lang w:val="es-AR"/>
        </w:rPr>
        <w:t xml:space="preserve"> Escrito</w:t>
      </w:r>
      <w:r w:rsidRPr="004925A5">
        <w:rPr>
          <w:rFonts w:ascii="Times New Roman" w:hAnsi="Times New Roman" w:cs="Times New Roman"/>
          <w:b/>
          <w:sz w:val="32"/>
          <w:szCs w:val="32"/>
          <w:lang w:val="es-US"/>
        </w:rPr>
        <w:t xml:space="preserve"> entre los Padres</w:t>
      </w:r>
      <w:r w:rsidR="00DD5547" w:rsidRPr="004925A5">
        <w:rPr>
          <w:rFonts w:ascii="Times New Roman" w:eastAsia="Times New Roman" w:hAnsi="Times New Roman" w:cs="Times New Roman"/>
          <w:b/>
          <w:bCs/>
          <w:sz w:val="32"/>
          <w:szCs w:val="32"/>
          <w:lang w:val="es-US"/>
        </w:rPr>
        <w:t xml:space="preserve"> </w:t>
      </w:r>
    </w:p>
    <w:p w:rsidR="00DD5547" w:rsidRPr="004925A5" w:rsidRDefault="0001505E" w:rsidP="00015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US"/>
        </w:rPr>
      </w:pPr>
      <w:r w:rsidRPr="004925A5">
        <w:rPr>
          <w:rFonts w:ascii="Times New Roman" w:hAnsi="Times New Roman" w:cs="Times New Roman"/>
          <w:b/>
          <w:sz w:val="32"/>
          <w:szCs w:val="32"/>
          <w:lang w:val="es-US"/>
        </w:rPr>
        <w:t xml:space="preserve"> </w:t>
      </w:r>
      <w:r w:rsidRPr="00FE1509">
        <w:rPr>
          <w:rFonts w:ascii="Times New Roman" w:hAnsi="Times New Roman" w:cs="Times New Roman"/>
          <w:b/>
          <w:sz w:val="32"/>
          <w:szCs w:val="32"/>
          <w:lang w:val="es-US"/>
        </w:rPr>
        <w:t>y la</w:t>
      </w:r>
      <w:r w:rsidRPr="00E10A7D">
        <w:rPr>
          <w:rFonts w:ascii="Times New Roman" w:hAnsi="Times New Roman" w:cs="Times New Roman"/>
          <w:b/>
          <w:sz w:val="32"/>
          <w:szCs w:val="32"/>
          <w:lang w:val="es-US"/>
        </w:rPr>
        <w:t xml:space="preserve"> Agencia</w:t>
      </w:r>
      <w:r w:rsidRPr="00E10A7D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Pública</w:t>
      </w:r>
      <w:r w:rsidRPr="00E10A7D">
        <w:rPr>
          <w:rFonts w:ascii="Times New Roman" w:hAnsi="Times New Roman" w:cs="Times New Roman"/>
          <w:b/>
          <w:sz w:val="32"/>
          <w:szCs w:val="32"/>
          <w:lang w:val="es-ES"/>
        </w:rPr>
        <w:t xml:space="preserve"> para</w:t>
      </w:r>
      <w:r w:rsidRPr="00917F65">
        <w:rPr>
          <w:rFonts w:ascii="Times New Roman" w:hAnsi="Times New Roman" w:cs="Times New Roman"/>
          <w:b/>
          <w:sz w:val="32"/>
          <w:szCs w:val="32"/>
          <w:lang w:val="es-ES"/>
        </w:rPr>
        <w:t xml:space="preserve"> enmendar</w:t>
      </w:r>
      <w:r w:rsidR="00DD5547" w:rsidRPr="00FE1509">
        <w:rPr>
          <w:rFonts w:ascii="Times New Roman" w:hAnsi="Times New Roman" w:cs="Times New Roman"/>
          <w:b/>
          <w:bCs/>
          <w:sz w:val="32"/>
          <w:szCs w:val="32"/>
          <w:lang w:val="es-US"/>
        </w:rPr>
        <w:t xml:space="preserve"> </w:t>
      </w:r>
    </w:p>
    <w:p w:rsidR="0001505E" w:rsidRPr="004925A5" w:rsidRDefault="00DD5547" w:rsidP="00015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  <w:r w:rsidRPr="004925A5">
        <w:rPr>
          <w:rFonts w:ascii="Times New Roman" w:hAnsi="Times New Roman" w:cs="Times New Roman"/>
          <w:b/>
          <w:bCs/>
          <w:sz w:val="32"/>
          <w:szCs w:val="32"/>
          <w:lang w:val="es-US"/>
        </w:rPr>
        <w:t>el Programa de Educación Personalizada (IEP)</w:t>
      </w:r>
    </w:p>
    <w:p w:rsidR="00DD5547" w:rsidRPr="004925A5" w:rsidRDefault="00DD5547" w:rsidP="00015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01505E" w:rsidRPr="004925A5" w:rsidRDefault="0001505E" w:rsidP="00015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01505E" w:rsidRPr="004925A5" w:rsidRDefault="0001505E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Nombre de 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  <w:t>Fecha de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01505E" w:rsidRPr="004925A5" w:rsidRDefault="0001505E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Estudiante</w:t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>Nacimiento</w:t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  <w:t xml:space="preserve">      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>ID#</w:t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</w:p>
    <w:p w:rsidR="0001505E" w:rsidRPr="004925A5" w:rsidRDefault="0001505E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DD5547" w:rsidRPr="004925A5" w:rsidRDefault="00DD5547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  <w:t>Coordinador de</w:t>
      </w:r>
    </w:p>
    <w:p w:rsidR="0001505E" w:rsidRPr="004925A5" w:rsidRDefault="00DD5547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Escue</w:t>
      </w:r>
      <w:r w:rsidR="0001505E" w:rsidRPr="004925A5">
        <w:rPr>
          <w:rFonts w:ascii="Times New Roman" w:hAnsi="Times New Roman" w:cs="Times New Roman"/>
          <w:sz w:val="24"/>
          <w:szCs w:val="24"/>
          <w:lang w:val="es-US"/>
        </w:rPr>
        <w:t>l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>a</w:t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>Servicios</w:t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="0001505E"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</w:p>
    <w:p w:rsidR="009623AE" w:rsidRPr="004925A5" w:rsidRDefault="009623AE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9623AE" w:rsidRPr="004925A5" w:rsidRDefault="009623AE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En la página de transición </w:t>
      </w:r>
      <w:r w:rsidR="00470D19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de IEP 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>de su hijo/hija</w:t>
      </w:r>
      <w:r w:rsidR="00470D19" w:rsidRPr="004925A5">
        <w:rPr>
          <w:rFonts w:ascii="Times New Roman" w:hAnsi="Times New Roman" w:cs="Times New Roman"/>
          <w:sz w:val="24"/>
          <w:szCs w:val="24"/>
          <w:lang w:val="es-US"/>
        </w:rPr>
        <w:t>, uno o más servicios de transició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>n estaban elegidos. Una meta an</w:t>
      </w:r>
      <w:r w:rsidR="00470D19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ual de IEP en relación con los servicios identificados de su hijo/hija  tiene que incluir con el IEP de su hijo/hija. Una copia de la meta propuesta de transición está </w:t>
      </w:r>
      <w:r w:rsidR="004925A5" w:rsidRPr="004925A5">
        <w:rPr>
          <w:rFonts w:ascii="Times New Roman" w:hAnsi="Times New Roman" w:cs="Times New Roman"/>
          <w:sz w:val="24"/>
          <w:szCs w:val="24"/>
          <w:lang w:val="es-US"/>
        </w:rPr>
        <w:t>incluida</w:t>
      </w:r>
      <w:r w:rsidR="00470D19" w:rsidRPr="004925A5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470D19" w:rsidRPr="004925A5" w:rsidRDefault="00470D19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470D19" w:rsidRPr="004925A5" w:rsidRDefault="00470D19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Para</w:t>
      </w:r>
      <w:r w:rsidRPr="00E45354">
        <w:rPr>
          <w:rFonts w:ascii="Times New Roman" w:hAnsi="Times New Roman" w:cs="Times New Roman"/>
          <w:sz w:val="24"/>
          <w:szCs w:val="24"/>
          <w:lang w:val="es-ES"/>
        </w:rPr>
        <w:t xml:space="preserve"> hacer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los</w:t>
      </w:r>
      <w:r w:rsidRPr="00E45354">
        <w:rPr>
          <w:rFonts w:ascii="Times New Roman" w:hAnsi="Times New Roman" w:cs="Times New Roman"/>
          <w:sz w:val="24"/>
          <w:szCs w:val="24"/>
          <w:lang w:val="es-ES"/>
        </w:rPr>
        <w:t xml:space="preserve"> cambios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al IEP de estudiante, los padres de estudiante con</w:t>
      </w:r>
      <w:r w:rsidRPr="00E45354">
        <w:rPr>
          <w:rFonts w:ascii="Times New Roman" w:hAnsi="Times New Roman" w:cs="Times New Roman"/>
          <w:sz w:val="24"/>
          <w:szCs w:val="24"/>
          <w:lang w:val="es-ES"/>
        </w:rPr>
        <w:t xml:space="preserve"> una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>discapacidad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y el sistema escolar 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>pú</w:t>
      </w:r>
      <w:r w:rsidR="00837983" w:rsidRPr="004925A5">
        <w:rPr>
          <w:rFonts w:ascii="Times New Roman" w:hAnsi="Times New Roman" w:cs="Times New Roman"/>
          <w:sz w:val="24"/>
          <w:szCs w:val="24"/>
          <w:lang w:val="es-US"/>
        </w:rPr>
        <w:t>blic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>o</w:t>
      </w:r>
      <w:r w:rsidR="00837983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pueden estar de acuerdo que una junta c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>on el comité de IEP no es neces</w:t>
      </w:r>
      <w:r w:rsidR="004925A5" w:rsidRPr="004925A5">
        <w:rPr>
          <w:rFonts w:ascii="Times New Roman" w:hAnsi="Times New Roman" w:cs="Times New Roman"/>
          <w:sz w:val="24"/>
          <w:szCs w:val="24"/>
          <w:lang w:val="es-US"/>
        </w:rPr>
        <w:t>aria</w:t>
      </w:r>
      <w:r w:rsidR="00837983" w:rsidRPr="004925A5">
        <w:rPr>
          <w:rFonts w:ascii="Times New Roman" w:hAnsi="Times New Roman" w:cs="Times New Roman"/>
          <w:sz w:val="24"/>
          <w:szCs w:val="24"/>
          <w:lang w:val="es-US"/>
        </w:rPr>
        <w:t>, y pueden desarro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837983" w:rsidRPr="004925A5">
        <w:rPr>
          <w:rFonts w:ascii="Times New Roman" w:hAnsi="Times New Roman" w:cs="Times New Roman"/>
          <w:sz w:val="24"/>
          <w:szCs w:val="24"/>
          <w:lang w:val="es-US"/>
        </w:rPr>
        <w:t>lar un document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>o</w:t>
      </w:r>
      <w:r w:rsidR="00837983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escrito para enmendar </w:t>
      </w:r>
      <w:r w:rsidR="004925A5" w:rsidRPr="004925A5">
        <w:rPr>
          <w:rFonts w:ascii="Times New Roman" w:hAnsi="Times New Roman" w:cs="Times New Roman"/>
          <w:sz w:val="24"/>
          <w:szCs w:val="24"/>
          <w:lang w:val="es-US"/>
        </w:rPr>
        <w:t>o</w:t>
      </w:r>
      <w:r w:rsidR="00837983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cambiar el IEP de estudiante.</w:t>
      </w:r>
    </w:p>
    <w:p w:rsidR="00E45354" w:rsidRPr="004925A5" w:rsidRDefault="00E45354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E45354" w:rsidRPr="004925A5" w:rsidRDefault="00E45354" w:rsidP="000150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E45354" w:rsidRPr="004925A5" w:rsidRDefault="00E45354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Para hacer los cambios propuestos al IEP y no tener una junta con el comité de IEP, su acuerdo escrito para hacer los cambios es necesario. Si está de acuerdo a los cambios propuestos, el comité de IEP de su hijo/hija estará notificado de los cambios. Ud. recibirá una copia </w:t>
      </w:r>
      <w:r w:rsidR="00B3241B" w:rsidRPr="004925A5">
        <w:rPr>
          <w:rFonts w:ascii="Times New Roman" w:hAnsi="Times New Roman" w:cs="Times New Roman"/>
          <w:sz w:val="24"/>
          <w:szCs w:val="24"/>
          <w:lang w:val="es-US"/>
        </w:rPr>
        <w:t>del IEP enmendado con los cambios.</w:t>
      </w:r>
      <w:r w:rsidR="00B3241B" w:rsidRPr="00E10A7D">
        <w:rPr>
          <w:rFonts w:ascii="Times New Roman" w:hAnsi="Times New Roman" w:cs="Times New Roman"/>
          <w:sz w:val="24"/>
          <w:szCs w:val="24"/>
          <w:lang w:val="es-US"/>
        </w:rPr>
        <w:t xml:space="preserve"> Por</w:t>
      </w:r>
      <w:r w:rsidR="00B3241B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favor, marque</w:t>
      </w:r>
      <w:r w:rsidR="00F16861" w:rsidRPr="004925A5">
        <w:rPr>
          <w:rFonts w:ascii="Times New Roman" w:hAnsi="Times New Roman" w:cs="Times New Roman"/>
          <w:sz w:val="24"/>
          <w:szCs w:val="24"/>
          <w:lang w:val="es-US"/>
        </w:rPr>
        <w:t>, firme</w:t>
      </w:r>
      <w:r w:rsidR="00B3241B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, y devuelva </w:t>
      </w:r>
      <w:r w:rsidR="00F16861" w:rsidRPr="004925A5">
        <w:rPr>
          <w:rFonts w:ascii="Times New Roman" w:hAnsi="Times New Roman" w:cs="Times New Roman"/>
          <w:sz w:val="24"/>
          <w:szCs w:val="24"/>
          <w:lang w:val="es-US"/>
        </w:rPr>
        <w:t>la</w:t>
      </w:r>
      <w:r w:rsidR="00B3241B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forma a maestro(a) de su hijo/hija.</w:t>
      </w:r>
      <w:r w:rsidR="00E10A7D" w:rsidRPr="004925A5">
        <w:rPr>
          <w:rFonts w:ascii="Times New Roman" w:hAnsi="Times New Roman" w:cs="Times New Roman"/>
          <w:sz w:val="24"/>
          <w:szCs w:val="24"/>
          <w:lang w:val="es-US"/>
        </w:rPr>
        <w:t xml:space="preserve">  </w:t>
      </w:r>
    </w:p>
    <w:p w:rsidR="00E10A7D" w:rsidRPr="004925A5" w:rsidRDefault="00E10A7D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E10A7D" w:rsidRPr="004925A5" w:rsidRDefault="00E10A7D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[   ]  Estoy de acuerdo con los cambios propuestos</w:t>
      </w:r>
      <w:r w:rsidR="004925A5">
        <w:rPr>
          <w:rFonts w:ascii="Times New Roman" w:hAnsi="Times New Roman" w:cs="Times New Roman"/>
          <w:sz w:val="24"/>
          <w:szCs w:val="24"/>
          <w:lang w:val="es-US"/>
        </w:rPr>
        <w:t xml:space="preserve"> al IEP a</w:t>
      </w:r>
      <w:r w:rsidR="00F16861" w:rsidRPr="004925A5">
        <w:rPr>
          <w:rFonts w:ascii="Times New Roman" w:hAnsi="Times New Roman" w:cs="Times New Roman"/>
          <w:sz w:val="24"/>
          <w:szCs w:val="24"/>
          <w:lang w:val="es-US"/>
        </w:rPr>
        <w:t>nual, y no deseo tener una junta.</w:t>
      </w: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Firma de padre/madre/tutor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  <w:t>Fecha</w:t>
      </w: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B1791B" w:rsidRDefault="00F16861" w:rsidP="00F16861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Ud. tiene el derecho pedir una junta con el comité de IEP para hablar de los cambios. Si desea tener una junta, por favor marque, firme, y devuelva la forma a maestro(a) de su hijo/hija.</w:t>
      </w: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[   ]  Deseo pedir una junta con el comité de IEP Para hablar de los cambios.</w:t>
      </w: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</w:p>
    <w:p w:rsidR="00F16861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sz w:val="24"/>
          <w:szCs w:val="24"/>
          <w:lang w:val="es-US"/>
        </w:rPr>
        <w:t>Firma de padre/madre/tutor</w:t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sz w:val="24"/>
          <w:szCs w:val="24"/>
          <w:lang w:val="es-US"/>
        </w:rPr>
        <w:tab/>
        <w:t>Fecha</w:t>
      </w:r>
    </w:p>
    <w:p w:rsidR="00B1791B" w:rsidRPr="004925A5" w:rsidRDefault="00B1791B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B1791B" w:rsidRDefault="00F16861" w:rsidP="00F16861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>Por favor, devuelva la forma por</w:t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>.</w:t>
      </w: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F16861" w:rsidRPr="004925A5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ab/>
      </w:r>
    </w:p>
    <w:p w:rsidR="00F16861" w:rsidRDefault="00F16861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 xml:space="preserve">       Firma del funcionario del sistema escolar</w:t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</w:r>
      <w:r w:rsidRPr="004925A5">
        <w:rPr>
          <w:rFonts w:ascii="Times New Roman" w:hAnsi="Times New Roman" w:cs="Times New Roman"/>
          <w:b/>
          <w:sz w:val="24"/>
          <w:szCs w:val="24"/>
          <w:lang w:val="es-US"/>
        </w:rPr>
        <w:tab/>
        <w:t>Número del teléfono</w:t>
      </w:r>
    </w:p>
    <w:p w:rsidR="00B1791B" w:rsidRPr="004925A5" w:rsidRDefault="00B1791B" w:rsidP="00B17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</w:p>
    <w:sectPr w:rsidR="00B1791B" w:rsidRPr="004925A5" w:rsidSect="00015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1505E"/>
    <w:rsid w:val="0001505E"/>
    <w:rsid w:val="00470D19"/>
    <w:rsid w:val="004925A5"/>
    <w:rsid w:val="007F77E2"/>
    <w:rsid w:val="00837983"/>
    <w:rsid w:val="00917F65"/>
    <w:rsid w:val="009623AE"/>
    <w:rsid w:val="00A35232"/>
    <w:rsid w:val="00B1791B"/>
    <w:rsid w:val="00B3241B"/>
    <w:rsid w:val="00C03EEB"/>
    <w:rsid w:val="00C4253F"/>
    <w:rsid w:val="00DD5547"/>
    <w:rsid w:val="00E10A7D"/>
    <w:rsid w:val="00E45354"/>
    <w:rsid w:val="00F16861"/>
    <w:rsid w:val="00FE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C97D-9FF1-451B-8A89-5B224E40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2009-09-22T14:57:00Z</dcterms:created>
  <dcterms:modified xsi:type="dcterms:W3CDTF">2009-09-22T16:25:00Z</dcterms:modified>
</cp:coreProperties>
</file>