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FEF5" w14:textId="36ADE083" w:rsidR="000274FE" w:rsidRPr="00C47388" w:rsidRDefault="000274FE" w:rsidP="000274FE">
      <w:pPr>
        <w:jc w:val="center"/>
        <w:rPr>
          <w:b/>
          <w:u w:val="single"/>
        </w:rPr>
      </w:pPr>
      <w:bookmarkStart w:id="0" w:name="_GoBack"/>
      <w:r w:rsidRPr="00C47388">
        <w:rPr>
          <w:b/>
          <w:u w:val="single"/>
        </w:rPr>
        <w:t xml:space="preserve">US History Lesson Plan- </w:t>
      </w:r>
      <w:r w:rsidR="004861A2">
        <w:rPr>
          <w:b/>
          <w:u w:val="single"/>
        </w:rPr>
        <w:t>Wednesday, April 1</w:t>
      </w:r>
      <w:r w:rsidR="004861A2" w:rsidRPr="004861A2">
        <w:rPr>
          <w:b/>
          <w:u w:val="single"/>
          <w:vertAlign w:val="superscript"/>
        </w:rPr>
        <w:t>st</w:t>
      </w:r>
      <w:r w:rsidR="004861A2">
        <w:rPr>
          <w:b/>
          <w:u w:val="single"/>
        </w:rPr>
        <w:t xml:space="preserve"> and Thursday, April 2</w:t>
      </w:r>
      <w:r w:rsidR="004861A2" w:rsidRPr="004861A2">
        <w:rPr>
          <w:b/>
          <w:u w:val="single"/>
          <w:vertAlign w:val="superscript"/>
        </w:rPr>
        <w:t>nd</w:t>
      </w:r>
      <w:r w:rsidR="004861A2">
        <w:rPr>
          <w:b/>
          <w:u w:val="single"/>
        </w:rPr>
        <w:t xml:space="preserve"> </w:t>
      </w:r>
      <w:r w:rsidR="00C0246B">
        <w:rPr>
          <w:b/>
          <w:u w:val="single"/>
        </w:rPr>
        <w:t xml:space="preserve"> </w:t>
      </w:r>
    </w:p>
    <w:p w14:paraId="00BDCB4F" w14:textId="77777777" w:rsidR="000274FE" w:rsidRDefault="000274FE" w:rsidP="000274FE"/>
    <w:p w14:paraId="61DAFA18" w14:textId="77777777" w:rsidR="00395231" w:rsidRDefault="00395231" w:rsidP="000274FE"/>
    <w:p w14:paraId="3F2FF9C8" w14:textId="77777777" w:rsidR="004861A2" w:rsidRDefault="004861A2" w:rsidP="000274FE">
      <w:r>
        <w:t xml:space="preserve">Todays assignments a longer one, so I am giving you two days to do it. Not only is it longer, </w:t>
      </w:r>
      <w:proofErr w:type="gramStart"/>
      <w:r>
        <w:t>but</w:t>
      </w:r>
      <w:proofErr w:type="gramEnd"/>
      <w:r>
        <w:t xml:space="preserve"> in my opinion it may be the most important one you do. Please Download the Federal Writers Project assignment from my website and go from there; All directions are listed there. Again, Please read ALL directions and take your time on this one. </w:t>
      </w:r>
    </w:p>
    <w:p w14:paraId="28B94A54" w14:textId="2821EEF6" w:rsidR="00395231" w:rsidRDefault="004861A2" w:rsidP="000274FE">
      <w:r>
        <w:t xml:space="preserve">All the time I hear you guys asking “Why will I need this after high school” for certain subjects. I want you to know that understanding history and drawing connections between history and current times is one of the most important and valuable skills you will need and use beyond high school! I hope you see that with this assignment!! </w:t>
      </w:r>
    </w:p>
    <w:p w14:paraId="132C6A02" w14:textId="77777777" w:rsidR="000274FE" w:rsidRDefault="000274FE" w:rsidP="000274FE"/>
    <w:p w14:paraId="29EB97DC" w14:textId="38D92C15" w:rsidR="000274FE" w:rsidRDefault="000274FE" w:rsidP="000274FE">
      <w:r>
        <w:t>Once completed, take a picture of your paper</w:t>
      </w:r>
      <w:r w:rsidR="004861A2">
        <w:t xml:space="preserve"> (or email it to me if you typed it)</w:t>
      </w:r>
      <w:r>
        <w:t xml:space="preserve"> and send to me via remind by 7pm</w:t>
      </w:r>
      <w:r w:rsidR="004861A2">
        <w:t xml:space="preserve"> on THURSDAY (two days to complete)</w:t>
      </w:r>
      <w:r>
        <w:t xml:space="preserve">! This week, assignments are not being graded, we are more making sure that everyone is caught up, on the same page, has access to technology, and is </w:t>
      </w:r>
      <w:r w:rsidR="004861A2">
        <w:t xml:space="preserve">adjusting to distance learning, </w:t>
      </w:r>
      <w:r w:rsidR="004861A2" w:rsidRPr="004861A2">
        <w:rPr>
          <w:b/>
        </w:rPr>
        <w:t>BUT I will be reading all of these and saving them for use later.</w:t>
      </w:r>
      <w:r w:rsidR="004861A2">
        <w:t xml:space="preserve">  </w:t>
      </w:r>
    </w:p>
    <w:p w14:paraId="4E2D9130" w14:textId="77777777" w:rsidR="000274FE" w:rsidRDefault="000274FE" w:rsidP="000274FE"/>
    <w:p w14:paraId="4527B61B" w14:textId="77777777" w:rsidR="000274FE" w:rsidRPr="000274FE" w:rsidRDefault="000274FE" w:rsidP="000274FE">
      <w:pPr>
        <w:jc w:val="center"/>
        <w:rPr>
          <w:b/>
        </w:rPr>
      </w:pPr>
      <w:r w:rsidRPr="000274FE">
        <w:rPr>
          <w:b/>
        </w:rPr>
        <w:t>**Make sure to keep everything in your binder!</w:t>
      </w:r>
      <w:proofErr w:type="gramStart"/>
      <w:r w:rsidRPr="000274FE">
        <w:rPr>
          <w:b/>
        </w:rPr>
        <w:t>!</w:t>
      </w:r>
      <w:proofErr w:type="gramEnd"/>
      <w:r w:rsidRPr="000274FE">
        <w:rPr>
          <w:b/>
        </w:rPr>
        <w:t>**</w:t>
      </w:r>
    </w:p>
    <w:p w14:paraId="1F81F138" w14:textId="77777777" w:rsidR="000274FE" w:rsidRDefault="000274FE" w:rsidP="000274FE"/>
    <w:p w14:paraId="570FA8CA" w14:textId="4ED63BBD" w:rsidR="000274FE" w:rsidRDefault="000274FE" w:rsidP="000274FE">
      <w:r>
        <w:t>As always, if you have any questions, feel free to message me on remind</w:t>
      </w:r>
      <w:r w:rsidR="00395231">
        <w:t xml:space="preserve"> or email me! </w:t>
      </w:r>
    </w:p>
    <w:p w14:paraId="0ECB371C" w14:textId="77777777" w:rsidR="000274FE" w:rsidRDefault="000274FE" w:rsidP="000274FE"/>
    <w:p w14:paraId="250DEBF7" w14:textId="77777777" w:rsidR="000274FE" w:rsidRDefault="000274FE" w:rsidP="000274FE">
      <w:r>
        <w:t xml:space="preserve">Mrs. Hatchett </w:t>
      </w:r>
    </w:p>
    <w:bookmarkEnd w:id="0"/>
    <w:p w14:paraId="22221E73" w14:textId="77777777" w:rsidR="004561EA" w:rsidRDefault="004561EA"/>
    <w:sectPr w:rsidR="004561EA" w:rsidSect="004561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FE"/>
    <w:rsid w:val="000274FE"/>
    <w:rsid w:val="003410A8"/>
    <w:rsid w:val="00395231"/>
    <w:rsid w:val="004561EA"/>
    <w:rsid w:val="004861A2"/>
    <w:rsid w:val="00BE28B9"/>
    <w:rsid w:val="00C02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99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195</Words>
  <Characters>1113</Characters>
  <Application>Microsoft Macintosh Word</Application>
  <DocSecurity>0</DocSecurity>
  <Lines>9</Lines>
  <Paragraphs>2</Paragraphs>
  <ScaleCrop>false</ScaleCrop>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Hatchett</dc:creator>
  <cp:keywords/>
  <dc:description/>
  <cp:lastModifiedBy>Libby Hatchett</cp:lastModifiedBy>
  <cp:revision>5</cp:revision>
  <dcterms:created xsi:type="dcterms:W3CDTF">2020-03-27T15:55:00Z</dcterms:created>
  <dcterms:modified xsi:type="dcterms:W3CDTF">2020-03-30T15:58:00Z</dcterms:modified>
</cp:coreProperties>
</file>